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68C8" w14:textId="77777777" w:rsidR="00257960" w:rsidRPr="000F7AF3" w:rsidRDefault="00444C1A" w:rsidP="00E20D36">
      <w:pPr>
        <w:ind w:rightChars="296" w:right="572"/>
        <w:jc w:val="center"/>
        <w:rPr>
          <w:rFonts w:eastAsia="PMingLiU"/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　　</w:t>
      </w:r>
      <w:r w:rsidR="00832332">
        <w:rPr>
          <w:rFonts w:hint="eastAsia"/>
          <w:sz w:val="32"/>
          <w:szCs w:val="32"/>
          <w:lang w:eastAsia="zh-TW"/>
        </w:rPr>
        <w:t>認定</w:t>
      </w:r>
      <w:r w:rsidR="00073862" w:rsidRPr="00F9663C">
        <w:rPr>
          <w:rFonts w:hint="eastAsia"/>
          <w:sz w:val="32"/>
          <w:szCs w:val="32"/>
          <w:lang w:eastAsia="zh-TW"/>
        </w:rPr>
        <w:t>申請書</w:t>
      </w:r>
    </w:p>
    <w:p w14:paraId="217B8777" w14:textId="77777777" w:rsidR="00E20D36" w:rsidRPr="000F7AF3" w:rsidRDefault="00E20D36" w:rsidP="00E20D36">
      <w:pPr>
        <w:ind w:rightChars="296" w:right="572"/>
        <w:jc w:val="center"/>
        <w:rPr>
          <w:szCs w:val="21"/>
          <w:lang w:eastAsia="zh-TW"/>
        </w:rPr>
      </w:pPr>
    </w:p>
    <w:tbl>
      <w:tblPr>
        <w:tblW w:w="9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816"/>
        <w:gridCol w:w="605"/>
        <w:gridCol w:w="1276"/>
        <w:gridCol w:w="708"/>
        <w:gridCol w:w="567"/>
        <w:gridCol w:w="142"/>
        <w:gridCol w:w="1701"/>
        <w:gridCol w:w="588"/>
      </w:tblGrid>
      <w:tr w:rsidR="009B500E" w:rsidRPr="00F9663C" w14:paraId="0E1ADE59" w14:textId="77777777" w:rsidTr="009B500E">
        <w:trPr>
          <w:trHeight w:val="420"/>
        </w:trPr>
        <w:tc>
          <w:tcPr>
            <w:tcW w:w="2399" w:type="dxa"/>
            <w:shd w:val="clear" w:color="auto" w:fill="auto"/>
            <w:vAlign w:val="center"/>
          </w:tcPr>
          <w:p w14:paraId="1B08ACA9" w14:textId="77777777" w:rsidR="00F06A79" w:rsidRPr="00F06A79" w:rsidRDefault="00F06A79" w:rsidP="00F06A79">
            <w:pPr>
              <w:rPr>
                <w:kern w:val="0"/>
              </w:rPr>
            </w:pP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36D48D5C" w14:textId="3FD246A2" w:rsidR="00F06A79" w:rsidRPr="00F9663C" w:rsidRDefault="00EF2B95" w:rsidP="00221F39">
            <w:r>
              <w:rPr>
                <w:rFonts w:hint="eastAsia"/>
                <w:kern w:val="0"/>
              </w:rPr>
              <w:t>単独：☐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3FE495" w14:textId="77777777" w:rsidR="00F06A79" w:rsidRPr="00F9663C" w:rsidRDefault="00EF2B95" w:rsidP="00221F39">
            <w:r>
              <w:rPr>
                <w:rFonts w:hint="eastAsia"/>
              </w:rPr>
              <w:t>NW総：</w:t>
            </w:r>
            <w:r>
              <w:rPr>
                <w:rFonts w:hint="eastAsia"/>
                <w:kern w:val="0"/>
              </w:rPr>
              <w:t>☐</w:t>
            </w:r>
          </w:p>
        </w:tc>
        <w:tc>
          <w:tcPr>
            <w:tcW w:w="2998" w:type="dxa"/>
            <w:gridSpan w:val="4"/>
            <w:shd w:val="clear" w:color="auto" w:fill="auto"/>
            <w:vAlign w:val="center"/>
          </w:tcPr>
          <w:p w14:paraId="1530D9A9" w14:textId="77777777" w:rsidR="00F06A79" w:rsidRPr="00F9663C" w:rsidRDefault="00EF2B95" w:rsidP="00221F39">
            <w:r>
              <w:rPr>
                <w:rFonts w:hint="eastAsia"/>
              </w:rPr>
              <w:t>NW個：</w:t>
            </w:r>
            <w:r>
              <w:rPr>
                <w:rFonts w:hint="eastAsia"/>
                <w:kern w:val="0"/>
              </w:rPr>
              <w:t>☐</w:t>
            </w:r>
          </w:p>
        </w:tc>
      </w:tr>
      <w:tr w:rsidR="009B500E" w:rsidRPr="00F9663C" w14:paraId="35F0D8F7" w14:textId="77777777" w:rsidTr="009B500E">
        <w:trPr>
          <w:trHeight w:val="420"/>
        </w:trPr>
        <w:tc>
          <w:tcPr>
            <w:tcW w:w="2399" w:type="dxa"/>
            <w:shd w:val="clear" w:color="auto" w:fill="auto"/>
            <w:vAlign w:val="center"/>
          </w:tcPr>
          <w:p w14:paraId="1E458093" w14:textId="61098AC2" w:rsidR="0075749D" w:rsidRPr="00BD2F4A" w:rsidRDefault="0075749D" w:rsidP="00221F39">
            <w:pPr>
              <w:rPr>
                <w:kern w:val="0"/>
              </w:rPr>
            </w:pPr>
            <w:r w:rsidRPr="00BD2F4A">
              <w:rPr>
                <w:rFonts w:hint="eastAsia"/>
                <w:kern w:val="0"/>
              </w:rPr>
              <w:t>国際共同利用・共同研究拠点への申請希望の有無</w:t>
            </w:r>
          </w:p>
        </w:tc>
        <w:tc>
          <w:tcPr>
            <w:tcW w:w="3697" w:type="dxa"/>
            <w:gridSpan w:val="3"/>
            <w:shd w:val="clear" w:color="auto" w:fill="auto"/>
            <w:vAlign w:val="center"/>
          </w:tcPr>
          <w:p w14:paraId="57F96EC9" w14:textId="3B70C99D" w:rsidR="0075749D" w:rsidRPr="00F9663C" w:rsidRDefault="0075749D" w:rsidP="00221F39">
            <w:r>
              <w:rPr>
                <w:rFonts w:hint="eastAsia"/>
              </w:rPr>
              <w:t>有：□</w:t>
            </w:r>
          </w:p>
        </w:tc>
        <w:tc>
          <w:tcPr>
            <w:tcW w:w="3706" w:type="dxa"/>
            <w:gridSpan w:val="5"/>
            <w:shd w:val="clear" w:color="auto" w:fill="auto"/>
            <w:vAlign w:val="center"/>
          </w:tcPr>
          <w:p w14:paraId="6B625BFE" w14:textId="6FBF3299" w:rsidR="0075749D" w:rsidRPr="00F9663C" w:rsidRDefault="0075749D" w:rsidP="00221F39">
            <w:r>
              <w:rPr>
                <w:rFonts w:hint="eastAsia"/>
              </w:rPr>
              <w:t>無：□</w:t>
            </w:r>
          </w:p>
        </w:tc>
      </w:tr>
      <w:tr w:rsidR="00C16263" w:rsidRPr="00F9663C" w14:paraId="678C3B3A" w14:textId="77777777" w:rsidTr="00BD2F4A">
        <w:trPr>
          <w:trHeight w:val="397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14:paraId="05F934B7" w14:textId="5567892D" w:rsidR="00C16263" w:rsidRPr="006672A9" w:rsidRDefault="00C16263" w:rsidP="00221F39">
            <w:pPr>
              <w:rPr>
                <w:kern w:val="0"/>
              </w:rPr>
            </w:pPr>
            <w:r w:rsidRPr="006672A9">
              <w:rPr>
                <w:rFonts w:hint="eastAsia"/>
                <w:kern w:val="0"/>
              </w:rPr>
              <w:t>審議を希望する専門委員会（１つ選択）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677AA802" w14:textId="6E4EF7B4" w:rsidR="00C16263" w:rsidRDefault="00C16263" w:rsidP="00221F39">
            <w:r>
              <w:rPr>
                <w:rFonts w:hint="eastAsia"/>
              </w:rPr>
              <w:t>理工学系（大型設備利用型）：□</w:t>
            </w:r>
          </w:p>
        </w:tc>
      </w:tr>
      <w:tr w:rsidR="00C16263" w:rsidRPr="00F9663C" w14:paraId="7954B4E7" w14:textId="77777777" w:rsidTr="00BD2F4A">
        <w:trPr>
          <w:trHeight w:val="397"/>
        </w:trPr>
        <w:tc>
          <w:tcPr>
            <w:tcW w:w="2399" w:type="dxa"/>
            <w:vMerge/>
            <w:shd w:val="clear" w:color="auto" w:fill="auto"/>
            <w:vAlign w:val="center"/>
          </w:tcPr>
          <w:p w14:paraId="10F4DFA4" w14:textId="77777777" w:rsidR="00C16263" w:rsidRDefault="00C16263" w:rsidP="00221F39">
            <w:pPr>
              <w:rPr>
                <w:kern w:val="0"/>
              </w:rPr>
            </w:pP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1D344556" w14:textId="1EBFF171" w:rsidR="00C16263" w:rsidRDefault="00C16263" w:rsidP="00221F39">
            <w:r w:rsidRPr="00C16263">
              <w:rPr>
                <w:rFonts w:hint="eastAsia"/>
              </w:rPr>
              <w:t>理工学系（共同研究型）</w:t>
            </w:r>
            <w:r>
              <w:rPr>
                <w:rFonts w:hint="eastAsia"/>
              </w:rPr>
              <w:t>：□</w:t>
            </w:r>
          </w:p>
        </w:tc>
      </w:tr>
      <w:tr w:rsidR="00C16263" w:rsidRPr="00F9663C" w14:paraId="7901259E" w14:textId="77777777" w:rsidTr="00BD2F4A">
        <w:trPr>
          <w:trHeight w:val="397"/>
        </w:trPr>
        <w:tc>
          <w:tcPr>
            <w:tcW w:w="2399" w:type="dxa"/>
            <w:vMerge/>
            <w:shd w:val="clear" w:color="auto" w:fill="auto"/>
            <w:vAlign w:val="center"/>
          </w:tcPr>
          <w:p w14:paraId="41ACF8C1" w14:textId="77777777" w:rsidR="00C16263" w:rsidRDefault="00C16263" w:rsidP="00221F39">
            <w:pPr>
              <w:rPr>
                <w:kern w:val="0"/>
              </w:rPr>
            </w:pP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23CFE140" w14:textId="4DD9BA86" w:rsidR="00C16263" w:rsidRDefault="00C16263" w:rsidP="00221F39">
            <w:r>
              <w:rPr>
                <w:rFonts w:hint="eastAsia"/>
              </w:rPr>
              <w:t>医学・生物学系（医学系）：□</w:t>
            </w:r>
          </w:p>
        </w:tc>
      </w:tr>
      <w:tr w:rsidR="00C16263" w:rsidRPr="00F9663C" w14:paraId="3B7D9302" w14:textId="77777777" w:rsidTr="00BD2F4A">
        <w:trPr>
          <w:trHeight w:val="397"/>
        </w:trPr>
        <w:tc>
          <w:tcPr>
            <w:tcW w:w="2399" w:type="dxa"/>
            <w:vMerge/>
            <w:shd w:val="clear" w:color="auto" w:fill="auto"/>
            <w:vAlign w:val="center"/>
          </w:tcPr>
          <w:p w14:paraId="3C0D28A4" w14:textId="77777777" w:rsidR="00C16263" w:rsidRDefault="00C16263" w:rsidP="00221F39">
            <w:pPr>
              <w:rPr>
                <w:kern w:val="0"/>
              </w:rPr>
            </w:pP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5FDCFA5C" w14:textId="2062E82B" w:rsidR="00C16263" w:rsidRDefault="00C16263" w:rsidP="00221F39">
            <w:r>
              <w:rPr>
                <w:rFonts w:hint="eastAsia"/>
              </w:rPr>
              <w:t>医学・生物学系（生物学系）：□</w:t>
            </w:r>
          </w:p>
        </w:tc>
      </w:tr>
      <w:tr w:rsidR="00C16263" w:rsidRPr="00F9663C" w14:paraId="6ACE3E68" w14:textId="77777777" w:rsidTr="00BD2F4A">
        <w:trPr>
          <w:trHeight w:val="397"/>
        </w:trPr>
        <w:tc>
          <w:tcPr>
            <w:tcW w:w="2399" w:type="dxa"/>
            <w:vMerge/>
            <w:shd w:val="clear" w:color="auto" w:fill="auto"/>
            <w:vAlign w:val="center"/>
          </w:tcPr>
          <w:p w14:paraId="5B7D89AB" w14:textId="77777777" w:rsidR="00C16263" w:rsidRDefault="00C16263" w:rsidP="00221F39">
            <w:pPr>
              <w:rPr>
                <w:kern w:val="0"/>
              </w:rPr>
            </w:pP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7A174C12" w14:textId="3085D299" w:rsidR="00C16263" w:rsidRDefault="00C16263" w:rsidP="00221F39">
            <w:r>
              <w:rPr>
                <w:rFonts w:hint="eastAsia"/>
              </w:rPr>
              <w:t>人文・社会学系：□</w:t>
            </w:r>
          </w:p>
        </w:tc>
      </w:tr>
      <w:tr w:rsidR="00C16263" w:rsidRPr="00F9663C" w14:paraId="07A032E0" w14:textId="77777777" w:rsidTr="00BD2F4A">
        <w:trPr>
          <w:trHeight w:val="397"/>
        </w:trPr>
        <w:tc>
          <w:tcPr>
            <w:tcW w:w="2399" w:type="dxa"/>
            <w:vMerge/>
            <w:shd w:val="clear" w:color="auto" w:fill="auto"/>
            <w:vAlign w:val="center"/>
          </w:tcPr>
          <w:p w14:paraId="053CFCF8" w14:textId="77777777" w:rsidR="00C16263" w:rsidRDefault="00C16263" w:rsidP="00221F39">
            <w:pPr>
              <w:rPr>
                <w:kern w:val="0"/>
              </w:rPr>
            </w:pP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0FC159D6" w14:textId="0BD3861F" w:rsidR="00C16263" w:rsidRDefault="00C16263" w:rsidP="00221F39">
            <w:r>
              <w:rPr>
                <w:rFonts w:hint="eastAsia"/>
              </w:rPr>
              <w:t>異分野融合系：□</w:t>
            </w:r>
          </w:p>
        </w:tc>
      </w:tr>
      <w:tr w:rsidR="00215BEB" w:rsidRPr="00F9663C" w14:paraId="20D44BEF" w14:textId="77777777" w:rsidTr="00BD2F4A">
        <w:trPr>
          <w:trHeight w:val="420"/>
        </w:trPr>
        <w:tc>
          <w:tcPr>
            <w:tcW w:w="2399" w:type="dxa"/>
            <w:shd w:val="clear" w:color="auto" w:fill="auto"/>
            <w:vAlign w:val="center"/>
          </w:tcPr>
          <w:p w14:paraId="37D0A76B" w14:textId="77777777" w:rsidR="00EF2B95" w:rsidRDefault="00A8479F" w:rsidP="00221F39">
            <w:r w:rsidRPr="00BD2F4A">
              <w:rPr>
                <w:rFonts w:hint="eastAsia"/>
                <w:spacing w:val="38"/>
                <w:kern w:val="0"/>
                <w:fitText w:val="1930" w:id="-1952605951"/>
              </w:rPr>
              <w:t>中核</w:t>
            </w:r>
            <w:r w:rsidRPr="00BD2F4A">
              <w:rPr>
                <w:spacing w:val="38"/>
                <w:kern w:val="0"/>
                <w:fitText w:val="1930" w:id="-1952605951"/>
              </w:rPr>
              <w:t>施設</w:t>
            </w:r>
            <w:r w:rsidRPr="00BD2F4A">
              <w:rPr>
                <w:rFonts w:hint="eastAsia"/>
                <w:spacing w:val="38"/>
                <w:kern w:val="0"/>
                <w:fitText w:val="1930" w:id="-1952605951"/>
              </w:rPr>
              <w:t>大学</w:t>
            </w:r>
            <w:r w:rsidRPr="00BD2F4A">
              <w:rPr>
                <w:rFonts w:hint="eastAsia"/>
                <w:spacing w:val="2"/>
                <w:kern w:val="0"/>
                <w:fitText w:val="1930" w:id="-1952605951"/>
              </w:rPr>
              <w:t>名</w:t>
            </w:r>
          </w:p>
          <w:p w14:paraId="5AB3785B" w14:textId="77777777" w:rsidR="00EF2B95" w:rsidRPr="00F9663C" w:rsidRDefault="007408E6" w:rsidP="00221F39">
            <w:r w:rsidRPr="007017ED">
              <w:rPr>
                <w:rFonts w:hint="eastAsia"/>
                <w:spacing w:val="27"/>
                <w:kern w:val="0"/>
                <w:fitText w:val="1930" w:id="-1952602368"/>
              </w:rPr>
              <w:t>【</w:t>
            </w:r>
            <w:r w:rsidR="00E658E1" w:rsidRPr="007017ED">
              <w:rPr>
                <w:spacing w:val="27"/>
                <w:kern w:val="0"/>
                <w:fitText w:val="1930" w:id="-1952602368"/>
              </w:rPr>
              <w:t>NW</w:t>
            </w:r>
            <w:r w:rsidR="00E658E1" w:rsidRPr="007017ED">
              <w:rPr>
                <w:rFonts w:hint="eastAsia"/>
                <w:spacing w:val="27"/>
                <w:kern w:val="0"/>
                <w:fitText w:val="1930" w:id="-1952602368"/>
              </w:rPr>
              <w:t>総・</w:t>
            </w:r>
            <w:r w:rsidR="00E658E1" w:rsidRPr="007017ED">
              <w:rPr>
                <w:spacing w:val="27"/>
                <w:kern w:val="0"/>
                <w:fitText w:val="1930" w:id="-1952602368"/>
              </w:rPr>
              <w:t>NW個</w:t>
            </w:r>
            <w:r w:rsidRPr="007017ED">
              <w:rPr>
                <w:rFonts w:hint="eastAsia"/>
                <w:spacing w:val="2"/>
                <w:kern w:val="0"/>
                <w:fitText w:val="1930" w:id="-1952602368"/>
              </w:rPr>
              <w:t>】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321D15A6" w14:textId="77777777" w:rsidR="00247693" w:rsidRPr="00F9663C" w:rsidRDefault="00247693" w:rsidP="00221F39"/>
        </w:tc>
      </w:tr>
      <w:tr w:rsidR="00EF2B95" w:rsidRPr="00F9663C" w14:paraId="1F83522A" w14:textId="77777777" w:rsidTr="00BD2F4A">
        <w:trPr>
          <w:trHeight w:val="420"/>
        </w:trPr>
        <w:tc>
          <w:tcPr>
            <w:tcW w:w="2399" w:type="dxa"/>
            <w:shd w:val="clear" w:color="auto" w:fill="auto"/>
            <w:vAlign w:val="center"/>
          </w:tcPr>
          <w:p w14:paraId="0B71E65F" w14:textId="77777777" w:rsidR="00EF2B95" w:rsidRPr="00EF2B95" w:rsidRDefault="00EF2B95" w:rsidP="00221F39">
            <w:pPr>
              <w:rPr>
                <w:kern w:val="0"/>
              </w:rPr>
            </w:pPr>
            <w:r w:rsidRPr="00467BF2">
              <w:rPr>
                <w:rFonts w:hint="eastAsia"/>
                <w:spacing w:val="325"/>
                <w:kern w:val="0"/>
                <w:fitText w:val="1930" w:id="-994834176"/>
              </w:rPr>
              <w:t>大学</w:t>
            </w:r>
            <w:r w:rsidRPr="00467BF2">
              <w:rPr>
                <w:rFonts w:hint="eastAsia"/>
                <w:kern w:val="0"/>
                <w:fitText w:val="1930" w:id="-994834176"/>
              </w:rPr>
              <w:t>名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2B9F761F" w14:textId="77777777" w:rsidR="00EF2B95" w:rsidRPr="00F9663C" w:rsidRDefault="00EF2B95" w:rsidP="00221F39"/>
        </w:tc>
      </w:tr>
      <w:tr w:rsidR="006B76F7" w:rsidRPr="00F9663C" w14:paraId="0D8DF30E" w14:textId="77777777" w:rsidTr="00BD2F4A">
        <w:trPr>
          <w:trHeight w:val="382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3D301" w14:textId="77777777" w:rsidR="008A564D" w:rsidRPr="00B54C1C" w:rsidRDefault="008A564D" w:rsidP="00221F39">
            <w:pPr>
              <w:rPr>
                <w:kern w:val="0"/>
              </w:rPr>
            </w:pPr>
            <w:r w:rsidRPr="00467BF2">
              <w:rPr>
                <w:rFonts w:hint="eastAsia"/>
                <w:spacing w:val="325"/>
                <w:kern w:val="0"/>
                <w:fitText w:val="1930" w:id="-994799360"/>
              </w:rPr>
              <w:t>申請</w:t>
            </w:r>
            <w:r w:rsidRPr="00467BF2">
              <w:rPr>
                <w:rFonts w:hint="eastAsia"/>
                <w:kern w:val="0"/>
                <w:fitText w:val="1930" w:id="-994799360"/>
              </w:rPr>
              <w:t>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7441" w14:textId="77777777" w:rsidR="008A564D" w:rsidRPr="00B54C1C" w:rsidRDefault="008A564D" w:rsidP="00B54C1C">
            <w:pPr>
              <w:jc w:val="center"/>
              <w:rPr>
                <w:sz w:val="18"/>
                <w:szCs w:val="18"/>
              </w:rPr>
            </w:pPr>
            <w:r w:rsidRPr="00B54C1C">
              <w:rPr>
                <w:rFonts w:hint="eastAsia"/>
                <w:kern w:val="0"/>
                <w:szCs w:val="21"/>
              </w:rPr>
              <w:t>学　長　名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29F82" w14:textId="77777777" w:rsidR="008A564D" w:rsidRPr="00F9663C" w:rsidRDefault="008A564D" w:rsidP="00221F39"/>
        </w:tc>
      </w:tr>
      <w:tr w:rsidR="006B76F7" w:rsidRPr="00F9663C" w14:paraId="3ACD9CF6" w14:textId="77777777" w:rsidTr="00BD2F4A">
        <w:trPr>
          <w:trHeight w:val="390"/>
        </w:trPr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215BD" w14:textId="77777777" w:rsidR="005E435C" w:rsidRPr="00B54C1C" w:rsidRDefault="005E435C" w:rsidP="00221F39">
            <w:pPr>
              <w:rPr>
                <w:kern w:val="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8A93B" w14:textId="77777777" w:rsidR="005E435C" w:rsidRPr="00F9663C" w:rsidRDefault="005254B3" w:rsidP="00B54C1C">
            <w:pPr>
              <w:jc w:val="center"/>
            </w:pPr>
            <w:r w:rsidRPr="00F9663C">
              <w:rPr>
                <w:rFonts w:hint="eastAsia"/>
              </w:rPr>
              <w:t>本部所在地</w:t>
            </w:r>
          </w:p>
        </w:tc>
        <w:tc>
          <w:tcPr>
            <w:tcW w:w="5587" w:type="dxa"/>
            <w:gridSpan w:val="7"/>
            <w:shd w:val="clear" w:color="auto" w:fill="auto"/>
            <w:vAlign w:val="center"/>
          </w:tcPr>
          <w:p w14:paraId="618137C4" w14:textId="77777777" w:rsidR="005E435C" w:rsidRPr="00F9663C" w:rsidRDefault="005E435C" w:rsidP="00221F39">
            <w:r w:rsidRPr="00F9663C">
              <w:rPr>
                <w:rFonts w:hint="eastAsia"/>
              </w:rPr>
              <w:t>〒</w:t>
            </w:r>
          </w:p>
          <w:p w14:paraId="3545334B" w14:textId="77777777" w:rsidR="005E435C" w:rsidRPr="00F9663C" w:rsidRDefault="005E435C" w:rsidP="00221F39"/>
        </w:tc>
      </w:tr>
      <w:tr w:rsidR="005E435C" w:rsidRPr="00F9663C" w14:paraId="425BCF23" w14:textId="77777777" w:rsidTr="00BD2F4A">
        <w:trPr>
          <w:trHeight w:val="423"/>
        </w:trPr>
        <w:tc>
          <w:tcPr>
            <w:tcW w:w="2399" w:type="dxa"/>
            <w:shd w:val="clear" w:color="auto" w:fill="auto"/>
            <w:vAlign w:val="center"/>
          </w:tcPr>
          <w:p w14:paraId="7D0B659A" w14:textId="77777777" w:rsidR="005E435C" w:rsidRPr="00F9663C" w:rsidRDefault="005E435C" w:rsidP="00221F39">
            <w:r w:rsidRPr="00467BF2">
              <w:rPr>
                <w:rFonts w:hint="eastAsia"/>
                <w:spacing w:val="110"/>
                <w:kern w:val="0"/>
                <w:fitText w:val="1930" w:id="-967974144"/>
              </w:rPr>
              <w:t>拠点の名</w:t>
            </w:r>
            <w:r w:rsidRPr="00467BF2">
              <w:rPr>
                <w:rFonts w:hint="eastAsia"/>
                <w:kern w:val="0"/>
                <w:fitText w:val="1930" w:id="-967974144"/>
              </w:rPr>
              <w:t>称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3945B5CA" w14:textId="77777777" w:rsidR="005E435C" w:rsidRPr="00F9663C" w:rsidRDefault="00DA68BC" w:rsidP="00221F39">
            <w:pPr>
              <w:rPr>
                <w:lang w:eastAsia="zh-CN"/>
              </w:rPr>
            </w:pPr>
            <w:r w:rsidRPr="00F9663C">
              <w:rPr>
                <w:rFonts w:hint="eastAsia"/>
                <w:lang w:eastAsia="zh-CN"/>
              </w:rPr>
              <w:t>（例：○○○○○拠点）</w:t>
            </w:r>
          </w:p>
        </w:tc>
      </w:tr>
      <w:tr w:rsidR="005D6B68" w:rsidRPr="00F9663C" w14:paraId="58ED7C1A" w14:textId="77777777" w:rsidTr="00BD2F4A">
        <w:trPr>
          <w:trHeight w:val="920"/>
        </w:trPr>
        <w:tc>
          <w:tcPr>
            <w:tcW w:w="2399" w:type="dxa"/>
            <w:shd w:val="clear" w:color="auto" w:fill="auto"/>
            <w:vAlign w:val="center"/>
          </w:tcPr>
          <w:p w14:paraId="572659DD" w14:textId="77777777" w:rsidR="005D6B68" w:rsidRPr="00B54C1C" w:rsidRDefault="005D6B68" w:rsidP="00221F39">
            <w:pPr>
              <w:rPr>
                <w:kern w:val="0"/>
              </w:rPr>
            </w:pPr>
            <w:r w:rsidRPr="00467BF2">
              <w:rPr>
                <w:rFonts w:hint="eastAsia"/>
                <w:spacing w:val="38"/>
                <w:kern w:val="0"/>
                <w:fitText w:val="1930" w:id="-948099840"/>
              </w:rPr>
              <w:t>申請施設の名</w:t>
            </w:r>
            <w:r w:rsidRPr="00467BF2">
              <w:rPr>
                <w:rFonts w:hint="eastAsia"/>
                <w:spacing w:val="2"/>
                <w:kern w:val="0"/>
                <w:fitText w:val="1930" w:id="-948099840"/>
              </w:rPr>
              <w:t>称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75525F8E" w14:textId="77777777" w:rsidR="00127F1D" w:rsidRDefault="00DA68BC" w:rsidP="00DA68BC">
            <w:r w:rsidRPr="00F9663C">
              <w:rPr>
                <w:rFonts w:hint="eastAsia"/>
              </w:rPr>
              <w:t>（例：○○○研究所）</w:t>
            </w:r>
          </w:p>
          <w:p w14:paraId="7428B67B" w14:textId="77777777" w:rsidR="00127F1D" w:rsidRPr="00F9663C" w:rsidRDefault="00127F1D" w:rsidP="00DA68BC"/>
        </w:tc>
      </w:tr>
      <w:tr w:rsidR="005E435C" w:rsidRPr="00F9663C" w14:paraId="777B9080" w14:textId="77777777" w:rsidTr="00BD2F4A">
        <w:trPr>
          <w:trHeight w:val="390"/>
        </w:trPr>
        <w:tc>
          <w:tcPr>
            <w:tcW w:w="2399" w:type="dxa"/>
            <w:shd w:val="clear" w:color="auto" w:fill="auto"/>
            <w:vAlign w:val="center"/>
          </w:tcPr>
          <w:p w14:paraId="29BECF2F" w14:textId="77777777" w:rsidR="005E435C" w:rsidRPr="00F9663C" w:rsidRDefault="00965BCC" w:rsidP="00221F39">
            <w:r w:rsidRPr="00B54C1C">
              <w:rPr>
                <w:rFonts w:hint="eastAsia"/>
                <w:spacing w:val="181"/>
                <w:kern w:val="0"/>
                <w:fitText w:val="1930" w:id="-988940287"/>
              </w:rPr>
              <w:t>研究分</w:t>
            </w:r>
            <w:r w:rsidRPr="00B54C1C">
              <w:rPr>
                <w:rFonts w:hint="eastAsia"/>
                <w:spacing w:val="2"/>
                <w:kern w:val="0"/>
                <w:fitText w:val="1930" w:id="-988940287"/>
              </w:rPr>
              <w:t>野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181EFA78" w14:textId="77777777" w:rsidR="005E435C" w:rsidRPr="00F9663C" w:rsidRDefault="00464341" w:rsidP="00221F39">
            <w:r w:rsidRPr="00F9663C">
              <w:rPr>
                <w:rFonts w:hint="eastAsia"/>
              </w:rPr>
              <w:t>※</w:t>
            </w:r>
            <w:r w:rsidR="00073862" w:rsidRPr="00F9663C">
              <w:rPr>
                <w:rFonts w:hint="eastAsia"/>
              </w:rPr>
              <w:t>共同利用・</w:t>
            </w:r>
            <w:r w:rsidR="005E435C" w:rsidRPr="00F9663C">
              <w:rPr>
                <w:rFonts w:hint="eastAsia"/>
              </w:rPr>
              <w:t>共同研究拠点の研究分野を記入</w:t>
            </w:r>
          </w:p>
        </w:tc>
      </w:tr>
      <w:tr w:rsidR="007017ED" w:rsidRPr="00F9663C" w14:paraId="51202603" w14:textId="77777777" w:rsidTr="00BD2F4A">
        <w:trPr>
          <w:trHeight w:val="390"/>
        </w:trPr>
        <w:tc>
          <w:tcPr>
            <w:tcW w:w="2399" w:type="dxa"/>
            <w:shd w:val="clear" w:color="auto" w:fill="auto"/>
            <w:vAlign w:val="center"/>
          </w:tcPr>
          <w:p w14:paraId="722002A6" w14:textId="52100AAF" w:rsidR="007017ED" w:rsidRPr="00B54C1C" w:rsidRDefault="00DF1B82" w:rsidP="00221F39">
            <w:pPr>
              <w:rPr>
                <w:kern w:val="0"/>
              </w:rPr>
            </w:pPr>
            <w:r w:rsidRPr="00BD2F4A">
              <w:rPr>
                <w:rFonts w:hint="eastAsia"/>
                <w:spacing w:val="755"/>
                <w:kern w:val="0"/>
                <w:fitText w:val="1930" w:id="-1153736192"/>
              </w:rPr>
              <w:t>沿</w:t>
            </w:r>
            <w:r w:rsidRPr="00BD2F4A">
              <w:rPr>
                <w:rFonts w:hint="eastAsia"/>
                <w:kern w:val="0"/>
                <w:fitText w:val="1930" w:id="-1153736192"/>
              </w:rPr>
              <w:t>革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608DD976" w14:textId="77777777" w:rsidR="007017ED" w:rsidRDefault="007017ED" w:rsidP="00221F39"/>
          <w:p w14:paraId="51129663" w14:textId="77777777" w:rsidR="00DF1B82" w:rsidRPr="00F9663C" w:rsidRDefault="00DF1B82" w:rsidP="00221F39"/>
        </w:tc>
      </w:tr>
      <w:tr w:rsidR="007017ED" w:rsidRPr="00F9663C" w14:paraId="6C20D2E9" w14:textId="77777777" w:rsidTr="00BD2F4A">
        <w:trPr>
          <w:trHeight w:val="390"/>
        </w:trPr>
        <w:tc>
          <w:tcPr>
            <w:tcW w:w="2399" w:type="dxa"/>
            <w:shd w:val="clear" w:color="auto" w:fill="auto"/>
            <w:vAlign w:val="center"/>
          </w:tcPr>
          <w:p w14:paraId="0E0572B3" w14:textId="2BBF2D85" w:rsidR="007017ED" w:rsidRPr="00B54C1C" w:rsidRDefault="00DF1B82" w:rsidP="00221F39">
            <w:pPr>
              <w:rPr>
                <w:kern w:val="0"/>
              </w:rPr>
            </w:pPr>
            <w:r w:rsidRPr="00BD2F4A">
              <w:rPr>
                <w:rFonts w:hint="eastAsia"/>
                <w:spacing w:val="110"/>
                <w:kern w:val="0"/>
                <w:fitText w:val="1930" w:id="-1153736191"/>
              </w:rPr>
              <w:t>目的・役</w:t>
            </w:r>
            <w:r w:rsidRPr="00BD2F4A">
              <w:rPr>
                <w:rFonts w:hint="eastAsia"/>
                <w:kern w:val="0"/>
                <w:fitText w:val="1930" w:id="-1153736191"/>
              </w:rPr>
              <w:t>割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1EE770C2" w14:textId="77777777" w:rsidR="007017ED" w:rsidRDefault="007017ED" w:rsidP="00221F39"/>
          <w:p w14:paraId="020DF29B" w14:textId="77777777" w:rsidR="00DF1B82" w:rsidRPr="00F9663C" w:rsidRDefault="00DF1B82" w:rsidP="00221F39"/>
        </w:tc>
      </w:tr>
      <w:tr w:rsidR="007017ED" w:rsidRPr="00F9663C" w14:paraId="27FCDA99" w14:textId="77777777" w:rsidTr="00BD2F4A">
        <w:trPr>
          <w:trHeight w:val="390"/>
        </w:trPr>
        <w:tc>
          <w:tcPr>
            <w:tcW w:w="2399" w:type="dxa"/>
            <w:shd w:val="clear" w:color="auto" w:fill="auto"/>
            <w:vAlign w:val="center"/>
          </w:tcPr>
          <w:p w14:paraId="50194D7C" w14:textId="1183063D" w:rsidR="007017ED" w:rsidRPr="00B54C1C" w:rsidRDefault="00DF1B82" w:rsidP="00221F39">
            <w:pPr>
              <w:rPr>
                <w:kern w:val="0"/>
              </w:rPr>
            </w:pPr>
            <w:r w:rsidRPr="00BD2F4A">
              <w:rPr>
                <w:rFonts w:hint="eastAsia"/>
                <w:spacing w:val="181"/>
                <w:kern w:val="0"/>
                <w:fitText w:val="1930" w:id="-1153736190"/>
              </w:rPr>
              <w:t>研究内</w:t>
            </w:r>
            <w:r w:rsidRPr="00BD2F4A">
              <w:rPr>
                <w:rFonts w:hint="eastAsia"/>
                <w:spacing w:val="2"/>
                <w:kern w:val="0"/>
                <w:fitText w:val="1930" w:id="-1153736190"/>
              </w:rPr>
              <w:t>容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14:paraId="525ABED7" w14:textId="77777777" w:rsidR="007017ED" w:rsidRDefault="007017ED" w:rsidP="00221F39"/>
          <w:p w14:paraId="404C5B20" w14:textId="77777777" w:rsidR="006B76F7" w:rsidRDefault="006B76F7" w:rsidP="00221F39"/>
          <w:p w14:paraId="75BE7E36" w14:textId="77777777" w:rsidR="00DF1B82" w:rsidRPr="00F9663C" w:rsidRDefault="00DF1B82" w:rsidP="00221F39"/>
        </w:tc>
      </w:tr>
      <w:tr w:rsidR="009B500E" w:rsidRPr="00F9663C" w14:paraId="49942826" w14:textId="77777777" w:rsidTr="00BD2F4A">
        <w:trPr>
          <w:trHeight w:val="293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14:paraId="443E00E6" w14:textId="442D1C27" w:rsidR="006B76F7" w:rsidRPr="00B54C1C" w:rsidRDefault="006B76F7" w:rsidP="00221F39">
            <w:pPr>
              <w:rPr>
                <w:kern w:val="0"/>
              </w:rPr>
            </w:pPr>
            <w:r w:rsidRPr="006B76F7">
              <w:rPr>
                <w:rFonts w:hint="eastAsia"/>
                <w:kern w:val="0"/>
              </w:rPr>
              <w:t>拠点制度創設以前の設置形態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DB5B40E" w14:textId="77777777" w:rsidR="006B76F7" w:rsidRDefault="006B76F7" w:rsidP="00221F39">
            <w:r>
              <w:rPr>
                <w:rFonts w:hint="eastAsia"/>
              </w:rPr>
              <w:t>附置研究所</w:t>
            </w:r>
          </w:p>
          <w:p w14:paraId="75F96473" w14:textId="35E90072" w:rsidR="006B76F7" w:rsidRDefault="006B76F7" w:rsidP="00221F39">
            <w:r>
              <w:rPr>
                <w:rFonts w:hint="eastAsia"/>
              </w:rPr>
              <w:t>(全国共同利用型)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D812C47" w14:textId="2DEB4A02" w:rsidR="006B76F7" w:rsidRDefault="006B76F7" w:rsidP="00221F39"/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B239332" w14:textId="77777777" w:rsidR="006B76F7" w:rsidRDefault="006B76F7" w:rsidP="00221F39">
            <w:r>
              <w:rPr>
                <w:rFonts w:hint="eastAsia"/>
              </w:rPr>
              <w:t>附置研究所</w:t>
            </w:r>
          </w:p>
          <w:p w14:paraId="65386924" w14:textId="5D2DFEF2" w:rsidR="006B76F7" w:rsidRDefault="006B76F7" w:rsidP="00221F39">
            <w:r>
              <w:rPr>
                <w:rFonts w:hint="eastAsia"/>
              </w:rPr>
              <w:t>(一般)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50BC3" w14:textId="26874E49" w:rsidR="006B76F7" w:rsidRPr="00F9663C" w:rsidRDefault="006B76F7" w:rsidP="00221F39"/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E3DCD3" w14:textId="77777777" w:rsidR="006B76F7" w:rsidRDefault="006B76F7" w:rsidP="00221F39">
            <w:r>
              <w:rPr>
                <w:rFonts w:hint="eastAsia"/>
              </w:rPr>
              <w:t>研究センター</w:t>
            </w:r>
          </w:p>
          <w:p w14:paraId="581F1539" w14:textId="5F473E4B" w:rsidR="006B76F7" w:rsidRDefault="006B76F7" w:rsidP="00221F39">
            <w:r>
              <w:rPr>
                <w:rFonts w:hint="eastAsia"/>
              </w:rPr>
              <w:t>(全国共同利用型)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9B562B4" w14:textId="0E78065A" w:rsidR="006B76F7" w:rsidRPr="00F9663C" w:rsidRDefault="006B76F7" w:rsidP="00221F39"/>
        </w:tc>
      </w:tr>
      <w:tr w:rsidR="009B500E" w:rsidRPr="00F9663C" w14:paraId="72B3A0AA" w14:textId="77777777" w:rsidTr="00BD2F4A">
        <w:trPr>
          <w:gridAfter w:val="3"/>
          <w:wAfter w:w="2431" w:type="dxa"/>
          <w:trHeight w:val="559"/>
        </w:trPr>
        <w:tc>
          <w:tcPr>
            <w:tcW w:w="2399" w:type="dxa"/>
            <w:vMerge/>
            <w:shd w:val="clear" w:color="auto" w:fill="auto"/>
            <w:vAlign w:val="center"/>
          </w:tcPr>
          <w:p w14:paraId="2E229FD1" w14:textId="77777777" w:rsidR="006B76F7" w:rsidRPr="00DF1B82" w:rsidRDefault="006B76F7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28A7686" w14:textId="77777777" w:rsidR="006B76F7" w:rsidRDefault="006B76F7" w:rsidP="00221F39">
            <w:r>
              <w:rPr>
                <w:rFonts w:hint="eastAsia"/>
              </w:rPr>
              <w:t>研究センター</w:t>
            </w:r>
          </w:p>
          <w:p w14:paraId="0E6FEE63" w14:textId="7ABEA27F" w:rsidR="006B76F7" w:rsidRDefault="006B76F7" w:rsidP="00221F39">
            <w:r>
              <w:rPr>
                <w:rFonts w:hint="eastAsia"/>
              </w:rPr>
              <w:t>(一般)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A91D50C" w14:textId="58ABE55F" w:rsidR="006B76F7" w:rsidRDefault="006B76F7" w:rsidP="00221F39"/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CE55BCC" w14:textId="77777777" w:rsidR="006B76F7" w:rsidRDefault="006B76F7" w:rsidP="00221F39">
            <w:r>
              <w:rPr>
                <w:rFonts w:hint="eastAsia"/>
              </w:rPr>
              <w:t>国立大学法人化後に設置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70ED7" w14:textId="4D93DF2B" w:rsidR="006B76F7" w:rsidRDefault="006B76F7" w:rsidP="00221F39"/>
        </w:tc>
      </w:tr>
      <w:tr w:rsidR="006B76F7" w:rsidRPr="00F9663C" w14:paraId="20CDE2D3" w14:textId="77777777" w:rsidTr="00BD2F4A">
        <w:trPr>
          <w:trHeight w:val="334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14:paraId="5A638692" w14:textId="77777777" w:rsidR="00413AE5" w:rsidRPr="00B54C1C" w:rsidRDefault="00413AE5" w:rsidP="00413AE5">
            <w:pPr>
              <w:rPr>
                <w:kern w:val="0"/>
              </w:rPr>
            </w:pPr>
            <w:bookmarkStart w:id="0" w:name="_Hlk196720070"/>
            <w:r w:rsidRPr="00212906">
              <w:rPr>
                <w:rFonts w:hint="eastAsia"/>
                <w:spacing w:val="18"/>
                <w:kern w:val="0"/>
                <w:fitText w:val="1930" w:id="-948099839"/>
              </w:rPr>
              <w:t>申請施設の代表</w:t>
            </w:r>
            <w:r w:rsidRPr="00212906">
              <w:rPr>
                <w:rFonts w:hint="eastAsia"/>
                <w:kern w:val="0"/>
                <w:fitText w:val="1930" w:id="-948099839"/>
              </w:rPr>
              <w:t>者</w:t>
            </w:r>
          </w:p>
        </w:tc>
        <w:tc>
          <w:tcPr>
            <w:tcW w:w="18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2E637C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21"/>
                <w:kern w:val="0"/>
                <w:fitText w:val="965" w:id="-994794496"/>
              </w:rPr>
              <w:t>フリガ</w:t>
            </w:r>
            <w:r w:rsidRPr="00B54C1C">
              <w:rPr>
                <w:rFonts w:hint="eastAsia"/>
                <w:kern w:val="0"/>
                <w:fitText w:val="965" w:id="-994794496"/>
              </w:rPr>
              <w:t>ナ</w:t>
            </w:r>
          </w:p>
        </w:tc>
        <w:tc>
          <w:tcPr>
            <w:tcW w:w="18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AB5ABA" w14:textId="77777777" w:rsidR="00413AE5" w:rsidRPr="00F9663C" w:rsidRDefault="00413AE5" w:rsidP="00221F39"/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0DC43A69" w14:textId="77777777" w:rsidR="00413AE5" w:rsidRPr="00F9663C" w:rsidRDefault="00413AE5" w:rsidP="00B54C1C">
            <w:pPr>
              <w:jc w:val="center"/>
            </w:pPr>
            <w:r w:rsidRPr="00F9663C">
              <w:rPr>
                <w:rFonts w:hint="eastAsia"/>
              </w:rPr>
              <w:t>生年月日</w:t>
            </w:r>
          </w:p>
        </w:tc>
        <w:tc>
          <w:tcPr>
            <w:tcW w:w="2289" w:type="dxa"/>
            <w:gridSpan w:val="2"/>
            <w:vMerge w:val="restart"/>
            <w:shd w:val="clear" w:color="auto" w:fill="auto"/>
            <w:vAlign w:val="center"/>
          </w:tcPr>
          <w:p w14:paraId="3C018165" w14:textId="0872440A" w:rsidR="00413AE5" w:rsidRPr="00B54C1C" w:rsidRDefault="00413AE5" w:rsidP="00221F39">
            <w:pPr>
              <w:rPr>
                <w:sz w:val="20"/>
                <w:szCs w:val="20"/>
              </w:rPr>
            </w:pPr>
            <w:r w:rsidRPr="00B54C1C">
              <w:rPr>
                <w:rFonts w:hint="eastAsia"/>
                <w:sz w:val="20"/>
                <w:szCs w:val="20"/>
              </w:rPr>
              <w:t>昭和  年  月  日（  歳）</w:t>
            </w:r>
          </w:p>
        </w:tc>
      </w:tr>
      <w:tr w:rsidR="006B76F7" w:rsidRPr="00F9663C" w14:paraId="2260D9AE" w14:textId="77777777" w:rsidTr="00BD2F4A">
        <w:trPr>
          <w:trHeight w:val="419"/>
        </w:trPr>
        <w:tc>
          <w:tcPr>
            <w:tcW w:w="2399" w:type="dxa"/>
            <w:vMerge/>
            <w:shd w:val="clear" w:color="auto" w:fill="auto"/>
            <w:vAlign w:val="center"/>
          </w:tcPr>
          <w:p w14:paraId="1583780B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A10B18" w14:textId="77777777" w:rsidR="00413AE5" w:rsidRPr="00F9663C" w:rsidRDefault="00413AE5" w:rsidP="00B54C1C">
            <w:pPr>
              <w:jc w:val="center"/>
            </w:pPr>
            <w:r w:rsidRPr="00C400DA">
              <w:rPr>
                <w:rFonts w:hint="eastAsia"/>
                <w:spacing w:val="272"/>
                <w:kern w:val="0"/>
                <w:fitText w:val="965" w:id="-994794495"/>
              </w:rPr>
              <w:t>氏</w:t>
            </w:r>
            <w:r w:rsidRPr="00C400DA">
              <w:rPr>
                <w:rFonts w:hint="eastAsia"/>
                <w:kern w:val="0"/>
                <w:fitText w:val="965" w:id="-994794495"/>
              </w:rPr>
              <w:t>名</w:t>
            </w:r>
          </w:p>
        </w:tc>
        <w:tc>
          <w:tcPr>
            <w:tcW w:w="188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339467" w14:textId="77777777" w:rsidR="00413AE5" w:rsidRPr="00F9663C" w:rsidRDefault="00413AE5" w:rsidP="00221F39"/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25D0F07D" w14:textId="77777777" w:rsidR="00413AE5" w:rsidRPr="00F9663C" w:rsidRDefault="00413AE5" w:rsidP="00221F39"/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14:paraId="5BA6A04F" w14:textId="77777777" w:rsidR="00413AE5" w:rsidRPr="00F9663C" w:rsidRDefault="00413AE5" w:rsidP="00221F39"/>
        </w:tc>
      </w:tr>
      <w:tr w:rsidR="006B76F7" w:rsidRPr="00F9663C" w14:paraId="2B9968C5" w14:textId="77777777" w:rsidTr="00BD2F4A">
        <w:trPr>
          <w:trHeight w:val="435"/>
        </w:trPr>
        <w:tc>
          <w:tcPr>
            <w:tcW w:w="2399" w:type="dxa"/>
            <w:vMerge/>
            <w:shd w:val="clear" w:color="auto" w:fill="auto"/>
            <w:vAlign w:val="center"/>
          </w:tcPr>
          <w:p w14:paraId="788BC006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452A1E3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21"/>
                <w:kern w:val="0"/>
                <w:fitText w:val="965" w:id="-994794494"/>
              </w:rPr>
              <w:t>所属部</w:t>
            </w:r>
            <w:r w:rsidRPr="00B54C1C">
              <w:rPr>
                <w:rFonts w:hint="eastAsia"/>
                <w:kern w:val="0"/>
                <w:fitText w:val="965" w:id="-994794494"/>
              </w:rPr>
              <w:t>署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1119571C" w14:textId="77777777" w:rsidR="00413AE5" w:rsidRPr="00F9663C" w:rsidRDefault="00413AE5" w:rsidP="00221F39"/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42F9841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90272"/>
              </w:rPr>
              <w:t>役職</w:t>
            </w:r>
            <w:r w:rsidRPr="00B54C1C">
              <w:rPr>
                <w:rFonts w:hint="eastAsia"/>
                <w:spacing w:val="-1"/>
                <w:kern w:val="0"/>
                <w:fitText w:val="772" w:id="-994390272"/>
              </w:rPr>
              <w:t>名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00F0A93E" w14:textId="77777777" w:rsidR="00413AE5" w:rsidRPr="00F9663C" w:rsidRDefault="00413AE5" w:rsidP="00221F39"/>
        </w:tc>
      </w:tr>
      <w:tr w:rsidR="006B76F7" w:rsidRPr="00F9663C" w14:paraId="72F19DFA" w14:textId="77777777" w:rsidTr="00BD2F4A">
        <w:trPr>
          <w:trHeight w:val="390"/>
        </w:trPr>
        <w:tc>
          <w:tcPr>
            <w:tcW w:w="2399" w:type="dxa"/>
            <w:vMerge/>
            <w:shd w:val="clear" w:color="auto" w:fill="auto"/>
            <w:vAlign w:val="center"/>
          </w:tcPr>
          <w:p w14:paraId="37551EB7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7882CF5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84"/>
                <w:kern w:val="0"/>
                <w:fitText w:val="965" w:id="-994794493"/>
              </w:rPr>
              <w:t>所在</w:t>
            </w:r>
            <w:r w:rsidRPr="00B54C1C">
              <w:rPr>
                <w:rFonts w:hint="eastAsia"/>
                <w:kern w:val="0"/>
                <w:fitText w:val="965" w:id="-994794493"/>
              </w:rPr>
              <w:t>地</w:t>
            </w:r>
          </w:p>
        </w:tc>
        <w:tc>
          <w:tcPr>
            <w:tcW w:w="5587" w:type="dxa"/>
            <w:gridSpan w:val="7"/>
            <w:shd w:val="clear" w:color="auto" w:fill="auto"/>
            <w:vAlign w:val="center"/>
          </w:tcPr>
          <w:p w14:paraId="1E318654" w14:textId="77777777" w:rsidR="00413AE5" w:rsidRPr="00F9663C" w:rsidRDefault="00413AE5" w:rsidP="00221F39">
            <w:r w:rsidRPr="00F9663C">
              <w:rPr>
                <w:rFonts w:hint="eastAsia"/>
              </w:rPr>
              <w:t>〒</w:t>
            </w:r>
          </w:p>
          <w:p w14:paraId="6CFAF764" w14:textId="77777777" w:rsidR="00413AE5" w:rsidRPr="00F9663C" w:rsidRDefault="00413AE5" w:rsidP="00221F39"/>
        </w:tc>
      </w:tr>
      <w:tr w:rsidR="006B76F7" w:rsidRPr="00F9663C" w14:paraId="28FDDD0A" w14:textId="77777777" w:rsidTr="00BD2F4A">
        <w:trPr>
          <w:trHeight w:val="390"/>
        </w:trPr>
        <w:tc>
          <w:tcPr>
            <w:tcW w:w="2399" w:type="dxa"/>
            <w:vMerge/>
            <w:shd w:val="clear" w:color="auto" w:fill="auto"/>
            <w:vAlign w:val="center"/>
          </w:tcPr>
          <w:p w14:paraId="3A467A54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CCFC1C1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84"/>
                <w:kern w:val="0"/>
                <w:fitText w:val="965" w:id="-994793984"/>
              </w:rPr>
              <w:t>ＴＥ</w:t>
            </w:r>
            <w:r w:rsidRPr="00B54C1C">
              <w:rPr>
                <w:rFonts w:hint="eastAsia"/>
                <w:kern w:val="0"/>
                <w:fitText w:val="965" w:id="-994793984"/>
              </w:rPr>
              <w:t>Ｌ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0948EFC5" w14:textId="77777777" w:rsidR="00413AE5" w:rsidRPr="00F9663C" w:rsidRDefault="00413AE5" w:rsidP="00221F39"/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E230632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90271"/>
              </w:rPr>
              <w:t>ＦＡ</w:t>
            </w:r>
            <w:r w:rsidRPr="00B54C1C">
              <w:rPr>
                <w:rFonts w:hint="eastAsia"/>
                <w:spacing w:val="-1"/>
                <w:kern w:val="0"/>
                <w:fitText w:val="772" w:id="-994390271"/>
              </w:rPr>
              <w:t>Ｘ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30B19DC2" w14:textId="77777777" w:rsidR="00413AE5" w:rsidRPr="00F9663C" w:rsidRDefault="00413AE5" w:rsidP="00221F39"/>
        </w:tc>
      </w:tr>
      <w:tr w:rsidR="006B76F7" w:rsidRPr="00F9663C" w14:paraId="4C6C9946" w14:textId="77777777" w:rsidTr="00BD2F4A">
        <w:trPr>
          <w:trHeight w:val="390"/>
        </w:trPr>
        <w:tc>
          <w:tcPr>
            <w:tcW w:w="2399" w:type="dxa"/>
            <w:vMerge/>
            <w:shd w:val="clear" w:color="auto" w:fill="auto"/>
            <w:vAlign w:val="center"/>
          </w:tcPr>
          <w:p w14:paraId="2E15A000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EA7F1E6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66"/>
                <w:kern w:val="0"/>
                <w:fitText w:val="965" w:id="-994793472"/>
              </w:rPr>
              <w:t>E-mai</w:t>
            </w:r>
            <w:r w:rsidRPr="00B54C1C">
              <w:rPr>
                <w:rFonts w:hint="eastAsia"/>
                <w:spacing w:val="5"/>
                <w:kern w:val="0"/>
                <w:fitText w:val="965" w:id="-994793472"/>
              </w:rPr>
              <w:t>l</w:t>
            </w:r>
          </w:p>
        </w:tc>
        <w:tc>
          <w:tcPr>
            <w:tcW w:w="5587" w:type="dxa"/>
            <w:gridSpan w:val="7"/>
            <w:shd w:val="clear" w:color="auto" w:fill="auto"/>
            <w:vAlign w:val="center"/>
          </w:tcPr>
          <w:p w14:paraId="5BF7CC7C" w14:textId="77777777" w:rsidR="00413AE5" w:rsidRPr="00F9663C" w:rsidRDefault="00413AE5" w:rsidP="00221F39"/>
        </w:tc>
      </w:tr>
      <w:bookmarkEnd w:id="0"/>
    </w:tbl>
    <w:p w14:paraId="68E37E2F" w14:textId="77777777" w:rsidR="00C16263" w:rsidRDefault="00C16263">
      <w:r>
        <w:br w:type="page"/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6"/>
      </w:tblGrid>
      <w:tr w:rsidR="005E435C" w:rsidRPr="00F9663C" w14:paraId="3CC39B1D" w14:textId="77777777" w:rsidTr="00BD2F4A">
        <w:trPr>
          <w:trHeight w:val="210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DF4D" w14:textId="7CABE0FE" w:rsidR="00BC43F2" w:rsidRPr="00F9663C" w:rsidRDefault="005E435C" w:rsidP="00221F39">
            <w:r w:rsidRPr="00F9663C">
              <w:rPr>
                <w:rFonts w:hint="eastAsia"/>
              </w:rPr>
              <w:t>１．</w:t>
            </w:r>
            <w:r w:rsidR="00073862" w:rsidRPr="00F9663C">
              <w:rPr>
                <w:rFonts w:hint="eastAsia"/>
              </w:rPr>
              <w:t>共同利用・</w:t>
            </w:r>
            <w:r w:rsidR="000E4F4C" w:rsidRPr="00F9663C">
              <w:rPr>
                <w:rFonts w:hint="eastAsia"/>
              </w:rPr>
              <w:t>共同研究拠点の</w:t>
            </w:r>
            <w:r w:rsidRPr="00F9663C">
              <w:rPr>
                <w:rFonts w:hint="eastAsia"/>
              </w:rPr>
              <w:t>全体概要</w:t>
            </w:r>
          </w:p>
        </w:tc>
      </w:tr>
      <w:tr w:rsidR="00D67EFC" w:rsidRPr="00F9663C" w14:paraId="0A46E42E" w14:textId="77777777" w:rsidTr="00C16263">
        <w:trPr>
          <w:trHeight w:val="210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3F9FD" w14:textId="77777777" w:rsidR="00D67EFC" w:rsidRPr="00F9663C" w:rsidRDefault="00D67EFC" w:rsidP="00D67EFC">
            <w:r w:rsidRPr="00F9663C">
              <w:rPr>
                <w:rFonts w:hint="eastAsia"/>
              </w:rPr>
              <w:t>（１）共同利用･共同研究拠点の目的・概要</w:t>
            </w:r>
          </w:p>
          <w:p w14:paraId="428A4E07" w14:textId="77777777" w:rsidR="00D67EFC" w:rsidRPr="00F9663C" w:rsidRDefault="00D67EFC" w:rsidP="00D67EFC">
            <w:r w:rsidRPr="00F9663C">
              <w:rPr>
                <w:rFonts w:hint="eastAsia"/>
              </w:rPr>
              <w:t xml:space="preserve">　　　※拠点の目的</w:t>
            </w:r>
            <w:r>
              <w:rPr>
                <w:rFonts w:hint="eastAsia"/>
              </w:rPr>
              <w:t>【単独・NW総・NW個】</w:t>
            </w:r>
          </w:p>
          <w:p w14:paraId="4EE04AC5" w14:textId="77777777" w:rsidR="00D67EFC" w:rsidRPr="00F9663C" w:rsidRDefault="00D67EFC" w:rsidP="00D67EFC">
            <w:pPr>
              <w:ind w:firstLineChars="300" w:firstLine="580"/>
            </w:pPr>
            <w:r w:rsidRPr="00F9663C">
              <w:rPr>
                <w:rFonts w:hint="eastAsia"/>
              </w:rPr>
              <w:t>※拠点の全体計画の概要</w:t>
            </w:r>
            <w:r>
              <w:rPr>
                <w:rFonts w:hint="eastAsia"/>
              </w:rPr>
              <w:t>【単独・NW総】</w:t>
            </w:r>
          </w:p>
          <w:p w14:paraId="0DA13472" w14:textId="77777777" w:rsidR="00D67EFC" w:rsidRPr="00F9663C" w:rsidRDefault="00D67EFC" w:rsidP="00D67EFC">
            <w:pPr>
              <w:ind w:firstLineChars="300" w:firstLine="580"/>
            </w:pPr>
            <w:r w:rsidRPr="00F9663C">
              <w:rPr>
                <w:rFonts w:hint="eastAsia"/>
              </w:rPr>
              <w:t>※拠点の目指す役割</w:t>
            </w:r>
            <w:r>
              <w:rPr>
                <w:rFonts w:hint="eastAsia"/>
              </w:rPr>
              <w:t>【単独・NW総】</w:t>
            </w:r>
          </w:p>
          <w:p w14:paraId="7C65BAD3" w14:textId="77777777" w:rsidR="00D67EFC" w:rsidRDefault="00D67EFC" w:rsidP="00D67EFC">
            <w:pPr>
              <w:ind w:leftChars="300" w:left="773" w:hangingChars="100" w:hanging="193"/>
            </w:pPr>
            <w:r w:rsidRPr="00F9663C">
              <w:rPr>
                <w:rFonts w:hint="eastAsia"/>
              </w:rPr>
              <w:t>※拠点形成の必要性</w:t>
            </w:r>
            <w:r>
              <w:rPr>
                <w:rFonts w:hint="eastAsia"/>
              </w:rPr>
              <w:t>【単独・NW総】</w:t>
            </w:r>
          </w:p>
          <w:p w14:paraId="65BD2072" w14:textId="77777777" w:rsidR="00D67EFC" w:rsidRPr="00127F1D" w:rsidRDefault="00D67EFC" w:rsidP="00D67EFC">
            <w:pPr>
              <w:ind w:leftChars="300" w:left="773" w:hangingChars="100" w:hanging="193"/>
            </w:pPr>
            <w:r w:rsidRPr="00EF2B95">
              <w:rPr>
                <w:rFonts w:hint="eastAsia"/>
              </w:rPr>
              <w:t>※ネットワーク型拠点</w:t>
            </w:r>
            <w:r>
              <w:rPr>
                <w:rFonts w:hint="eastAsia"/>
              </w:rPr>
              <w:t>（連携ネットワーク型含む、以下同じ。）</w:t>
            </w:r>
            <w:r w:rsidRPr="00EF2B95">
              <w:rPr>
                <w:rFonts w:hint="eastAsia"/>
              </w:rPr>
              <w:t>とする必要性</w:t>
            </w:r>
            <w:r>
              <w:rPr>
                <w:rFonts w:hint="eastAsia"/>
              </w:rPr>
              <w:t>【NW総】</w:t>
            </w:r>
          </w:p>
          <w:p w14:paraId="23928F8E" w14:textId="77777777" w:rsidR="00D67EFC" w:rsidRDefault="00D67EFC" w:rsidP="00D67EFC">
            <w:pPr>
              <w:ind w:firstLineChars="300" w:firstLine="580"/>
            </w:pPr>
            <w:r>
              <w:rPr>
                <w:rFonts w:hint="eastAsia"/>
              </w:rPr>
              <w:t>※ネットワーク型拠点の中での役割や必要性【NW個】</w:t>
            </w:r>
          </w:p>
          <w:p w14:paraId="6173D0B4" w14:textId="77777777" w:rsidR="00D67EFC" w:rsidRDefault="00D67EFC" w:rsidP="00221F39"/>
          <w:p w14:paraId="1632820C" w14:textId="77777777" w:rsidR="00D67EFC" w:rsidRDefault="00D67EFC" w:rsidP="00221F39"/>
          <w:p w14:paraId="4F5F90B6" w14:textId="77777777" w:rsidR="00D67EFC" w:rsidRDefault="00D67EFC" w:rsidP="00221F39"/>
          <w:p w14:paraId="3CC53B08" w14:textId="77777777" w:rsidR="00D67EFC" w:rsidRDefault="00D67EFC" w:rsidP="00221F39"/>
          <w:p w14:paraId="5A4E6466" w14:textId="77777777" w:rsidR="00D67EFC" w:rsidRDefault="00D67EFC" w:rsidP="00221F39"/>
          <w:p w14:paraId="05D6B53A" w14:textId="77777777" w:rsidR="00D67EFC" w:rsidRDefault="00D67EFC" w:rsidP="00221F39"/>
          <w:p w14:paraId="75093AF5" w14:textId="77777777" w:rsidR="00D67EFC" w:rsidRDefault="00D67EFC" w:rsidP="00221F39"/>
          <w:p w14:paraId="68FD85E6" w14:textId="77777777" w:rsidR="0003189E" w:rsidRDefault="0003189E" w:rsidP="00221F39"/>
          <w:p w14:paraId="5AF79BAB" w14:textId="77777777" w:rsidR="0003189E" w:rsidRDefault="0003189E" w:rsidP="00221F39"/>
          <w:p w14:paraId="0C471F10" w14:textId="77777777" w:rsidR="0003189E" w:rsidRDefault="0003189E" w:rsidP="00221F39"/>
          <w:p w14:paraId="3DB508BB" w14:textId="77777777" w:rsidR="00D67EFC" w:rsidRDefault="00D67EFC" w:rsidP="00221F39"/>
          <w:p w14:paraId="1A349F1B" w14:textId="77777777" w:rsidR="00D67EFC" w:rsidRDefault="00D67EFC" w:rsidP="00221F39"/>
          <w:p w14:paraId="538401D3" w14:textId="77777777" w:rsidR="00D67EFC" w:rsidRPr="00D67EFC" w:rsidRDefault="00D67EFC" w:rsidP="00221F39"/>
        </w:tc>
      </w:tr>
      <w:tr w:rsidR="00E56488" w:rsidRPr="00F9663C" w14:paraId="435386B4" w14:textId="77777777" w:rsidTr="00BD2F4A">
        <w:trPr>
          <w:trHeight w:val="4487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955A" w14:textId="77777777" w:rsidR="00E948BF" w:rsidRPr="003B574E" w:rsidRDefault="00C01295" w:rsidP="00221F39">
            <w:r w:rsidRPr="003B574E">
              <w:rPr>
                <w:rFonts w:hint="eastAsia"/>
              </w:rPr>
              <w:t>（２）期待される効果、意義</w:t>
            </w:r>
          </w:p>
          <w:p w14:paraId="00A497D5" w14:textId="77777777" w:rsidR="00212906" w:rsidRPr="00091039" w:rsidRDefault="00C01295" w:rsidP="00B84948">
            <w:r w:rsidRPr="003B574E">
              <w:rPr>
                <w:rFonts w:hint="eastAsia"/>
              </w:rPr>
              <w:t xml:space="preserve">　　　</w:t>
            </w:r>
            <w:r w:rsidR="00B84948" w:rsidRPr="00091039">
              <w:rPr>
                <w:rFonts w:hint="eastAsia"/>
              </w:rPr>
              <w:t>※関連研究者コミュニティへの寄与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14:paraId="45617CDA" w14:textId="77777777" w:rsidR="00A8479F" w:rsidRDefault="00B84948" w:rsidP="00B84948">
            <w:r w:rsidRPr="00091039">
              <w:rPr>
                <w:rFonts w:hint="eastAsia"/>
              </w:rPr>
              <w:t xml:space="preserve">　　　※関連研究分野の発展や新規研究分野の創出への寄与（全国的な学術研究の発展への寄与）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</w:p>
          <w:p w14:paraId="47FF930F" w14:textId="77777777" w:rsidR="00B84948" w:rsidRPr="00091039" w:rsidRDefault="00212906" w:rsidP="008B543B">
            <w:pPr>
              <w:ind w:firstLineChars="400" w:firstLine="773"/>
            </w:pPr>
            <w:r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32B97FEA" w14:textId="77777777" w:rsidR="00A42BAB" w:rsidRDefault="00A42BAB" w:rsidP="00303930">
            <w:pPr>
              <w:ind w:leftChars="300" w:left="773" w:hangingChars="100" w:hanging="193"/>
            </w:pPr>
            <w:r>
              <w:rPr>
                <w:rFonts w:hint="eastAsia"/>
              </w:rPr>
              <w:t>※若手研究者育成への寄与（当該分野における若手研究者育成の必要性）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14:paraId="116D0934" w14:textId="77777777" w:rsidR="00EF2B95" w:rsidRDefault="00EF2B95" w:rsidP="00EF2B95">
            <w:pPr>
              <w:ind w:leftChars="300" w:left="773" w:hangingChars="100" w:hanging="193"/>
            </w:pPr>
            <w:r w:rsidRPr="00091039">
              <w:rPr>
                <w:rFonts w:hint="eastAsia"/>
              </w:rPr>
              <w:t>※ネットワーク型拠点として期待される相乗効果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NW総</w:t>
            </w:r>
            <w:r w:rsidR="00A8479F">
              <w:rPr>
                <w:rFonts w:hint="eastAsia"/>
              </w:rPr>
              <w:t>】</w:t>
            </w:r>
          </w:p>
          <w:p w14:paraId="1F06D786" w14:textId="77777777" w:rsidR="00A8479F" w:rsidRPr="00091039" w:rsidRDefault="00A8479F" w:rsidP="00EF2B95">
            <w:pPr>
              <w:ind w:leftChars="300" w:left="773" w:hangingChars="100" w:hanging="193"/>
            </w:pPr>
            <w:r>
              <w:rPr>
                <w:rFonts w:hint="eastAsia"/>
              </w:rPr>
              <w:t>※複数の研究施設による研究ネットワークの形成を通じた共通の課題等（以下「ネットワーク共通課題」という。）の具体像（異なる分野の研究を目的とするネットワーク型拠点の場合、異なる分野の知識の融合の展望等を含む）と、それを一体に推進することにより期待される効果【NW総】</w:t>
            </w:r>
          </w:p>
          <w:p w14:paraId="6486FC08" w14:textId="77777777" w:rsidR="00B84948" w:rsidRPr="00EF2B95" w:rsidRDefault="00B84948" w:rsidP="00B54C1C">
            <w:pPr>
              <w:ind w:leftChars="300" w:left="773" w:hangingChars="100" w:hanging="193"/>
            </w:pPr>
          </w:p>
          <w:p w14:paraId="297F9C45" w14:textId="77777777" w:rsidR="00887682" w:rsidRDefault="00887682" w:rsidP="00221F39"/>
          <w:p w14:paraId="1F9AC2FC" w14:textId="77777777" w:rsidR="00A42BAB" w:rsidRDefault="00A42BAB" w:rsidP="00221F39"/>
          <w:p w14:paraId="0F36EEB4" w14:textId="77777777" w:rsidR="00A42BAB" w:rsidRDefault="00A42BAB" w:rsidP="00221F39"/>
          <w:p w14:paraId="497028DC" w14:textId="77777777" w:rsidR="008B75AE" w:rsidRDefault="008B75AE" w:rsidP="00221F39"/>
          <w:p w14:paraId="6EDC65F9" w14:textId="77777777" w:rsidR="008B75AE" w:rsidRDefault="008B75AE" w:rsidP="00221F39"/>
          <w:p w14:paraId="1840EA6F" w14:textId="77777777" w:rsidR="008B75AE" w:rsidRDefault="008B75AE" w:rsidP="00221F39"/>
          <w:p w14:paraId="0D6E6A3C" w14:textId="77777777" w:rsidR="008B75AE" w:rsidRDefault="008B75AE" w:rsidP="00221F39"/>
          <w:p w14:paraId="5FEE4554" w14:textId="77777777" w:rsidR="008B75AE" w:rsidRDefault="008B75AE" w:rsidP="00221F39"/>
          <w:p w14:paraId="52E696EF" w14:textId="77777777" w:rsidR="008B75AE" w:rsidRDefault="008B75AE" w:rsidP="00221F39"/>
          <w:p w14:paraId="73392C7B" w14:textId="77777777" w:rsidR="008B75AE" w:rsidRDefault="008B75AE" w:rsidP="00221F39"/>
          <w:p w14:paraId="736C6CD5" w14:textId="77777777" w:rsidR="008B75AE" w:rsidRDefault="008B75AE" w:rsidP="00221F39"/>
          <w:p w14:paraId="219814DA" w14:textId="77777777" w:rsidR="008B75AE" w:rsidRDefault="008B75AE" w:rsidP="00221F39"/>
          <w:p w14:paraId="0224F1FD" w14:textId="77777777" w:rsidR="00887682" w:rsidRDefault="00887682" w:rsidP="00221F39"/>
          <w:p w14:paraId="0CC4AE3A" w14:textId="77777777" w:rsidR="0003189E" w:rsidRDefault="0003189E" w:rsidP="00221F39"/>
          <w:p w14:paraId="2E25A190" w14:textId="77777777" w:rsidR="0003189E" w:rsidRDefault="0003189E" w:rsidP="00221F39"/>
          <w:p w14:paraId="04D3904D" w14:textId="77777777" w:rsidR="0003189E" w:rsidRPr="00F9663C" w:rsidRDefault="0003189E" w:rsidP="00221F39"/>
        </w:tc>
      </w:tr>
      <w:tr w:rsidR="00D515B3" w:rsidRPr="00F9663C" w14:paraId="3CAC2D55" w14:textId="77777777" w:rsidTr="00BD2F4A">
        <w:trPr>
          <w:trHeight w:val="4487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</w:tcPr>
          <w:p w14:paraId="76639216" w14:textId="0003604A" w:rsidR="00D515B3" w:rsidRDefault="00D515B3" w:rsidP="00D515B3">
            <w:r w:rsidRPr="00F9663C">
              <w:rPr>
                <w:rFonts w:hint="eastAsia"/>
              </w:rPr>
              <w:lastRenderedPageBreak/>
              <w:t>（</w:t>
            </w:r>
            <w:r w:rsidRPr="003B574E">
              <w:rPr>
                <w:rFonts w:hint="eastAsia"/>
              </w:rPr>
              <w:t>３</w:t>
            </w:r>
            <w:r>
              <w:rPr>
                <w:rFonts w:hint="eastAsia"/>
              </w:rPr>
              <w:t>）申請施設の当該分野等における中核性</w:t>
            </w:r>
          </w:p>
          <w:p w14:paraId="64E84901" w14:textId="77777777" w:rsidR="00D515B3" w:rsidRDefault="00D515B3" w:rsidP="00D515B3">
            <w:r>
              <w:rPr>
                <w:rFonts w:hint="eastAsia"/>
              </w:rPr>
              <w:t xml:space="preserve">　　　※当該分野等の他の拠点と比較した申請施設の学術研究レベル【単独・NW総・NW個】</w:t>
            </w:r>
          </w:p>
          <w:p w14:paraId="3E45A4AC" w14:textId="77777777" w:rsidR="00D515B3" w:rsidRDefault="00D515B3" w:rsidP="00D515B3">
            <w:r>
              <w:rPr>
                <w:rFonts w:hint="eastAsia"/>
              </w:rPr>
              <w:t xml:space="preserve">　　　※質の高い研究資源の保有状況【単独・NW総・NW個】</w:t>
            </w:r>
          </w:p>
          <w:p w14:paraId="10CB3740" w14:textId="77777777" w:rsidR="00D515B3" w:rsidRDefault="00D515B3" w:rsidP="00D515B3">
            <w:r>
              <w:rPr>
                <w:rFonts w:hint="eastAsia"/>
              </w:rPr>
              <w:t xml:space="preserve">　　　※優れた研究実績、著名な研究者の在籍状況【単独・NW総・NW個】</w:t>
            </w:r>
            <w:r w:rsidR="00A9312A">
              <w:rPr>
                <w:rFonts w:hint="eastAsia"/>
              </w:rPr>
              <w:t xml:space="preserve">　等</w:t>
            </w:r>
          </w:p>
          <w:p w14:paraId="5F1340C7" w14:textId="77777777" w:rsidR="00D515B3" w:rsidRDefault="00D515B3" w:rsidP="00D515B3"/>
          <w:p w14:paraId="00A90AC8" w14:textId="77777777" w:rsidR="00D515B3" w:rsidRDefault="00D515B3" w:rsidP="00D515B3"/>
          <w:p w14:paraId="700F5120" w14:textId="77777777" w:rsidR="00D515B3" w:rsidRDefault="00D515B3" w:rsidP="00D515B3"/>
          <w:p w14:paraId="16A83ADB" w14:textId="77777777" w:rsidR="00D515B3" w:rsidRDefault="00D515B3" w:rsidP="00D515B3"/>
          <w:p w14:paraId="4EE696BC" w14:textId="77777777" w:rsidR="00D515B3" w:rsidRDefault="00D515B3" w:rsidP="00D515B3"/>
          <w:p w14:paraId="7F318675" w14:textId="77777777" w:rsidR="00D515B3" w:rsidRDefault="00D515B3" w:rsidP="00D515B3"/>
          <w:p w14:paraId="2A002061" w14:textId="77777777" w:rsidR="00D515B3" w:rsidRDefault="00D515B3" w:rsidP="00D515B3"/>
          <w:p w14:paraId="61E6F60A" w14:textId="77777777" w:rsidR="00D515B3" w:rsidRDefault="00D515B3" w:rsidP="00D515B3"/>
          <w:p w14:paraId="7479BE70" w14:textId="77777777" w:rsidR="00D515B3" w:rsidRDefault="00D515B3" w:rsidP="00D515B3"/>
          <w:p w14:paraId="36B80F10" w14:textId="77777777" w:rsidR="00D515B3" w:rsidRDefault="00D515B3" w:rsidP="00D515B3"/>
          <w:p w14:paraId="3ED2E14B" w14:textId="77777777" w:rsidR="00D67EFC" w:rsidRDefault="00D67EFC" w:rsidP="00D515B3"/>
          <w:p w14:paraId="4E26AC48" w14:textId="77777777" w:rsidR="00D515B3" w:rsidRPr="00D515B3" w:rsidRDefault="00D515B3" w:rsidP="00D515B3">
            <w:pPr>
              <w:ind w:left="773" w:hangingChars="400" w:hanging="773"/>
            </w:pPr>
          </w:p>
        </w:tc>
      </w:tr>
      <w:tr w:rsidR="00D67EFC" w:rsidRPr="00F9663C" w14:paraId="1CA98448" w14:textId="77777777" w:rsidTr="00C16263">
        <w:trPr>
          <w:trHeight w:val="4487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</w:tcPr>
          <w:p w14:paraId="69042A87" w14:textId="7C708EBC" w:rsidR="0003189E" w:rsidRPr="00BD2F4A" w:rsidRDefault="0003189E" w:rsidP="00D515B3">
            <w:r w:rsidRPr="00BD2F4A">
              <w:rPr>
                <w:rFonts w:hint="eastAsia"/>
              </w:rPr>
              <w:t>（４）申請施設の当該分野等における国際的な中核性</w:t>
            </w:r>
            <w:r w:rsidR="00280BDF" w:rsidRPr="00BD2F4A">
              <w:rPr>
                <w:rFonts w:hint="eastAsia"/>
              </w:rPr>
              <w:t xml:space="preserve">　≪国際</w:t>
            </w:r>
            <w:r w:rsidR="00832350" w:rsidRPr="00BD2F4A">
              <w:rPr>
                <w:rFonts w:hint="eastAsia"/>
              </w:rPr>
              <w:t>性</w:t>
            </w:r>
            <w:r w:rsidR="00280BDF" w:rsidRPr="00BD2F4A">
              <w:rPr>
                <w:rFonts w:hint="eastAsia"/>
              </w:rPr>
              <w:t>の観点≫</w:t>
            </w:r>
          </w:p>
          <w:p w14:paraId="6E2A2104" w14:textId="293F12A9" w:rsidR="0003189E" w:rsidRPr="00BD2F4A" w:rsidRDefault="0003189E" w:rsidP="00D515B3">
            <w:r w:rsidRPr="00BD2F4A">
              <w:rPr>
                <w:rFonts w:hint="eastAsia"/>
              </w:rPr>
              <w:t xml:space="preserve">　　　※当該分野の世界的研究拠点と比較した申請施設の学術的レベル</w:t>
            </w:r>
            <w:r w:rsidR="008E7A8E" w:rsidRPr="00BD2F4A">
              <w:rPr>
                <w:rFonts w:hint="eastAsia"/>
              </w:rPr>
              <w:t>【単独・</w:t>
            </w:r>
            <w:r w:rsidR="008E7A8E" w:rsidRPr="00BD2F4A">
              <w:t>NW総・NW個】</w:t>
            </w:r>
          </w:p>
          <w:p w14:paraId="0306D30E" w14:textId="21D084A1" w:rsidR="0003189E" w:rsidRPr="00BD2F4A" w:rsidRDefault="0003189E" w:rsidP="00D515B3">
            <w:r w:rsidRPr="00BD2F4A">
              <w:rPr>
                <w:rFonts w:hint="eastAsia"/>
              </w:rPr>
              <w:t xml:space="preserve">　　　※国際的な水準に照らし質の高い研究資源の保有状況</w:t>
            </w:r>
            <w:r w:rsidR="008E7A8E" w:rsidRPr="00BD2F4A">
              <w:rPr>
                <w:rFonts w:hint="eastAsia"/>
              </w:rPr>
              <w:t>【単独・</w:t>
            </w:r>
            <w:r w:rsidR="008E7A8E" w:rsidRPr="00BD2F4A">
              <w:t>NW総・NW個】</w:t>
            </w:r>
          </w:p>
          <w:p w14:paraId="4D2EE85C" w14:textId="3AECD5E7" w:rsidR="0003189E" w:rsidRPr="00BD2F4A" w:rsidRDefault="0003189E" w:rsidP="00D515B3">
            <w:pPr>
              <w:rPr>
                <w:color w:val="FF0000"/>
              </w:rPr>
            </w:pPr>
            <w:r w:rsidRPr="00BD2F4A">
              <w:rPr>
                <w:rFonts w:hint="eastAsia"/>
              </w:rPr>
              <w:t xml:space="preserve">　　　※国際的に優れた研究実績、著名な研究者の在籍状況</w:t>
            </w:r>
            <w:r w:rsidR="008E7A8E" w:rsidRPr="00BD2F4A">
              <w:rPr>
                <w:rFonts w:hint="eastAsia"/>
              </w:rPr>
              <w:t>【単独・</w:t>
            </w:r>
            <w:r w:rsidR="008E7A8E" w:rsidRPr="00BD2F4A">
              <w:t>NW総・NW個】</w:t>
            </w:r>
            <w:r w:rsidRPr="00BD2F4A">
              <w:rPr>
                <w:rFonts w:hint="eastAsia"/>
              </w:rPr>
              <w:t xml:space="preserve">　等</w:t>
            </w:r>
          </w:p>
          <w:p w14:paraId="74267945" w14:textId="77777777" w:rsidR="0003189E" w:rsidRDefault="0003189E" w:rsidP="00D515B3"/>
          <w:p w14:paraId="4756C3A6" w14:textId="77777777" w:rsidR="0003189E" w:rsidRDefault="0003189E" w:rsidP="00D515B3"/>
          <w:p w14:paraId="0BD9DC2D" w14:textId="77777777" w:rsidR="0003189E" w:rsidRPr="008E7A8E" w:rsidRDefault="0003189E" w:rsidP="00D515B3"/>
          <w:p w14:paraId="1DC9D5D6" w14:textId="77777777" w:rsidR="0003189E" w:rsidRDefault="0003189E" w:rsidP="00D515B3"/>
          <w:p w14:paraId="70D15E31" w14:textId="77777777" w:rsidR="0003189E" w:rsidRDefault="0003189E" w:rsidP="00D515B3"/>
          <w:p w14:paraId="7D5B4E0B" w14:textId="77777777" w:rsidR="0003189E" w:rsidRDefault="0003189E" w:rsidP="00D515B3"/>
          <w:p w14:paraId="2148B9C2" w14:textId="77777777" w:rsidR="0003189E" w:rsidRDefault="0003189E" w:rsidP="00D515B3"/>
          <w:p w14:paraId="0ADC1FAE" w14:textId="77777777" w:rsidR="0003189E" w:rsidRDefault="0003189E" w:rsidP="00D515B3"/>
          <w:p w14:paraId="5ABCB23F" w14:textId="77777777" w:rsidR="0003189E" w:rsidRDefault="0003189E" w:rsidP="00D515B3"/>
          <w:p w14:paraId="65482B14" w14:textId="1541052A" w:rsidR="0003189E" w:rsidRPr="0003189E" w:rsidRDefault="0003189E" w:rsidP="00D515B3"/>
        </w:tc>
      </w:tr>
    </w:tbl>
    <w:p w14:paraId="4C817057" w14:textId="77777777" w:rsidR="002A40BC" w:rsidRDefault="002A40BC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151"/>
        <w:gridCol w:w="3518"/>
        <w:gridCol w:w="1309"/>
        <w:gridCol w:w="1843"/>
      </w:tblGrid>
      <w:tr w:rsidR="00E56488" w:rsidRPr="00F9663C" w14:paraId="78ADED19" w14:textId="77777777" w:rsidTr="00BD2F4A">
        <w:trPr>
          <w:trHeight w:val="26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DC07B" w14:textId="3A0AD45B" w:rsidR="00E56488" w:rsidRPr="00F9663C" w:rsidRDefault="00D60CD5" w:rsidP="00221F39">
            <w:r w:rsidRPr="00F9663C">
              <w:rPr>
                <w:rFonts w:hint="eastAsia"/>
              </w:rPr>
              <w:t>２．申請施設の概要</w:t>
            </w:r>
          </w:p>
        </w:tc>
      </w:tr>
      <w:tr w:rsidR="00D60CD5" w:rsidRPr="00F9663C" w14:paraId="2B475EE4" w14:textId="77777777" w:rsidTr="00BD2F4A">
        <w:trPr>
          <w:trHeight w:val="343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DBDAF" w14:textId="767BC357" w:rsidR="00A90B7A" w:rsidRDefault="00280BDF" w:rsidP="00BD2F4A">
            <w:r>
              <w:rPr>
                <w:rFonts w:hint="eastAsia"/>
              </w:rPr>
              <w:t>（１）</w:t>
            </w:r>
            <w:r w:rsidR="00A408D6" w:rsidRPr="00F9663C">
              <w:rPr>
                <w:rFonts w:hint="eastAsia"/>
              </w:rPr>
              <w:t>申請施設の組織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6412C81A" w14:textId="77777777" w:rsidR="008D78FC" w:rsidRPr="00F9663C" w:rsidRDefault="008D78FC" w:rsidP="008D78FC"/>
          <w:p w14:paraId="3F936C01" w14:textId="77777777" w:rsidR="00A408D6" w:rsidRPr="00F9663C" w:rsidRDefault="00197450" w:rsidP="00B54C1C">
            <w:pPr>
              <w:ind w:firstLineChars="100" w:firstLine="193"/>
            </w:pPr>
            <w:r w:rsidRPr="00F9663C">
              <w:rPr>
                <w:rFonts w:hint="eastAsia"/>
              </w:rPr>
              <w:t>組織</w:t>
            </w:r>
            <w:r w:rsidR="00464341" w:rsidRPr="00F9663C">
              <w:rPr>
                <w:rFonts w:hint="eastAsia"/>
              </w:rPr>
              <w:t>（組織図等）</w:t>
            </w:r>
          </w:p>
          <w:p w14:paraId="15A3450C" w14:textId="77777777" w:rsidR="008D78FC" w:rsidRPr="00F9663C" w:rsidRDefault="008D78FC" w:rsidP="008D78FC"/>
          <w:p w14:paraId="339C994E" w14:textId="77777777" w:rsidR="003F763A" w:rsidRPr="00F9663C" w:rsidRDefault="003F763A" w:rsidP="008D78FC"/>
          <w:p w14:paraId="19B204CE" w14:textId="77777777" w:rsidR="003F763A" w:rsidRPr="00F9663C" w:rsidRDefault="003F763A" w:rsidP="008D78FC"/>
          <w:p w14:paraId="5D6F008A" w14:textId="77777777" w:rsidR="003F763A" w:rsidRPr="00F9663C" w:rsidRDefault="003F763A" w:rsidP="008D78FC"/>
          <w:p w14:paraId="0674A6B2" w14:textId="77777777" w:rsidR="003F763A" w:rsidRPr="00F9663C" w:rsidRDefault="003F763A" w:rsidP="008D78FC"/>
          <w:p w14:paraId="442BB81B" w14:textId="77777777" w:rsidR="00BC09B8" w:rsidRDefault="00BC09B8" w:rsidP="008D78FC"/>
          <w:p w14:paraId="5C42BB8C" w14:textId="77777777" w:rsidR="003F763A" w:rsidRDefault="003F763A" w:rsidP="008D78FC"/>
          <w:p w14:paraId="0721DE9A" w14:textId="77777777" w:rsidR="00A90B7A" w:rsidRDefault="00A90B7A" w:rsidP="008D78FC"/>
          <w:p w14:paraId="39656D46" w14:textId="77777777" w:rsidR="00B07722" w:rsidRDefault="00B07722" w:rsidP="008D78FC"/>
          <w:p w14:paraId="031DDA2B" w14:textId="77777777" w:rsidR="007017ED" w:rsidRPr="00AB2205" w:rsidRDefault="007017ED" w:rsidP="00BD2F4A"/>
        </w:tc>
      </w:tr>
      <w:tr w:rsidR="00051BFD" w:rsidRPr="00F9663C" w14:paraId="5F71B1ED" w14:textId="77777777" w:rsidTr="00BD2F4A">
        <w:trPr>
          <w:trHeight w:val="40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2233" w14:textId="6D3F091A" w:rsidR="00051BFD" w:rsidRPr="00F9663C" w:rsidRDefault="00051BFD" w:rsidP="00BD2F4A">
            <w:pPr>
              <w:jc w:val="left"/>
            </w:pPr>
            <w:r>
              <w:rPr>
                <w:rFonts w:hint="eastAsia"/>
              </w:rPr>
              <w:t>（２）附属施設の概要</w:t>
            </w:r>
            <w:r w:rsidR="001B3037">
              <w:rPr>
                <w:rFonts w:hint="eastAsia"/>
              </w:rPr>
              <w:t xml:space="preserve">　　※現員数の（）には教員の内数を記載する</w:t>
            </w:r>
            <w:r w:rsidR="008E7A8E">
              <w:rPr>
                <w:rFonts w:hint="eastAsia"/>
              </w:rPr>
              <w:t>【単独・NW個】</w:t>
            </w:r>
          </w:p>
        </w:tc>
      </w:tr>
      <w:tr w:rsidR="00051BFD" w:rsidRPr="00F9663C" w14:paraId="0F90D616" w14:textId="77777777" w:rsidTr="00BD2F4A">
        <w:trPr>
          <w:trHeight w:val="269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0B2FA" w14:textId="15B471C3" w:rsidR="00051BFD" w:rsidRDefault="00051BFD" w:rsidP="00BD2F4A">
            <w:pPr>
              <w:jc w:val="center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EF244" w14:textId="6E03E806" w:rsidR="00051BFD" w:rsidRDefault="00051BFD" w:rsidP="00BD2F4A">
            <w:pPr>
              <w:jc w:val="center"/>
            </w:pPr>
            <w:r>
              <w:rPr>
                <w:rFonts w:hint="eastAsia"/>
              </w:rPr>
              <w:t>設置年度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1058C" w14:textId="2D249701" w:rsidR="00051BFD" w:rsidRDefault="00051BFD" w:rsidP="00BD2F4A">
            <w:pPr>
              <w:jc w:val="center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CCD0" w14:textId="03D2160C" w:rsidR="00051BFD" w:rsidRDefault="00051BFD" w:rsidP="00BD2F4A">
            <w:pPr>
              <w:jc w:val="center"/>
            </w:pPr>
            <w:r>
              <w:rPr>
                <w:rFonts w:hint="eastAsia"/>
              </w:rPr>
              <w:t>現員数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2BE72" w14:textId="1391141C" w:rsidR="00051BFD" w:rsidRDefault="00051BFD" w:rsidP="00BD2F4A">
            <w:pPr>
              <w:jc w:val="center"/>
            </w:pPr>
            <w:r>
              <w:rPr>
                <w:rFonts w:hint="eastAsia"/>
              </w:rPr>
              <w:t>施設長名</w:t>
            </w:r>
          </w:p>
        </w:tc>
      </w:tr>
      <w:tr w:rsidR="00A611EB" w:rsidRPr="00F9663C" w14:paraId="21C90765" w14:textId="77777777" w:rsidTr="00BD2F4A">
        <w:trPr>
          <w:trHeight w:val="858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73CA" w14:textId="05B1EE09" w:rsidR="00A611EB" w:rsidRDefault="00A611EB" w:rsidP="007017ED">
            <w:pPr>
              <w:jc w:val="left"/>
            </w:pPr>
          </w:p>
          <w:p w14:paraId="282A7E4C" w14:textId="77777777" w:rsidR="00A611EB" w:rsidRDefault="00A611EB" w:rsidP="007017ED">
            <w:pPr>
              <w:jc w:val="left"/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F7C4" w14:textId="77777777" w:rsidR="00A611EB" w:rsidRDefault="00A611EB" w:rsidP="007017ED">
            <w:pPr>
              <w:jc w:val="left"/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0112C" w14:textId="77777777" w:rsidR="00A611EB" w:rsidRDefault="00A611EB" w:rsidP="007017ED">
            <w:pPr>
              <w:jc w:val="left"/>
            </w:pPr>
          </w:p>
          <w:p w14:paraId="749CB89F" w14:textId="77777777" w:rsidR="00A611EB" w:rsidRDefault="00A611EB" w:rsidP="007017ED">
            <w:pPr>
              <w:jc w:val="left"/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2BCF" w14:textId="0E22BD42" w:rsidR="00A611EB" w:rsidRDefault="00A611EB" w:rsidP="007017ED">
            <w:pPr>
              <w:jc w:val="left"/>
            </w:pPr>
            <w:r>
              <w:rPr>
                <w:rFonts w:hint="eastAsia"/>
              </w:rPr>
              <w:t xml:space="preserve">　　　人</w:t>
            </w:r>
          </w:p>
          <w:p w14:paraId="09B2C9FA" w14:textId="7632708B" w:rsidR="00A611EB" w:rsidRDefault="00A611EB" w:rsidP="007017ED">
            <w:pPr>
              <w:jc w:val="left"/>
            </w:pPr>
            <w:r w:rsidRPr="00BD2F4A">
              <w:rPr>
                <w:kern w:val="0"/>
              </w:rPr>
              <w:t xml:space="preserve">(　</w:t>
            </w:r>
            <w:r w:rsidRPr="00BD2F4A">
              <w:rPr>
                <w:rFonts w:hint="eastAsia"/>
                <w:kern w:val="0"/>
              </w:rPr>
              <w:t xml:space="preserve">　</w:t>
            </w:r>
            <w:r w:rsidRPr="00BD2F4A">
              <w:rPr>
                <w:kern w:val="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C616" w14:textId="29792919" w:rsidR="00A611EB" w:rsidRDefault="00A611EB" w:rsidP="007017ED">
            <w:pPr>
              <w:jc w:val="left"/>
            </w:pPr>
          </w:p>
        </w:tc>
      </w:tr>
      <w:tr w:rsidR="00A611EB" w:rsidRPr="00F9663C" w14:paraId="518AFDA1" w14:textId="77777777" w:rsidTr="00BD2F4A">
        <w:trPr>
          <w:trHeight w:val="858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24032" w14:textId="77777777" w:rsidR="00A611EB" w:rsidRDefault="00A611EB" w:rsidP="00051BFD">
            <w:pPr>
              <w:jc w:val="left"/>
            </w:pPr>
          </w:p>
          <w:p w14:paraId="12159B78" w14:textId="77777777" w:rsidR="00A611EB" w:rsidRDefault="00A611EB" w:rsidP="00051BFD">
            <w:pPr>
              <w:jc w:val="left"/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015D" w14:textId="77777777" w:rsidR="00A611EB" w:rsidRDefault="00A611EB" w:rsidP="00051BFD">
            <w:pPr>
              <w:jc w:val="left"/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6A61" w14:textId="77777777" w:rsidR="00A611EB" w:rsidRDefault="00A611EB" w:rsidP="00051BFD">
            <w:pPr>
              <w:jc w:val="left"/>
            </w:pPr>
          </w:p>
          <w:p w14:paraId="4F134485" w14:textId="77777777" w:rsidR="00A611EB" w:rsidRDefault="00A611EB" w:rsidP="00051BFD">
            <w:pPr>
              <w:jc w:val="left"/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332F4" w14:textId="73CEBF03" w:rsidR="00A611EB" w:rsidRDefault="00A611EB" w:rsidP="00051BFD">
            <w:pPr>
              <w:jc w:val="left"/>
            </w:pPr>
            <w:r>
              <w:rPr>
                <w:rFonts w:hint="eastAsia"/>
              </w:rPr>
              <w:t xml:space="preserve">　　　人</w:t>
            </w:r>
          </w:p>
          <w:p w14:paraId="2FC0BC8F" w14:textId="48848712" w:rsidR="00A611EB" w:rsidRDefault="00A611EB" w:rsidP="00051BFD">
            <w:pPr>
              <w:jc w:val="left"/>
            </w:pPr>
            <w:r>
              <w:rPr>
                <w:rFonts w:hint="eastAsia"/>
              </w:rPr>
              <w:t>(　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10ADF" w14:textId="77777777" w:rsidR="00A611EB" w:rsidRDefault="00A611EB" w:rsidP="00051BFD">
            <w:pPr>
              <w:jc w:val="left"/>
            </w:pPr>
          </w:p>
        </w:tc>
      </w:tr>
      <w:tr w:rsidR="00A611EB" w:rsidRPr="00F9663C" w14:paraId="439BB643" w14:textId="77777777" w:rsidTr="00BD2F4A">
        <w:trPr>
          <w:trHeight w:val="858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17C40" w14:textId="77777777" w:rsidR="00A611EB" w:rsidRDefault="00A611EB" w:rsidP="00051BFD">
            <w:pPr>
              <w:jc w:val="left"/>
            </w:pPr>
          </w:p>
          <w:p w14:paraId="65BA4EA6" w14:textId="77777777" w:rsidR="00A611EB" w:rsidRDefault="00A611EB" w:rsidP="00051BFD">
            <w:pPr>
              <w:jc w:val="left"/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83562" w14:textId="77777777" w:rsidR="00A611EB" w:rsidRDefault="00A611EB" w:rsidP="00051BFD">
            <w:pPr>
              <w:jc w:val="left"/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FD489" w14:textId="77777777" w:rsidR="00A611EB" w:rsidRDefault="00A611EB" w:rsidP="00051BFD">
            <w:pPr>
              <w:jc w:val="left"/>
            </w:pPr>
          </w:p>
          <w:p w14:paraId="33D4CCD7" w14:textId="77777777" w:rsidR="00A611EB" w:rsidRDefault="00A611EB" w:rsidP="00051BFD">
            <w:pPr>
              <w:jc w:val="left"/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AD" w14:textId="45A9519F" w:rsidR="00A611EB" w:rsidRDefault="00A611EB" w:rsidP="00051BFD">
            <w:pPr>
              <w:jc w:val="left"/>
            </w:pPr>
            <w:r>
              <w:rPr>
                <w:rFonts w:hint="eastAsia"/>
              </w:rPr>
              <w:t xml:space="preserve">　　　人</w:t>
            </w:r>
          </w:p>
          <w:p w14:paraId="6DCC617F" w14:textId="508D5EC6" w:rsidR="00A611EB" w:rsidRDefault="00A611EB" w:rsidP="00051BFD">
            <w:pPr>
              <w:jc w:val="left"/>
            </w:pPr>
            <w:r>
              <w:rPr>
                <w:rFonts w:hint="eastAsia"/>
              </w:rPr>
              <w:t>(　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D7985" w14:textId="3A0ED2D0" w:rsidR="00A611EB" w:rsidRDefault="00A611EB" w:rsidP="00051BFD">
            <w:pPr>
              <w:jc w:val="left"/>
            </w:pPr>
          </w:p>
        </w:tc>
      </w:tr>
      <w:tr w:rsidR="007017ED" w:rsidRPr="00F9663C" w14:paraId="33B78699" w14:textId="77777777" w:rsidTr="00BD2F4A">
        <w:trPr>
          <w:trHeight w:val="343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6E65" w14:textId="4B1C383D" w:rsidR="007017ED" w:rsidRDefault="00280BDF" w:rsidP="00280BDF">
            <w:r>
              <w:rPr>
                <w:rFonts w:hint="eastAsia"/>
              </w:rPr>
              <w:t>（３）中期目標・中期計画での位置付け（中期目標・中期計画別表を除く）</w:t>
            </w:r>
            <w:r w:rsidR="008E7A8E">
              <w:rPr>
                <w:rFonts w:hint="eastAsia"/>
              </w:rPr>
              <w:t>【単独・NW個】</w:t>
            </w:r>
          </w:p>
          <w:p w14:paraId="339C3AE2" w14:textId="77777777" w:rsidR="00280BDF" w:rsidRDefault="00280BDF" w:rsidP="00280BDF"/>
          <w:p w14:paraId="33F2D3BF" w14:textId="3C0957E6" w:rsidR="00280BDF" w:rsidRDefault="001B3037" w:rsidP="00280BDF">
            <w:r>
              <w:rPr>
                <w:rFonts w:hint="eastAsia"/>
              </w:rPr>
              <w:t>中期目標</w:t>
            </w:r>
          </w:p>
          <w:p w14:paraId="0FD363E2" w14:textId="77777777" w:rsidR="00280BDF" w:rsidRDefault="00280BDF" w:rsidP="00280BDF"/>
          <w:p w14:paraId="7F9F2E1E" w14:textId="77777777" w:rsidR="00280BDF" w:rsidRDefault="00280BDF" w:rsidP="00280BDF"/>
          <w:p w14:paraId="3F280E92" w14:textId="77777777" w:rsidR="00951D84" w:rsidRDefault="00951D84" w:rsidP="00280BDF"/>
          <w:p w14:paraId="38114324" w14:textId="77777777" w:rsidR="00280BDF" w:rsidRDefault="00280BDF" w:rsidP="00280BDF"/>
          <w:p w14:paraId="01B9EC1B" w14:textId="77777777" w:rsidR="00280BDF" w:rsidRDefault="00280BDF" w:rsidP="00280BDF"/>
          <w:p w14:paraId="7A41C0D5" w14:textId="5168B886" w:rsidR="00280BDF" w:rsidRDefault="001B3037" w:rsidP="00280BDF">
            <w:r>
              <w:rPr>
                <w:rFonts w:hint="eastAsia"/>
              </w:rPr>
              <w:t>中期計画</w:t>
            </w:r>
          </w:p>
          <w:p w14:paraId="3AAB0EF7" w14:textId="77777777" w:rsidR="001B3037" w:rsidRDefault="001B3037" w:rsidP="00280BDF"/>
          <w:p w14:paraId="57026644" w14:textId="77777777" w:rsidR="00280BDF" w:rsidRDefault="00280BDF" w:rsidP="00280BDF"/>
          <w:p w14:paraId="42A75639" w14:textId="77777777" w:rsidR="00951D84" w:rsidRDefault="00951D84" w:rsidP="00280BDF"/>
          <w:p w14:paraId="1113295E" w14:textId="77777777" w:rsidR="00280BDF" w:rsidRDefault="00280BDF" w:rsidP="00280BDF"/>
          <w:p w14:paraId="6E72586F" w14:textId="77777777" w:rsidR="00280BDF" w:rsidRPr="00F9663C" w:rsidRDefault="00280BDF" w:rsidP="00BD2F4A"/>
        </w:tc>
      </w:tr>
      <w:tr w:rsidR="00280BDF" w:rsidRPr="00F9663C" w14:paraId="38A9549B" w14:textId="77777777" w:rsidTr="00BD2F4A">
        <w:trPr>
          <w:trHeight w:val="343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25AED" w14:textId="47C159F9" w:rsidR="00280BDF" w:rsidRDefault="00280BDF" w:rsidP="00280BDF">
            <w:r>
              <w:rPr>
                <w:rFonts w:hint="eastAsia"/>
              </w:rPr>
              <w:lastRenderedPageBreak/>
              <w:t>（４）共同利用・共同研究拠点の体制</w:t>
            </w:r>
          </w:p>
          <w:p w14:paraId="08286E27" w14:textId="77777777" w:rsidR="00280BDF" w:rsidRDefault="00280BDF" w:rsidP="00BD2F4A">
            <w:pPr>
              <w:ind w:left="603" w:hangingChars="312" w:hanging="603"/>
            </w:pPr>
            <w:r>
              <w:rPr>
                <w:rFonts w:hint="eastAsia"/>
              </w:rPr>
              <w:t xml:space="preserve">　　　※運営委員会等を中心とした体制を記入（全体的な体制が分かるように組織図等を用いて記入）【単独・</w:t>
            </w:r>
            <w:r>
              <w:t>NW総】</w:t>
            </w:r>
          </w:p>
          <w:p w14:paraId="734DCA62" w14:textId="1216819B" w:rsidR="00280BDF" w:rsidRDefault="00280BDF" w:rsidP="00BD2F4A">
            <w:pPr>
              <w:ind w:firstLineChars="300" w:firstLine="580"/>
            </w:pPr>
            <w:r>
              <w:rPr>
                <w:rFonts w:hint="eastAsia"/>
              </w:rPr>
              <w:t>※ネットワークの構成図と役割分担について【</w:t>
            </w:r>
            <w:r>
              <w:t>NW総】</w:t>
            </w:r>
          </w:p>
          <w:p w14:paraId="641F79CF" w14:textId="77777777" w:rsidR="00280BDF" w:rsidRDefault="00280BDF" w:rsidP="00280BDF"/>
          <w:p w14:paraId="66FD287F" w14:textId="77777777" w:rsidR="00280BDF" w:rsidRDefault="00280BDF" w:rsidP="00280BDF"/>
          <w:p w14:paraId="05CE39A3" w14:textId="77777777" w:rsidR="00280BDF" w:rsidRDefault="00280BDF" w:rsidP="00280BDF"/>
          <w:p w14:paraId="6712B53A" w14:textId="77777777" w:rsidR="00280BDF" w:rsidRDefault="00280BDF" w:rsidP="00280BDF"/>
          <w:p w14:paraId="71DB52A0" w14:textId="77777777" w:rsidR="00280BDF" w:rsidRDefault="00280BDF" w:rsidP="00280BDF"/>
          <w:p w14:paraId="0FE15E85" w14:textId="77777777" w:rsidR="00280BDF" w:rsidRDefault="00280BDF" w:rsidP="00280BDF"/>
          <w:p w14:paraId="619F55BE" w14:textId="77777777" w:rsidR="00280BDF" w:rsidRDefault="00280BDF" w:rsidP="00280BDF"/>
        </w:tc>
      </w:tr>
      <w:tr w:rsidR="00280BDF" w:rsidRPr="00F9663C" w14:paraId="23BA3118" w14:textId="77777777" w:rsidTr="00BD2F4A">
        <w:trPr>
          <w:trHeight w:val="343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A56E" w14:textId="46FBFE77" w:rsidR="00280BDF" w:rsidRDefault="00280BDF" w:rsidP="00280BDF">
            <w:r>
              <w:rPr>
                <w:rFonts w:hint="eastAsia"/>
              </w:rPr>
              <w:t>（５）運営委員会の状況</w:t>
            </w:r>
            <w:r w:rsidR="008E7A8E">
              <w:rPr>
                <w:rFonts w:hint="eastAsia"/>
              </w:rPr>
              <w:t xml:space="preserve">　【単独・</w:t>
            </w:r>
            <w:r w:rsidR="008E7A8E">
              <w:t>NW総】</w:t>
            </w:r>
          </w:p>
          <w:p w14:paraId="4C819907" w14:textId="52A9FEFC" w:rsidR="00280BDF" w:rsidRPr="008E7A8E" w:rsidRDefault="00280BDF" w:rsidP="00BD2F4A">
            <w:pPr>
              <w:ind w:leftChars="312" w:left="603" w:firstLine="1"/>
            </w:pPr>
            <w:r>
              <w:rPr>
                <w:rFonts w:hint="eastAsia"/>
              </w:rPr>
              <w:t>※運営委員会の共同利用・共同研究拠点における位置付け・役割</w:t>
            </w:r>
            <w:r w:rsidR="008E7A8E">
              <w:rPr>
                <w:rFonts w:hint="eastAsia"/>
              </w:rPr>
              <w:t xml:space="preserve">　</w:t>
            </w:r>
          </w:p>
          <w:p w14:paraId="0C8330B8" w14:textId="22D88F17" w:rsidR="00280BDF" w:rsidRDefault="00280BDF" w:rsidP="00280BDF">
            <w:r>
              <w:rPr>
                <w:rFonts w:hint="eastAsia"/>
              </w:rPr>
              <w:t xml:space="preserve">　　　※設置規則（案）及び委員名簿（案）を別途添付</w:t>
            </w:r>
          </w:p>
          <w:p w14:paraId="2E4E36AD" w14:textId="77777777" w:rsidR="00280BDF" w:rsidRDefault="00280BDF" w:rsidP="00280BDF"/>
          <w:p w14:paraId="04DC2603" w14:textId="77777777" w:rsidR="00280BDF" w:rsidRDefault="00280BDF" w:rsidP="00280BDF"/>
          <w:p w14:paraId="69D8CC2C" w14:textId="77777777" w:rsidR="00280BDF" w:rsidRDefault="00280BDF" w:rsidP="00280BDF"/>
          <w:p w14:paraId="071DEE1F" w14:textId="77777777" w:rsidR="00280BDF" w:rsidRDefault="00280BDF" w:rsidP="00280BDF"/>
          <w:p w14:paraId="747A9002" w14:textId="77777777" w:rsidR="00280BDF" w:rsidRDefault="00280BDF" w:rsidP="00280BDF"/>
          <w:p w14:paraId="0E34FAEC" w14:textId="77777777" w:rsidR="00280BDF" w:rsidRDefault="00280BDF" w:rsidP="00280BDF"/>
          <w:p w14:paraId="012C46E6" w14:textId="77777777" w:rsidR="00280BDF" w:rsidRDefault="00280BDF" w:rsidP="00280BDF"/>
          <w:p w14:paraId="7808455D" w14:textId="77777777" w:rsidR="00280BDF" w:rsidRDefault="00280BDF" w:rsidP="00280BDF"/>
          <w:p w14:paraId="25CC2528" w14:textId="77777777" w:rsidR="00280BDF" w:rsidRDefault="00280BDF" w:rsidP="00280BDF"/>
        </w:tc>
      </w:tr>
      <w:tr w:rsidR="00280BDF" w:rsidRPr="00F9663C" w14:paraId="432D8EAA" w14:textId="77777777" w:rsidTr="00BD2F4A">
        <w:trPr>
          <w:trHeight w:val="343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F7BA" w14:textId="44ECC203" w:rsidR="00280BDF" w:rsidRPr="00BD2F4A" w:rsidRDefault="00280BDF" w:rsidP="00280BDF">
            <w:r w:rsidRPr="00BD2F4A">
              <w:rPr>
                <w:rFonts w:hint="eastAsia"/>
              </w:rPr>
              <w:t>（６）国際的な動向を把握し、運営に反映するための体制整備の状況【単独・</w:t>
            </w:r>
            <w:r w:rsidRPr="00BD2F4A">
              <w:t>NW総・NW個】</w:t>
            </w:r>
          </w:p>
          <w:p w14:paraId="26A023BC" w14:textId="122A455C" w:rsidR="00280BDF" w:rsidRPr="00BD2F4A" w:rsidRDefault="00280BDF" w:rsidP="00280BDF">
            <w:r w:rsidRPr="00BD2F4A">
              <w:rPr>
                <w:rFonts w:hint="eastAsia"/>
              </w:rPr>
              <w:t xml:space="preserve">　　　≪国際</w:t>
            </w:r>
            <w:r w:rsidR="008E7A8E" w:rsidRPr="00BD2F4A">
              <w:rPr>
                <w:rFonts w:hint="eastAsia"/>
              </w:rPr>
              <w:t>性</w:t>
            </w:r>
            <w:r w:rsidRPr="00BD2F4A">
              <w:rPr>
                <w:rFonts w:hint="eastAsia"/>
              </w:rPr>
              <w:t>の観点≫</w:t>
            </w:r>
          </w:p>
          <w:p w14:paraId="04B46FFE" w14:textId="77777777" w:rsidR="00280BDF" w:rsidRPr="00BD2F4A" w:rsidRDefault="00280BDF" w:rsidP="00280BDF">
            <w:pPr>
              <w:rPr>
                <w:color w:val="FF0000"/>
              </w:rPr>
            </w:pPr>
          </w:p>
          <w:p w14:paraId="2E05670C" w14:textId="77777777" w:rsidR="00280BDF" w:rsidRDefault="00280BDF" w:rsidP="00280BDF"/>
          <w:p w14:paraId="6F4C6680" w14:textId="77777777" w:rsidR="00280BDF" w:rsidRDefault="00280BDF" w:rsidP="00280BDF"/>
          <w:p w14:paraId="3B13F1BE" w14:textId="77777777" w:rsidR="00280BDF" w:rsidRDefault="00280BDF" w:rsidP="00280BDF"/>
          <w:p w14:paraId="6D758A48" w14:textId="77777777" w:rsidR="00280BDF" w:rsidRDefault="00280BDF" w:rsidP="00280BDF"/>
          <w:p w14:paraId="650B22B0" w14:textId="77777777" w:rsidR="00280BDF" w:rsidRDefault="00280BDF" w:rsidP="00280BDF"/>
          <w:p w14:paraId="63A45D33" w14:textId="77777777" w:rsidR="00280BDF" w:rsidRDefault="00280BDF" w:rsidP="00280BDF"/>
          <w:p w14:paraId="68407E3E" w14:textId="77777777" w:rsidR="00280BDF" w:rsidRDefault="00280BDF" w:rsidP="00280BDF"/>
          <w:p w14:paraId="361B6359" w14:textId="77777777" w:rsidR="00280BDF" w:rsidRDefault="00280BDF" w:rsidP="00280BDF"/>
          <w:p w14:paraId="78E305C1" w14:textId="77777777" w:rsidR="00280BDF" w:rsidRDefault="00280BDF" w:rsidP="00280BDF"/>
          <w:p w14:paraId="76DE2490" w14:textId="77777777" w:rsidR="00280BDF" w:rsidRDefault="00280BDF" w:rsidP="00280BDF"/>
        </w:tc>
      </w:tr>
    </w:tbl>
    <w:p w14:paraId="33C46B4F" w14:textId="77777777" w:rsidR="00474D83" w:rsidRDefault="00474D83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350"/>
        <w:gridCol w:w="2300"/>
        <w:gridCol w:w="1158"/>
        <w:gridCol w:w="2674"/>
      </w:tblGrid>
      <w:tr w:rsidR="008D78FC" w:rsidRPr="00F9663C" w14:paraId="41678023" w14:textId="77777777" w:rsidTr="00BD2F4A">
        <w:trPr>
          <w:trHeight w:val="232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01E4E" w14:textId="32BA6513" w:rsidR="008D78FC" w:rsidRPr="00F9663C" w:rsidRDefault="008D78FC" w:rsidP="00221F39">
            <w:r w:rsidRPr="00F9663C">
              <w:rPr>
                <w:rFonts w:hint="eastAsia"/>
              </w:rPr>
              <w:t>３．共同利用・共同研究の状況</w:t>
            </w:r>
          </w:p>
        </w:tc>
      </w:tr>
      <w:tr w:rsidR="00235D3B" w:rsidRPr="00F9663C" w14:paraId="609F1E96" w14:textId="77777777" w:rsidTr="00BD2F4A">
        <w:trPr>
          <w:trHeight w:val="1396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CE858" w14:textId="0501E0E3" w:rsidR="00235D3B" w:rsidRPr="00F9663C" w:rsidRDefault="001938CC" w:rsidP="00221F39">
            <w:r>
              <w:rPr>
                <w:rFonts w:hint="eastAsia"/>
              </w:rPr>
              <w:t>（</w:t>
            </w:r>
            <w:r w:rsidR="00261ECF">
              <w:rPr>
                <w:rFonts w:hint="eastAsia"/>
              </w:rPr>
              <w:t>１</w:t>
            </w:r>
            <w:r w:rsidR="00235D3B" w:rsidRPr="00F9663C">
              <w:rPr>
                <w:rFonts w:hint="eastAsia"/>
              </w:rPr>
              <w:t>）共同利用・共同研究の課題の公募方法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2D1A6045" w14:textId="77777777" w:rsidR="008A564D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共同利用・</w:t>
            </w:r>
            <w:r w:rsidR="00A408D6" w:rsidRPr="00F9663C">
              <w:rPr>
                <w:rFonts w:hint="eastAsia"/>
              </w:rPr>
              <w:t>共同研究</w:t>
            </w:r>
            <w:r w:rsidR="00E948BF" w:rsidRPr="00F9663C">
              <w:rPr>
                <w:rFonts w:hint="eastAsia"/>
              </w:rPr>
              <w:t>拠点として</w:t>
            </w:r>
            <w:r w:rsidR="006B123B" w:rsidRPr="00F9663C">
              <w:rPr>
                <w:rFonts w:hint="eastAsia"/>
              </w:rPr>
              <w:t>の研究課題</w:t>
            </w:r>
            <w:r w:rsidR="00316D11" w:rsidRPr="00F9663C">
              <w:rPr>
                <w:rFonts w:hint="eastAsia"/>
              </w:rPr>
              <w:t>等</w:t>
            </w:r>
            <w:r w:rsidR="006B123B" w:rsidRPr="00F9663C">
              <w:rPr>
                <w:rFonts w:hint="eastAsia"/>
              </w:rPr>
              <w:t>の公募・採択方法</w:t>
            </w:r>
          </w:p>
          <w:p w14:paraId="67EC0AE9" w14:textId="77777777" w:rsidR="00316D11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DC5BD1">
              <w:rPr>
                <w:rFonts w:hint="eastAsia"/>
              </w:rPr>
              <w:t>採択を審議する組織の設置規則（案）及び委員名簿（案）を別途添付</w:t>
            </w:r>
          </w:p>
          <w:p w14:paraId="656B704C" w14:textId="77777777" w:rsidR="00C277DF" w:rsidRDefault="00C277DF" w:rsidP="00221F39"/>
          <w:p w14:paraId="65C003C6" w14:textId="77777777" w:rsidR="00666031" w:rsidRDefault="00666031" w:rsidP="00221F39"/>
          <w:p w14:paraId="125DBFEA" w14:textId="77777777" w:rsidR="00666031" w:rsidRDefault="00666031" w:rsidP="00221F39"/>
          <w:p w14:paraId="31982696" w14:textId="77777777" w:rsidR="002352A8" w:rsidRDefault="002352A8" w:rsidP="00221F39"/>
          <w:p w14:paraId="350D1346" w14:textId="77777777" w:rsidR="002352A8" w:rsidRDefault="002352A8" w:rsidP="00221F39"/>
          <w:p w14:paraId="51A9228B" w14:textId="77777777" w:rsidR="00235D3B" w:rsidRPr="00F9663C" w:rsidRDefault="00235D3B" w:rsidP="00221F39"/>
        </w:tc>
      </w:tr>
      <w:tr w:rsidR="00C161D8" w:rsidRPr="00F9663C" w14:paraId="3467473C" w14:textId="77777777" w:rsidTr="00BD2F4A">
        <w:trPr>
          <w:trHeight w:val="1396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2D29" w14:textId="0BE8CA93" w:rsidR="00C161D8" w:rsidRDefault="00C161D8" w:rsidP="00221F39">
            <w:r>
              <w:rPr>
                <w:rFonts w:hint="eastAsia"/>
              </w:rPr>
              <w:t>（</w:t>
            </w:r>
            <w:r w:rsidR="00261ECF">
              <w:rPr>
                <w:rFonts w:hint="eastAsia"/>
              </w:rPr>
              <w:t>２</w:t>
            </w:r>
            <w:r>
              <w:rPr>
                <w:rFonts w:hint="eastAsia"/>
              </w:rPr>
              <w:t>）共同利用・共同研究の参加者に対する支援体制【単独・NW総・NW個】</w:t>
            </w:r>
          </w:p>
          <w:p w14:paraId="593AF6A7" w14:textId="55CECBCD" w:rsidR="00261ECF" w:rsidRDefault="00C161D8" w:rsidP="00221F39">
            <w:r>
              <w:rPr>
                <w:rFonts w:hint="eastAsia"/>
              </w:rPr>
              <w:t xml:space="preserve">　　　</w:t>
            </w:r>
            <w:r w:rsidR="00261ECF">
              <w:rPr>
                <w:rFonts w:hint="eastAsia"/>
              </w:rPr>
              <w:t>※共同利用・共同研究拠点に参加する研究者への支援者数</w:t>
            </w:r>
          </w:p>
          <w:p w14:paraId="65584F32" w14:textId="542CE430" w:rsidR="00C161D8" w:rsidRDefault="00C161D8" w:rsidP="00BD2F4A">
            <w:pPr>
              <w:ind w:firstLineChars="300" w:firstLine="580"/>
            </w:pPr>
            <w:r>
              <w:rPr>
                <w:rFonts w:hint="eastAsia"/>
              </w:rPr>
              <w:t>※研究室等の提供状況　等</w:t>
            </w:r>
          </w:p>
          <w:p w14:paraId="55CC287B" w14:textId="77777777" w:rsidR="00C161D8" w:rsidRDefault="00C161D8" w:rsidP="00221F39"/>
          <w:p w14:paraId="7FC9D94B" w14:textId="77777777" w:rsidR="00C161D8" w:rsidRDefault="00C161D8" w:rsidP="00221F39"/>
          <w:p w14:paraId="44889C59" w14:textId="77777777" w:rsidR="00C161D8" w:rsidRDefault="00C161D8" w:rsidP="00221F39"/>
          <w:p w14:paraId="1D2ABD9D" w14:textId="77777777" w:rsidR="00C161D8" w:rsidRDefault="00C161D8" w:rsidP="00221F39"/>
          <w:p w14:paraId="75290094" w14:textId="77777777" w:rsidR="00C161D8" w:rsidRDefault="00C161D8" w:rsidP="00221F39"/>
          <w:p w14:paraId="133A0890" w14:textId="0CC72B5F" w:rsidR="00C161D8" w:rsidRDefault="00C161D8" w:rsidP="00221F39"/>
        </w:tc>
      </w:tr>
      <w:tr w:rsidR="00D60CD5" w:rsidRPr="00F9663C" w14:paraId="6B794E01" w14:textId="77777777" w:rsidTr="00BD2F4A">
        <w:trPr>
          <w:trHeight w:val="153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5681" w14:textId="341D16BE" w:rsidR="00D60CD5" w:rsidRPr="00F9663C" w:rsidRDefault="001938CC" w:rsidP="00221F39">
            <w:r>
              <w:rPr>
                <w:rFonts w:hint="eastAsia"/>
              </w:rPr>
              <w:t>（</w:t>
            </w:r>
            <w:r w:rsidR="00261ECF">
              <w:rPr>
                <w:rFonts w:hint="eastAsia"/>
              </w:rPr>
              <w:t>３</w:t>
            </w:r>
            <w:r w:rsidR="006B123B" w:rsidRPr="00F9663C">
              <w:rPr>
                <w:rFonts w:hint="eastAsia"/>
              </w:rPr>
              <w:t>）共同利用・共同研究に関する情報提供</w:t>
            </w:r>
            <w:r w:rsidR="008A564D" w:rsidRPr="00F9663C">
              <w:rPr>
                <w:rFonts w:hint="eastAsia"/>
              </w:rPr>
              <w:t>・情報発信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71B46FEC" w14:textId="77777777" w:rsidR="006B123B" w:rsidRPr="00F9663C" w:rsidRDefault="00464341" w:rsidP="00221F39">
            <w:r w:rsidRPr="00F9663C">
              <w:rPr>
                <w:rFonts w:hint="eastAsia"/>
              </w:rPr>
              <w:t xml:space="preserve">　　　※</w:t>
            </w:r>
            <w:r w:rsidR="008A564D" w:rsidRPr="00F9663C">
              <w:rPr>
                <w:rFonts w:hint="eastAsia"/>
              </w:rPr>
              <w:t>共同利用・共同研究に関する情報</w:t>
            </w:r>
            <w:r w:rsidR="006B123B" w:rsidRPr="00F9663C">
              <w:rPr>
                <w:rFonts w:hint="eastAsia"/>
              </w:rPr>
              <w:t>提供の</w:t>
            </w:r>
            <w:r w:rsidR="00AF45D2">
              <w:rPr>
                <w:rFonts w:hint="eastAsia"/>
              </w:rPr>
              <w:t>内容・</w:t>
            </w:r>
            <w:r w:rsidR="002634F7" w:rsidRPr="00F9663C">
              <w:rPr>
                <w:rFonts w:hint="eastAsia"/>
              </w:rPr>
              <w:t>方法</w:t>
            </w:r>
          </w:p>
          <w:p w14:paraId="3236A181" w14:textId="77777777" w:rsidR="006B123B" w:rsidRDefault="00464341" w:rsidP="00221F39">
            <w:r w:rsidRPr="00F9663C">
              <w:rPr>
                <w:rFonts w:hint="eastAsia"/>
              </w:rPr>
              <w:t xml:space="preserve">　　　※</w:t>
            </w:r>
            <w:r w:rsidR="006B123B" w:rsidRPr="00F9663C">
              <w:rPr>
                <w:rFonts w:hint="eastAsia"/>
              </w:rPr>
              <w:t>共同利用・共同研究による研究成果の</w:t>
            </w:r>
            <w:r w:rsidR="008A564D" w:rsidRPr="00F9663C">
              <w:rPr>
                <w:rFonts w:hint="eastAsia"/>
              </w:rPr>
              <w:t>情報</w:t>
            </w:r>
            <w:r w:rsidR="006B123B" w:rsidRPr="00F9663C">
              <w:rPr>
                <w:rFonts w:hint="eastAsia"/>
              </w:rPr>
              <w:t>発信の仕組み</w:t>
            </w:r>
          </w:p>
          <w:p w14:paraId="74DE9393" w14:textId="77777777" w:rsidR="00D60CD5" w:rsidRDefault="00D60CD5" w:rsidP="00221F39"/>
          <w:p w14:paraId="19D053B5" w14:textId="77777777" w:rsidR="007408E6" w:rsidRDefault="007408E6" w:rsidP="00221F39"/>
          <w:p w14:paraId="68281068" w14:textId="77777777" w:rsidR="007408E6" w:rsidRDefault="007408E6" w:rsidP="00221F39"/>
          <w:p w14:paraId="640A54D3" w14:textId="77777777" w:rsidR="007408E6" w:rsidRDefault="007408E6" w:rsidP="00221F39"/>
          <w:p w14:paraId="7B6503D5" w14:textId="77777777" w:rsidR="002352A8" w:rsidRPr="00F9663C" w:rsidRDefault="002352A8" w:rsidP="00221F39"/>
          <w:p w14:paraId="6D50F2C5" w14:textId="77777777" w:rsidR="00D60CD5" w:rsidRDefault="00D60CD5" w:rsidP="00221F39"/>
          <w:p w14:paraId="557E5B16" w14:textId="77777777" w:rsidR="00113CE1" w:rsidRPr="00F9663C" w:rsidRDefault="00113CE1" w:rsidP="00221F39"/>
        </w:tc>
      </w:tr>
      <w:tr w:rsidR="006B123B" w:rsidRPr="00F9663C" w14:paraId="369F590C" w14:textId="77777777" w:rsidTr="00BD2F4A">
        <w:trPr>
          <w:trHeight w:val="643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27599" w14:textId="5AFE4C4A" w:rsidR="006B123B" w:rsidRPr="00F9663C" w:rsidRDefault="001938CC" w:rsidP="00221F39">
            <w:r>
              <w:rPr>
                <w:rFonts w:hint="eastAsia"/>
              </w:rPr>
              <w:t>（</w:t>
            </w:r>
            <w:r w:rsidR="00261ECF">
              <w:rPr>
                <w:rFonts w:hint="eastAsia"/>
              </w:rPr>
              <w:t>４</w:t>
            </w:r>
            <w:r w:rsidR="006B123B" w:rsidRPr="00F9663C">
              <w:rPr>
                <w:rFonts w:hint="eastAsia"/>
              </w:rPr>
              <w:t>）</w:t>
            </w:r>
            <w:r w:rsidR="00F9663C" w:rsidRPr="00F9663C">
              <w:rPr>
                <w:rFonts w:hint="eastAsia"/>
              </w:rPr>
              <w:t>単年度の共同利用・共同研究への参加が見込まれる関連研究者数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04564487" w14:textId="77777777" w:rsidR="006B123B" w:rsidRPr="00F9663C" w:rsidRDefault="006B123B" w:rsidP="00221F39"/>
          <w:p w14:paraId="7C8FAFA1" w14:textId="77777777" w:rsidR="006B123B" w:rsidRDefault="006B123B" w:rsidP="00221F39"/>
          <w:p w14:paraId="6CC0038D" w14:textId="77777777" w:rsidR="007408E6" w:rsidRDefault="007408E6" w:rsidP="00221F39"/>
          <w:p w14:paraId="1D5523BF" w14:textId="77777777" w:rsidR="002352A8" w:rsidRDefault="002352A8" w:rsidP="00221F39"/>
          <w:p w14:paraId="651D6796" w14:textId="77777777" w:rsidR="00951D84" w:rsidRDefault="00951D84" w:rsidP="00221F39"/>
          <w:p w14:paraId="66492309" w14:textId="77777777" w:rsidR="002352A8" w:rsidRDefault="002352A8" w:rsidP="00221F39"/>
          <w:p w14:paraId="1ED20981" w14:textId="77777777" w:rsidR="002352A8" w:rsidRPr="00F9663C" w:rsidRDefault="002352A8" w:rsidP="00221F39"/>
          <w:p w14:paraId="7AC36FA7" w14:textId="77777777" w:rsidR="00666031" w:rsidRPr="00F9663C" w:rsidRDefault="00666031" w:rsidP="00221F39"/>
        </w:tc>
      </w:tr>
      <w:tr w:rsidR="00261ECF" w:rsidRPr="00F9663C" w14:paraId="3004D46D" w14:textId="77777777" w:rsidTr="00BD2F4A">
        <w:trPr>
          <w:trHeight w:val="643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75B5" w14:textId="0219677D" w:rsidR="00261ECF" w:rsidRDefault="00261ECF" w:rsidP="00221F39">
            <w:r>
              <w:rPr>
                <w:rFonts w:hint="eastAsia"/>
              </w:rPr>
              <w:t>（５）若手研究者の育成のための取組</w:t>
            </w:r>
            <w:r w:rsidR="008E7A8E">
              <w:rPr>
                <w:rFonts w:hint="eastAsia"/>
              </w:rPr>
              <w:t>【単独・NW総】</w:t>
            </w:r>
          </w:p>
          <w:p w14:paraId="2FB9888A" w14:textId="77777777" w:rsidR="00261ECF" w:rsidRDefault="00261ECF" w:rsidP="00221F39"/>
          <w:p w14:paraId="7E0FC777" w14:textId="77777777" w:rsidR="00261ECF" w:rsidRDefault="00261ECF" w:rsidP="00221F39"/>
          <w:p w14:paraId="0940B08B" w14:textId="77777777" w:rsidR="00261ECF" w:rsidRDefault="00261ECF" w:rsidP="00221F39"/>
          <w:p w14:paraId="2DC5D47C" w14:textId="77777777" w:rsidR="00951D84" w:rsidRDefault="00951D84" w:rsidP="00221F39"/>
          <w:p w14:paraId="205BBF50" w14:textId="77777777" w:rsidR="00261ECF" w:rsidRDefault="00261ECF" w:rsidP="00221F39"/>
          <w:p w14:paraId="583AC7A5" w14:textId="77777777" w:rsidR="00261ECF" w:rsidRDefault="00261ECF" w:rsidP="00221F39"/>
          <w:p w14:paraId="48C7CFBD" w14:textId="77777777" w:rsidR="00261ECF" w:rsidRDefault="00261ECF" w:rsidP="00221F39"/>
          <w:p w14:paraId="46792171" w14:textId="6D1ACA7C" w:rsidR="00261ECF" w:rsidRDefault="00261ECF" w:rsidP="00221F39"/>
        </w:tc>
      </w:tr>
      <w:tr w:rsidR="00261ECF" w:rsidRPr="00F9663C" w14:paraId="56BF709B" w14:textId="77777777" w:rsidTr="00BD2F4A">
        <w:trPr>
          <w:trHeight w:val="643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62508" w14:textId="2ECCB258" w:rsidR="00261ECF" w:rsidRPr="00BD2F4A" w:rsidRDefault="00261ECF" w:rsidP="00221F39">
            <w:r w:rsidRPr="00BD2F4A">
              <w:rPr>
                <w:rFonts w:hint="eastAsia"/>
              </w:rPr>
              <w:lastRenderedPageBreak/>
              <w:t>（６）将来の国際的な研究ネットワークの核となる若手研究者の育成のための取組</w:t>
            </w:r>
            <w:r w:rsidR="008E7A8E" w:rsidRPr="00BD2F4A">
              <w:rPr>
                <w:rFonts w:hint="eastAsia"/>
              </w:rPr>
              <w:t xml:space="preserve">　【単独・</w:t>
            </w:r>
            <w:r w:rsidR="008E7A8E" w:rsidRPr="00BD2F4A">
              <w:t>NW総】</w:t>
            </w:r>
          </w:p>
          <w:p w14:paraId="4A5887EE" w14:textId="2CDC06FB" w:rsidR="00261ECF" w:rsidRPr="00BD2F4A" w:rsidRDefault="00261ECF" w:rsidP="00221F39">
            <w:r w:rsidRPr="00BD2F4A">
              <w:rPr>
                <w:rFonts w:hint="eastAsia"/>
              </w:rPr>
              <w:t xml:space="preserve">　　　≪国際</w:t>
            </w:r>
            <w:r w:rsidR="008E7A8E" w:rsidRPr="00BD2F4A">
              <w:rPr>
                <w:rFonts w:hint="eastAsia"/>
              </w:rPr>
              <w:t>性</w:t>
            </w:r>
            <w:r w:rsidRPr="00BD2F4A">
              <w:rPr>
                <w:rFonts w:hint="eastAsia"/>
              </w:rPr>
              <w:t>の観点≫</w:t>
            </w:r>
          </w:p>
          <w:p w14:paraId="284CD514" w14:textId="3F979565" w:rsidR="00261ECF" w:rsidRPr="00BD2F4A" w:rsidRDefault="00261ECF" w:rsidP="00221F39">
            <w:r w:rsidRPr="00BD2F4A">
              <w:rPr>
                <w:rFonts w:hint="eastAsia"/>
              </w:rPr>
              <w:t xml:space="preserve">　　　※若手研究者の自立支援や登用を進めるための環境整備の状況</w:t>
            </w:r>
          </w:p>
          <w:p w14:paraId="5671C770" w14:textId="20B17854" w:rsidR="00261ECF" w:rsidRPr="00BD2F4A" w:rsidRDefault="00261ECF" w:rsidP="00221F39">
            <w:r w:rsidRPr="00BD2F4A">
              <w:rPr>
                <w:rFonts w:hint="eastAsia"/>
              </w:rPr>
              <w:t xml:space="preserve">　　　※国内外の大学院生の教育に対する関与</w:t>
            </w:r>
          </w:p>
          <w:p w14:paraId="5EE08AD3" w14:textId="77777777" w:rsidR="00261ECF" w:rsidRDefault="00261ECF" w:rsidP="00221F39"/>
          <w:p w14:paraId="770E030C" w14:textId="77777777" w:rsidR="00261ECF" w:rsidRDefault="00261ECF" w:rsidP="00221F39"/>
          <w:p w14:paraId="7DEABF00" w14:textId="77777777" w:rsidR="00261ECF" w:rsidRDefault="00261ECF" w:rsidP="00221F39"/>
          <w:p w14:paraId="010ACB1D" w14:textId="77777777" w:rsidR="00261ECF" w:rsidRDefault="00261ECF" w:rsidP="00221F39"/>
          <w:p w14:paraId="0EF31F46" w14:textId="77777777" w:rsidR="00261ECF" w:rsidRDefault="00261ECF" w:rsidP="00221F39"/>
          <w:p w14:paraId="093F1897" w14:textId="77777777" w:rsidR="00261ECF" w:rsidRDefault="00261ECF" w:rsidP="00221F39"/>
          <w:p w14:paraId="38D14E96" w14:textId="77777777" w:rsidR="00261ECF" w:rsidRDefault="00261ECF" w:rsidP="00221F39"/>
          <w:p w14:paraId="2EF3B6FA" w14:textId="649046BB" w:rsidR="00261ECF" w:rsidRDefault="00261ECF" w:rsidP="00221F39"/>
        </w:tc>
      </w:tr>
      <w:tr w:rsidR="00995D02" w:rsidRPr="00F9663C" w14:paraId="09A6332C" w14:textId="77777777" w:rsidTr="00BD2F4A">
        <w:trPr>
          <w:trHeight w:val="16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A27F31C" w14:textId="77777777" w:rsidR="00995D02" w:rsidRPr="00F9663C" w:rsidRDefault="006B123B" w:rsidP="006B123B">
            <w:r w:rsidRPr="00F9663C">
              <w:rPr>
                <w:rFonts w:hint="eastAsia"/>
              </w:rPr>
              <w:t>４．</w:t>
            </w:r>
            <w:r w:rsidR="00804B27" w:rsidRPr="00F9663C">
              <w:rPr>
                <w:rFonts w:hint="eastAsia"/>
              </w:rPr>
              <w:t>研究者コミュニティの状況</w:t>
            </w:r>
          </w:p>
        </w:tc>
      </w:tr>
      <w:tr w:rsidR="006B123B" w:rsidRPr="00F9663C" w14:paraId="1909EC27" w14:textId="77777777" w:rsidTr="00BD2F4A">
        <w:trPr>
          <w:trHeight w:val="103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B68A123" w14:textId="20DB7415" w:rsidR="00525EED" w:rsidRDefault="00525EED" w:rsidP="00525EED">
            <w:r>
              <w:rPr>
                <w:rFonts w:hint="eastAsia"/>
              </w:rPr>
              <w:t>（１）関連する研究者コミュニティの状況等</w:t>
            </w:r>
          </w:p>
          <w:p w14:paraId="4805C2BA" w14:textId="7E0F48CB" w:rsidR="006B123B" w:rsidRPr="00F9663C" w:rsidRDefault="00464341" w:rsidP="00525EED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関連する研究者コミュニティの分野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200C25B3" w14:textId="77777777" w:rsidR="006B123B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関連する学会</w:t>
            </w:r>
            <w:r w:rsidR="00E948BF" w:rsidRPr="00F9663C">
              <w:rPr>
                <w:rFonts w:hint="eastAsia"/>
              </w:rPr>
              <w:t>等の名称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0D0F0C7D" w14:textId="77777777" w:rsidR="006B123B" w:rsidRPr="00F9663C" w:rsidRDefault="00464341" w:rsidP="00B54C1C">
            <w:pPr>
              <w:ind w:leftChars="300" w:left="773" w:hangingChars="100" w:hanging="193"/>
            </w:pPr>
            <w:r w:rsidRPr="00F9663C">
              <w:rPr>
                <w:rFonts w:hint="eastAsia"/>
              </w:rPr>
              <w:t>※</w:t>
            </w:r>
            <w:r w:rsidR="00DC5BD1">
              <w:rPr>
                <w:rFonts w:hint="eastAsia"/>
              </w:rPr>
              <w:t>研究者コミュニティからの要望の概要（要望書等</w:t>
            </w:r>
            <w:r w:rsidR="00F1002D">
              <w:rPr>
                <w:rFonts w:hint="eastAsia"/>
              </w:rPr>
              <w:t>(様式任意)</w:t>
            </w:r>
            <w:r w:rsidR="00DC5BD1">
              <w:rPr>
                <w:rFonts w:hint="eastAsia"/>
              </w:rPr>
              <w:t>を</w:t>
            </w:r>
            <w:r w:rsidR="006B123B" w:rsidRPr="00F9663C">
              <w:rPr>
                <w:rFonts w:hint="eastAsia"/>
              </w:rPr>
              <w:t>別途添付）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155EBD54" w14:textId="68C1A7D8" w:rsidR="00F1002D" w:rsidRPr="00F9663C" w:rsidRDefault="00F1002D" w:rsidP="00F1002D">
            <w:pPr>
              <w:ind w:leftChars="300" w:left="773" w:hangingChars="100" w:hanging="193"/>
            </w:pPr>
            <w:r>
              <w:rPr>
                <w:rFonts w:hint="eastAsia"/>
              </w:rPr>
              <w:t>※</w:t>
            </w:r>
            <w:r w:rsidR="000E110F" w:rsidRPr="000E110F">
              <w:rPr>
                <w:rFonts w:hint="eastAsia"/>
              </w:rPr>
              <w:t>要望書等を作成した学会等に関</w:t>
            </w:r>
            <w:r w:rsidR="000E110F">
              <w:rPr>
                <w:rFonts w:hint="eastAsia"/>
              </w:rPr>
              <w:t>する</w:t>
            </w:r>
            <w:r w:rsidR="000E110F" w:rsidRPr="000E110F">
              <w:rPr>
                <w:rFonts w:hint="eastAsia"/>
              </w:rPr>
              <w:t>、コミュニティの規模を含め、当該研究分野における位置付け等が分かる内容</w:t>
            </w:r>
            <w:r>
              <w:rPr>
                <w:rFonts w:hint="eastAsia"/>
              </w:rPr>
              <w:t>【単独・NW総】</w:t>
            </w:r>
          </w:p>
          <w:p w14:paraId="6E91EF8B" w14:textId="77777777" w:rsidR="00666031" w:rsidRPr="00F1002D" w:rsidRDefault="00666031" w:rsidP="00BC09B8"/>
          <w:p w14:paraId="6F9F91E4" w14:textId="77777777" w:rsidR="002352A8" w:rsidRDefault="002352A8" w:rsidP="00BC09B8"/>
          <w:p w14:paraId="57ACD555" w14:textId="77777777" w:rsidR="007408E6" w:rsidRDefault="007408E6" w:rsidP="00BC09B8"/>
          <w:p w14:paraId="1C810150" w14:textId="77777777" w:rsidR="007408E6" w:rsidRDefault="007408E6" w:rsidP="00BC09B8"/>
          <w:p w14:paraId="1C1C0EF7" w14:textId="77777777" w:rsidR="000F7AF3" w:rsidRDefault="000F7AF3" w:rsidP="00BC09B8"/>
          <w:p w14:paraId="7B76D658" w14:textId="77777777" w:rsidR="00666031" w:rsidRPr="00F9663C" w:rsidRDefault="00666031" w:rsidP="00BC09B8"/>
        </w:tc>
      </w:tr>
      <w:tr w:rsidR="00E948BF" w:rsidRPr="00F9663C" w14:paraId="40DDDE60" w14:textId="77777777" w:rsidTr="00BD2F4A">
        <w:trPr>
          <w:trHeight w:val="302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CB54326" w14:textId="77777777" w:rsidR="00E948BF" w:rsidRPr="00F9663C" w:rsidRDefault="00E948BF" w:rsidP="00E948BF">
            <w:r w:rsidRPr="00F9663C">
              <w:rPr>
                <w:rFonts w:hint="eastAsia"/>
              </w:rPr>
              <w:t>５．</w:t>
            </w:r>
            <w:r w:rsidR="008D77AE" w:rsidRPr="00F9663C">
              <w:rPr>
                <w:rFonts w:hint="eastAsia"/>
              </w:rPr>
              <w:t>共同利用・共同研究拠点の運営に対する</w:t>
            </w:r>
            <w:r w:rsidRPr="00F9663C">
              <w:rPr>
                <w:rFonts w:hint="eastAsia"/>
              </w:rPr>
              <w:t>支援体制</w:t>
            </w:r>
          </w:p>
        </w:tc>
      </w:tr>
      <w:tr w:rsidR="00E948BF" w:rsidRPr="00F9663C" w14:paraId="1A932554" w14:textId="77777777" w:rsidTr="00BD2F4A">
        <w:trPr>
          <w:trHeight w:val="418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AA8CCFD" w14:textId="77777777" w:rsidR="00E948BF" w:rsidRPr="00F9663C" w:rsidRDefault="00E948BF" w:rsidP="00E948BF">
            <w:r w:rsidRPr="00F9663C">
              <w:rPr>
                <w:rFonts w:hint="eastAsia"/>
              </w:rPr>
              <w:t>（１）学内の支援体制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58CCBDA8" w14:textId="77777777" w:rsidR="00D13E7B" w:rsidRPr="00F9663C" w:rsidRDefault="00464341" w:rsidP="00C277DF">
            <w:r w:rsidRPr="00F9663C">
              <w:rPr>
                <w:rFonts w:hint="eastAsia"/>
              </w:rPr>
              <w:t xml:space="preserve">　　　※</w:t>
            </w:r>
            <w:r w:rsidR="00D13E7B" w:rsidRPr="00F9663C">
              <w:rPr>
                <w:rFonts w:hint="eastAsia"/>
              </w:rPr>
              <w:t>拠点における専任研究者･教育研究支援者等の措置状況</w:t>
            </w:r>
          </w:p>
          <w:p w14:paraId="4194B544" w14:textId="77777777" w:rsidR="00D13E7B" w:rsidRPr="00F9663C" w:rsidRDefault="00464341" w:rsidP="00C277DF">
            <w:r w:rsidRPr="00F9663C">
              <w:rPr>
                <w:rFonts w:hint="eastAsia"/>
              </w:rPr>
              <w:t xml:space="preserve">　　　※</w:t>
            </w:r>
            <w:r w:rsidR="00D13E7B" w:rsidRPr="00F9663C">
              <w:rPr>
                <w:rFonts w:hint="eastAsia"/>
              </w:rPr>
              <w:t>学内予算の配分状況　等</w:t>
            </w:r>
          </w:p>
          <w:p w14:paraId="00FAC660" w14:textId="77777777" w:rsidR="00C277DF" w:rsidRDefault="00C277DF" w:rsidP="00C277DF"/>
          <w:p w14:paraId="2F990E18" w14:textId="77777777" w:rsidR="00666031" w:rsidRDefault="00666031" w:rsidP="00C277DF"/>
          <w:p w14:paraId="1DBE718F" w14:textId="77777777" w:rsidR="000F7AF3" w:rsidRDefault="000F7AF3" w:rsidP="00C277DF"/>
          <w:p w14:paraId="2E173AD4" w14:textId="77777777" w:rsidR="002352A8" w:rsidRDefault="002352A8" w:rsidP="00C277DF"/>
          <w:p w14:paraId="3226EE5D" w14:textId="77777777" w:rsidR="00C277DF" w:rsidRPr="00F9663C" w:rsidRDefault="00C277DF" w:rsidP="00C277DF"/>
        </w:tc>
      </w:tr>
      <w:tr w:rsidR="00E948BF" w:rsidRPr="00F9663C" w14:paraId="70063A61" w14:textId="77777777" w:rsidTr="00BD2F4A">
        <w:trPr>
          <w:trHeight w:val="51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A0BBC31" w14:textId="77777777" w:rsidR="00E948BF" w:rsidRPr="00F9663C" w:rsidRDefault="00E948BF" w:rsidP="00E948BF">
            <w:r w:rsidRPr="00F9663C">
              <w:rPr>
                <w:rFonts w:hint="eastAsia"/>
              </w:rPr>
              <w:t>（２）事務体制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4F3F71E0" w14:textId="77777777" w:rsidR="00C277DF" w:rsidRPr="00F9663C" w:rsidRDefault="00464341" w:rsidP="00E948BF">
            <w:r w:rsidRPr="00F9663C">
              <w:rPr>
                <w:rFonts w:hint="eastAsia"/>
              </w:rPr>
              <w:t xml:space="preserve">　　　※</w:t>
            </w:r>
            <w:r w:rsidR="006C3D07" w:rsidRPr="00F9663C">
              <w:rPr>
                <w:rFonts w:hint="eastAsia"/>
              </w:rPr>
              <w:t>拠点</w:t>
            </w:r>
            <w:r w:rsidR="00D13E7B" w:rsidRPr="00F9663C">
              <w:rPr>
                <w:rFonts w:hint="eastAsia"/>
              </w:rPr>
              <w:t>の</w:t>
            </w:r>
            <w:r w:rsidR="006C3D07" w:rsidRPr="00F9663C">
              <w:rPr>
                <w:rFonts w:hint="eastAsia"/>
              </w:rPr>
              <w:t>事務体制</w:t>
            </w:r>
            <w:r w:rsidR="00D13E7B" w:rsidRPr="00F9663C">
              <w:rPr>
                <w:rFonts w:hint="eastAsia"/>
              </w:rPr>
              <w:t>について（組織図等を記入）</w:t>
            </w:r>
          </w:p>
          <w:p w14:paraId="5000828E" w14:textId="77777777" w:rsidR="00C277DF" w:rsidRPr="00F9663C" w:rsidRDefault="00C277DF" w:rsidP="00E948BF"/>
          <w:p w14:paraId="3E9D55CE" w14:textId="77777777" w:rsidR="00C277DF" w:rsidRDefault="00C277DF" w:rsidP="00E948BF"/>
          <w:p w14:paraId="7E28AD85" w14:textId="77777777" w:rsidR="002352A8" w:rsidRDefault="002352A8" w:rsidP="00E948BF"/>
          <w:p w14:paraId="7995B502" w14:textId="77777777" w:rsidR="00666031" w:rsidRPr="00F9663C" w:rsidRDefault="00666031" w:rsidP="00E948BF"/>
          <w:p w14:paraId="7F4E0AEE" w14:textId="77777777" w:rsidR="00C277DF" w:rsidRPr="00F9663C" w:rsidRDefault="00C277DF" w:rsidP="00E948BF"/>
        </w:tc>
      </w:tr>
      <w:tr w:rsidR="007E3A0C" w:rsidRPr="00F9663C" w14:paraId="504BB0E6" w14:textId="77777777" w:rsidTr="00BD2F4A">
        <w:trPr>
          <w:trHeight w:val="51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12FCAE8" w14:textId="1B7D5F64" w:rsidR="007E3A0C" w:rsidRDefault="007E3A0C" w:rsidP="00BD2F4A">
            <w:pPr>
              <w:ind w:left="603" w:hangingChars="312" w:hanging="603"/>
            </w:pPr>
            <w:r>
              <w:rPr>
                <w:rFonts w:hint="eastAsia"/>
              </w:rPr>
              <w:t>（３）研究活動の不正行為並びに研究費の不正使用等に係る事前防止、事後処理及び再発防止への対応【単独・NW個】</w:t>
            </w:r>
          </w:p>
          <w:p w14:paraId="6AEA39A3" w14:textId="77777777" w:rsidR="007E3A0C" w:rsidRDefault="007E3A0C" w:rsidP="00E948BF"/>
          <w:p w14:paraId="24392CBD" w14:textId="77777777" w:rsidR="007E3A0C" w:rsidRDefault="007E3A0C" w:rsidP="00E948BF"/>
          <w:p w14:paraId="7FBD4648" w14:textId="77777777" w:rsidR="007E3A0C" w:rsidRDefault="007E3A0C" w:rsidP="00E948BF"/>
          <w:p w14:paraId="2B9D8F05" w14:textId="77777777" w:rsidR="00474D83" w:rsidRDefault="00474D83" w:rsidP="00E948BF"/>
          <w:p w14:paraId="3698CC7A" w14:textId="77777777" w:rsidR="00474D83" w:rsidRDefault="00474D83" w:rsidP="00E948BF"/>
          <w:p w14:paraId="6CC157A1" w14:textId="6D3383A1" w:rsidR="00474D83" w:rsidRPr="00F9663C" w:rsidRDefault="00474D83" w:rsidP="00E948BF"/>
        </w:tc>
      </w:tr>
      <w:tr w:rsidR="00331514" w:rsidRPr="00F9663C" w14:paraId="5B1C32F9" w14:textId="77777777" w:rsidTr="00BD2F4A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8710" w14:textId="65C93C6B" w:rsidR="00331514" w:rsidRPr="00F9663C" w:rsidRDefault="00331514" w:rsidP="00331514">
            <w:r>
              <w:rPr>
                <w:rFonts w:hint="eastAsia"/>
              </w:rPr>
              <w:lastRenderedPageBreak/>
              <w:t>６</w:t>
            </w:r>
            <w:r w:rsidRPr="00F9663C">
              <w:rPr>
                <w:rFonts w:hint="eastAsia"/>
              </w:rPr>
              <w:t>．</w:t>
            </w:r>
            <w:r w:rsidR="00D56FB8">
              <w:rPr>
                <w:rFonts w:hint="eastAsia"/>
              </w:rPr>
              <w:t>各国立大学の強み・特色としての</w:t>
            </w:r>
            <w:r>
              <w:rPr>
                <w:rFonts w:hint="eastAsia"/>
              </w:rPr>
              <w:t>国立大学の機能強化への貢献</w:t>
            </w:r>
          </w:p>
        </w:tc>
      </w:tr>
      <w:tr w:rsidR="00331514" w:rsidRPr="00F9663C" w14:paraId="2D26EA27" w14:textId="77777777" w:rsidTr="00BD2F4A">
        <w:trPr>
          <w:trHeight w:val="137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334" w14:textId="77777777" w:rsidR="00331514" w:rsidRDefault="00A43B68" w:rsidP="00F37B3D">
            <w:pPr>
              <w:ind w:firstLineChars="300" w:firstLine="580"/>
            </w:pPr>
            <w:r>
              <w:rPr>
                <w:rFonts w:hint="eastAsia"/>
              </w:rPr>
              <w:t>※グローバル化やイノベーションの創出、人材の育成や流動化に関する取組等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18D6BF8C" w14:textId="77777777" w:rsidR="002352A8" w:rsidRDefault="002352A8" w:rsidP="002352A8"/>
          <w:p w14:paraId="017F28CB" w14:textId="77777777" w:rsidR="002352A8" w:rsidRDefault="002352A8" w:rsidP="002352A8"/>
          <w:p w14:paraId="064C9970" w14:textId="77777777" w:rsidR="002352A8" w:rsidRDefault="002352A8" w:rsidP="002352A8"/>
          <w:p w14:paraId="43A71F2D" w14:textId="77777777" w:rsidR="002352A8" w:rsidRDefault="002352A8" w:rsidP="002352A8"/>
          <w:p w14:paraId="7D63DD3D" w14:textId="77777777" w:rsidR="002352A8" w:rsidRDefault="002352A8" w:rsidP="002352A8"/>
          <w:p w14:paraId="7B2B7095" w14:textId="77777777" w:rsidR="002352A8" w:rsidRDefault="002352A8" w:rsidP="002352A8"/>
          <w:p w14:paraId="4C8AF50C" w14:textId="77777777" w:rsidR="002352A8" w:rsidRDefault="002352A8" w:rsidP="002352A8"/>
          <w:p w14:paraId="09E79D03" w14:textId="77777777" w:rsidR="002352A8" w:rsidRDefault="002352A8" w:rsidP="002352A8"/>
          <w:p w14:paraId="74D1BC04" w14:textId="77777777" w:rsidR="002352A8" w:rsidRPr="00A43B68" w:rsidRDefault="002352A8" w:rsidP="002352A8"/>
        </w:tc>
      </w:tr>
      <w:tr w:rsidR="00A553CA" w:rsidRPr="00F9663C" w14:paraId="79C79716" w14:textId="77777777" w:rsidTr="00BD2F4A">
        <w:trPr>
          <w:trHeight w:val="25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A805" w14:textId="1773F5A3" w:rsidR="00A553CA" w:rsidRDefault="00A553CA" w:rsidP="00D56FB8">
            <w:r>
              <w:rPr>
                <w:rFonts w:hint="eastAsia"/>
              </w:rPr>
              <w:t>７．第</w:t>
            </w:r>
            <w:r w:rsidR="00CB162B">
              <w:rPr>
                <w:rFonts w:hint="eastAsia"/>
              </w:rPr>
              <w:t>４</w:t>
            </w:r>
            <w:r>
              <w:rPr>
                <w:rFonts w:hint="eastAsia"/>
              </w:rPr>
              <w:t>期</w:t>
            </w:r>
            <w:r w:rsidR="00941176">
              <w:rPr>
                <w:rFonts w:hint="eastAsia"/>
              </w:rPr>
              <w:t>中期目標・中期計画期間</w:t>
            </w:r>
            <w:r>
              <w:rPr>
                <w:rFonts w:hint="eastAsia"/>
              </w:rPr>
              <w:t>における拠点</w:t>
            </w:r>
            <w:r w:rsidR="00D56FB8">
              <w:rPr>
                <w:rFonts w:hint="eastAsia"/>
              </w:rPr>
              <w:t>としての</w:t>
            </w:r>
            <w:r>
              <w:rPr>
                <w:rFonts w:hint="eastAsia"/>
              </w:rPr>
              <w:t>方向性</w:t>
            </w:r>
          </w:p>
        </w:tc>
      </w:tr>
      <w:tr w:rsidR="00A553CA" w:rsidRPr="00F9663C" w14:paraId="6D89ED1A" w14:textId="77777777" w:rsidTr="00BD2F4A">
        <w:trPr>
          <w:trHeight w:val="214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2DEF" w14:textId="77777777" w:rsidR="0008748E" w:rsidRDefault="00E85D6D" w:rsidP="00A553CA">
            <w:r>
              <w:rPr>
                <w:rFonts w:hint="eastAsia"/>
              </w:rPr>
              <w:t>①拠点としてどのようなミッションを持ち、</w:t>
            </w:r>
            <w:r w:rsidR="0008748E">
              <w:rPr>
                <w:rFonts w:hint="eastAsia"/>
              </w:rPr>
              <w:t>当該分野を発展させていくのか。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14:paraId="7D7B2F45" w14:textId="77777777" w:rsidR="00A553CA" w:rsidRDefault="00A553CA" w:rsidP="00A553CA"/>
          <w:p w14:paraId="79D1573C" w14:textId="77777777" w:rsidR="0008748E" w:rsidRDefault="0008748E" w:rsidP="00A553CA"/>
          <w:p w14:paraId="6F0C8BA9" w14:textId="77777777" w:rsidR="0008748E" w:rsidRDefault="0008748E" w:rsidP="00A553CA"/>
          <w:p w14:paraId="5D7460C0" w14:textId="77777777" w:rsidR="00474D83" w:rsidRDefault="00474D83" w:rsidP="00A553CA"/>
          <w:p w14:paraId="4F56BDC4" w14:textId="77777777" w:rsidR="0008748E" w:rsidRDefault="0008748E" w:rsidP="00A553CA"/>
          <w:p w14:paraId="4DBAED48" w14:textId="77777777" w:rsidR="0008748E" w:rsidRDefault="0008748E" w:rsidP="00A553CA"/>
          <w:p w14:paraId="172DBE46" w14:textId="77777777" w:rsidR="000F7AF3" w:rsidRDefault="000F7AF3" w:rsidP="00A553CA"/>
          <w:p w14:paraId="200B535D" w14:textId="77777777" w:rsidR="0008748E" w:rsidRPr="00A553CA" w:rsidRDefault="0008748E" w:rsidP="00A553CA"/>
        </w:tc>
      </w:tr>
      <w:tr w:rsidR="0008748E" w:rsidRPr="00F9663C" w14:paraId="35A7EB1E" w14:textId="77777777" w:rsidTr="00BD2F4A">
        <w:trPr>
          <w:trHeight w:val="26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F59E1E0" w14:textId="77777777" w:rsidR="0008748E" w:rsidRDefault="0008748E" w:rsidP="00A553CA">
            <w:r>
              <w:rPr>
                <w:rFonts w:hint="eastAsia"/>
              </w:rPr>
              <w:t>②大学として、拠点をどのように位置付け、今後ど</w:t>
            </w:r>
            <w:r w:rsidR="00A42BAB">
              <w:rPr>
                <w:rFonts w:hint="eastAsia"/>
              </w:rPr>
              <w:t>のように</w:t>
            </w:r>
            <w:r>
              <w:rPr>
                <w:rFonts w:hint="eastAsia"/>
              </w:rPr>
              <w:t>発展させていくのか。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163B29B7" w14:textId="77777777" w:rsidR="0008748E" w:rsidRDefault="0008748E" w:rsidP="00A553CA"/>
          <w:p w14:paraId="76BC1510" w14:textId="77777777" w:rsidR="0008748E" w:rsidRDefault="0008748E" w:rsidP="00A553CA"/>
          <w:p w14:paraId="288100DF" w14:textId="77777777" w:rsidR="0008748E" w:rsidRDefault="0008748E" w:rsidP="00A553CA"/>
          <w:p w14:paraId="780B40CD" w14:textId="77777777" w:rsidR="0008748E" w:rsidRDefault="0008748E" w:rsidP="00A553CA"/>
          <w:p w14:paraId="62C1F7D9" w14:textId="77777777" w:rsidR="0008748E" w:rsidRDefault="0008748E" w:rsidP="00A553CA"/>
          <w:p w14:paraId="464E37F1" w14:textId="77777777" w:rsidR="0008748E" w:rsidRDefault="0008748E" w:rsidP="00A553CA"/>
          <w:p w14:paraId="1FC1ADBA" w14:textId="77777777" w:rsidR="0008748E" w:rsidRDefault="0008748E" w:rsidP="00A553CA"/>
          <w:p w14:paraId="409D6A68" w14:textId="77777777" w:rsidR="0008748E" w:rsidRDefault="0008748E" w:rsidP="00A553CA"/>
          <w:p w14:paraId="7207F0A5" w14:textId="77777777" w:rsidR="00A2022E" w:rsidRDefault="00A2022E" w:rsidP="00A553CA"/>
        </w:tc>
      </w:tr>
      <w:tr w:rsidR="00B04E25" w:rsidRPr="00B54C1C" w14:paraId="74A55C97" w14:textId="77777777" w:rsidTr="005C3795">
        <w:trPr>
          <w:trHeight w:val="195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14:paraId="4A2F8626" w14:textId="4DCCD7DD" w:rsidR="00B04E25" w:rsidRPr="00B54C1C" w:rsidRDefault="00B04E25" w:rsidP="005C3795">
            <w:pPr>
              <w:jc w:val="center"/>
              <w:rPr>
                <w:kern w:val="0"/>
              </w:rPr>
            </w:pPr>
            <w:r w:rsidRPr="00B54C1C">
              <w:rPr>
                <w:rFonts w:hint="eastAsia"/>
                <w:kern w:val="0"/>
              </w:rPr>
              <w:t>事務担当責任者</w:t>
            </w:r>
            <w:r>
              <w:rPr>
                <w:rFonts w:hint="eastAsia"/>
                <w:kern w:val="0"/>
              </w:rPr>
              <w:t xml:space="preserve"> １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3A2E8F" w14:textId="77777777" w:rsidR="00B04E25" w:rsidRPr="00F9663C" w:rsidRDefault="00B04E25" w:rsidP="005C3795">
            <w:r w:rsidRPr="00B04E25">
              <w:rPr>
                <w:rFonts w:hint="eastAsia"/>
                <w:spacing w:val="21"/>
                <w:kern w:val="0"/>
                <w:fitText w:val="965" w:id="-1149604857"/>
              </w:rPr>
              <w:t>フリガ</w:t>
            </w:r>
            <w:r w:rsidRPr="00B04E25">
              <w:rPr>
                <w:rFonts w:hint="eastAsia"/>
                <w:kern w:val="0"/>
                <w:fitText w:val="965" w:id="-1149604857"/>
              </w:rPr>
              <w:t>ナ</w:t>
            </w:r>
          </w:p>
        </w:tc>
        <w:tc>
          <w:tcPr>
            <w:tcW w:w="23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18D3C0" w14:textId="77777777" w:rsidR="00B04E25" w:rsidRPr="00F9663C" w:rsidRDefault="00B04E25" w:rsidP="005C3795"/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7680689A" w14:textId="77777777" w:rsidR="00B04E25" w:rsidRPr="00F9663C" w:rsidRDefault="00B04E25" w:rsidP="005C3795">
            <w:pPr>
              <w:jc w:val="center"/>
            </w:pPr>
            <w:r w:rsidRPr="00F9663C">
              <w:rPr>
                <w:rFonts w:hint="eastAsia"/>
              </w:rPr>
              <w:t>所属部署</w:t>
            </w:r>
          </w:p>
          <w:p w14:paraId="3739E5E4" w14:textId="77777777" w:rsidR="00B04E25" w:rsidRPr="00F9663C" w:rsidRDefault="00B04E25" w:rsidP="005C3795">
            <w:pPr>
              <w:jc w:val="center"/>
            </w:pPr>
            <w:r w:rsidRPr="00B04E25">
              <w:rPr>
                <w:rFonts w:hint="eastAsia"/>
                <w:spacing w:val="36"/>
                <w:kern w:val="0"/>
                <w:fitText w:val="772" w:id="-1149604856"/>
              </w:rPr>
              <w:t>役職</w:t>
            </w:r>
            <w:r w:rsidRPr="00B04E25">
              <w:rPr>
                <w:rFonts w:hint="eastAsia"/>
                <w:spacing w:val="-1"/>
                <w:kern w:val="0"/>
                <w:fitText w:val="772" w:id="-1149604856"/>
              </w:rPr>
              <w:t>名</w:t>
            </w: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 w14:paraId="43351EBD" w14:textId="77777777" w:rsidR="00B04E25" w:rsidRPr="00F9663C" w:rsidRDefault="00B04E25" w:rsidP="005C3795"/>
          <w:p w14:paraId="67E91A5D" w14:textId="77777777" w:rsidR="00B04E25" w:rsidRPr="00B54C1C" w:rsidRDefault="00B04E25" w:rsidP="005C3795">
            <w:pPr>
              <w:rPr>
                <w:szCs w:val="21"/>
              </w:rPr>
            </w:pPr>
          </w:p>
        </w:tc>
      </w:tr>
      <w:tr w:rsidR="00B04E25" w:rsidRPr="00F9663C" w14:paraId="6373CD91" w14:textId="77777777" w:rsidTr="005C3795">
        <w:trPr>
          <w:trHeight w:val="77"/>
        </w:trPr>
        <w:tc>
          <w:tcPr>
            <w:tcW w:w="22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01E6" w14:textId="77777777" w:rsidR="00B04E25" w:rsidRPr="00B54C1C" w:rsidRDefault="00B04E25" w:rsidP="005C3795">
            <w:pPr>
              <w:rPr>
                <w:kern w:val="0"/>
              </w:rPr>
            </w:pPr>
          </w:p>
        </w:tc>
        <w:tc>
          <w:tcPr>
            <w:tcW w:w="13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B7D8B" w14:textId="77777777" w:rsidR="00B04E25" w:rsidRPr="00F9663C" w:rsidRDefault="00B04E25" w:rsidP="005C3795">
            <w:r w:rsidRPr="00B04E25">
              <w:rPr>
                <w:rFonts w:hint="eastAsia"/>
                <w:spacing w:val="272"/>
                <w:kern w:val="0"/>
                <w:fitText w:val="965" w:id="-1149604855"/>
              </w:rPr>
              <w:t>氏</w:t>
            </w:r>
            <w:r w:rsidRPr="00B04E25">
              <w:rPr>
                <w:rFonts w:hint="eastAsia"/>
                <w:kern w:val="0"/>
                <w:fitText w:val="965" w:id="-1149604855"/>
              </w:rPr>
              <w:t>名</w:t>
            </w:r>
          </w:p>
        </w:tc>
        <w:tc>
          <w:tcPr>
            <w:tcW w:w="23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BFEB0" w14:textId="77777777" w:rsidR="00B04E25" w:rsidRPr="00F9663C" w:rsidRDefault="00B04E25" w:rsidP="005C3795"/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65A76" w14:textId="77777777" w:rsidR="00B04E25" w:rsidRPr="00F9663C" w:rsidRDefault="00B04E25" w:rsidP="005C3795"/>
        </w:tc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475E" w14:textId="77777777" w:rsidR="00B04E25" w:rsidRPr="00F9663C" w:rsidRDefault="00B04E25" w:rsidP="005C3795"/>
        </w:tc>
      </w:tr>
      <w:tr w:rsidR="00B04E25" w:rsidRPr="00F9663C" w14:paraId="531F17EA" w14:textId="77777777" w:rsidTr="005C3795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6CA22D82" w14:textId="77777777" w:rsidR="00B04E25" w:rsidRPr="00B54C1C" w:rsidRDefault="00B04E25" w:rsidP="005C3795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B8BB68" w14:textId="77777777" w:rsidR="00B04E25" w:rsidRPr="00F9663C" w:rsidRDefault="00B04E25" w:rsidP="005C3795">
            <w:r w:rsidRPr="00B04E25">
              <w:rPr>
                <w:rFonts w:hint="eastAsia"/>
                <w:spacing w:val="84"/>
                <w:kern w:val="0"/>
                <w:fitText w:val="965" w:id="-1149604854"/>
              </w:rPr>
              <w:t>所在</w:t>
            </w:r>
            <w:r w:rsidRPr="00B04E25">
              <w:rPr>
                <w:rFonts w:hint="eastAsia"/>
                <w:kern w:val="0"/>
                <w:fitText w:val="965" w:id="-1149604854"/>
              </w:rPr>
              <w:t>地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5DFA3CE7" w14:textId="77777777" w:rsidR="00B04E25" w:rsidRPr="00F9663C" w:rsidRDefault="00B04E25" w:rsidP="005C3795">
            <w:r w:rsidRPr="00F9663C">
              <w:rPr>
                <w:rFonts w:hint="eastAsia"/>
              </w:rPr>
              <w:t>〒</w:t>
            </w:r>
          </w:p>
          <w:p w14:paraId="63FF45A1" w14:textId="77777777" w:rsidR="00B04E25" w:rsidRPr="00F9663C" w:rsidRDefault="00B04E25" w:rsidP="005C3795"/>
        </w:tc>
      </w:tr>
      <w:tr w:rsidR="00B04E25" w:rsidRPr="00F9663C" w14:paraId="0CE4377F" w14:textId="77777777" w:rsidTr="005C3795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6AE55175" w14:textId="77777777" w:rsidR="00B04E25" w:rsidRPr="00B54C1C" w:rsidRDefault="00B04E25" w:rsidP="005C3795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A72F375" w14:textId="77777777" w:rsidR="00B04E25" w:rsidRPr="00F9663C" w:rsidRDefault="00B04E25" w:rsidP="005C3795">
            <w:r w:rsidRPr="00B04E25">
              <w:rPr>
                <w:rFonts w:hint="eastAsia"/>
                <w:spacing w:val="84"/>
                <w:kern w:val="0"/>
                <w:fitText w:val="965" w:id="-1149604853"/>
              </w:rPr>
              <w:t>ＴＥ</w:t>
            </w:r>
            <w:r w:rsidRPr="00B04E25">
              <w:rPr>
                <w:rFonts w:hint="eastAsia"/>
                <w:kern w:val="0"/>
                <w:fitText w:val="965" w:id="-1149604853"/>
              </w:rPr>
              <w:t>Ｌ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6F2B662" w14:textId="77777777" w:rsidR="00B04E25" w:rsidRPr="00F9663C" w:rsidRDefault="00B04E25" w:rsidP="005C3795"/>
        </w:tc>
        <w:tc>
          <w:tcPr>
            <w:tcW w:w="1158" w:type="dxa"/>
            <w:shd w:val="clear" w:color="auto" w:fill="auto"/>
            <w:vAlign w:val="center"/>
          </w:tcPr>
          <w:p w14:paraId="484B9036" w14:textId="77777777" w:rsidR="00B04E25" w:rsidRPr="00F9663C" w:rsidRDefault="00B04E25" w:rsidP="005C3795">
            <w:pPr>
              <w:jc w:val="center"/>
            </w:pPr>
            <w:r w:rsidRPr="00B04E25">
              <w:rPr>
                <w:rFonts w:hint="eastAsia"/>
                <w:spacing w:val="36"/>
                <w:kern w:val="0"/>
                <w:fitText w:val="772" w:id="-1149604852"/>
              </w:rPr>
              <w:t>ＦＡ</w:t>
            </w:r>
            <w:r w:rsidRPr="00B04E25">
              <w:rPr>
                <w:rFonts w:hint="eastAsia"/>
                <w:spacing w:val="-1"/>
                <w:kern w:val="0"/>
                <w:fitText w:val="772" w:id="-1149604852"/>
              </w:rPr>
              <w:t>Ｘ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5E853D1" w14:textId="77777777" w:rsidR="00B04E25" w:rsidRPr="00F9663C" w:rsidRDefault="00B04E25" w:rsidP="005C3795"/>
        </w:tc>
      </w:tr>
      <w:tr w:rsidR="00B04E25" w:rsidRPr="00F9663C" w14:paraId="31D68266" w14:textId="77777777" w:rsidTr="005C3795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2A31A9F4" w14:textId="77777777" w:rsidR="00B04E25" w:rsidRPr="00B54C1C" w:rsidRDefault="00B04E25" w:rsidP="005C3795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51AC90" w14:textId="77777777" w:rsidR="00B04E25" w:rsidRPr="00F9663C" w:rsidRDefault="00B04E25" w:rsidP="005C3795">
            <w:r w:rsidRPr="00B04E25">
              <w:rPr>
                <w:rFonts w:hint="eastAsia"/>
                <w:spacing w:val="66"/>
                <w:kern w:val="0"/>
                <w:fitText w:val="965" w:id="-1149604851"/>
              </w:rPr>
              <w:t>E-mai</w:t>
            </w:r>
            <w:r w:rsidRPr="00B04E25">
              <w:rPr>
                <w:rFonts w:hint="eastAsia"/>
                <w:spacing w:val="5"/>
                <w:kern w:val="0"/>
                <w:fitText w:val="965" w:id="-1149604851"/>
              </w:rPr>
              <w:t>l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2E55EF9F" w14:textId="77777777" w:rsidR="00B04E25" w:rsidRPr="00F9663C" w:rsidRDefault="00B04E25" w:rsidP="005C3795"/>
        </w:tc>
      </w:tr>
      <w:tr w:rsidR="00331514" w:rsidRPr="00B54C1C" w14:paraId="02B610A4" w14:textId="77777777" w:rsidTr="00BD2F4A">
        <w:trPr>
          <w:trHeight w:val="195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14:paraId="63DD4B25" w14:textId="77777777" w:rsidR="00331514" w:rsidRDefault="00331514" w:rsidP="00B54C1C">
            <w:pPr>
              <w:jc w:val="center"/>
              <w:rPr>
                <w:kern w:val="0"/>
              </w:rPr>
            </w:pPr>
            <w:r w:rsidRPr="00B54C1C">
              <w:rPr>
                <w:rFonts w:hint="eastAsia"/>
                <w:kern w:val="0"/>
              </w:rPr>
              <w:t>事務担当責任者</w:t>
            </w:r>
            <w:r w:rsidR="00B04E25">
              <w:rPr>
                <w:rFonts w:hint="eastAsia"/>
                <w:kern w:val="0"/>
              </w:rPr>
              <w:t xml:space="preserve"> ２</w:t>
            </w:r>
          </w:p>
          <w:p w14:paraId="05F3BD70" w14:textId="581770B6" w:rsidR="00B04E25" w:rsidRPr="00B54C1C" w:rsidRDefault="00B04E25" w:rsidP="00B54C1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（事務局</w:t>
            </w:r>
            <w:r w:rsidR="002339CE">
              <w:rPr>
                <w:rFonts w:hint="eastAsia"/>
                <w:kern w:val="0"/>
              </w:rPr>
              <w:t>（本部）</w:t>
            </w:r>
            <w:r>
              <w:rPr>
                <w:rFonts w:hint="eastAsia"/>
                <w:kern w:val="0"/>
              </w:rPr>
              <w:t>の取りまとめ事務担当者）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B71580" w14:textId="77777777" w:rsidR="00331514" w:rsidRPr="00F9663C" w:rsidRDefault="00331514" w:rsidP="00B24DF7">
            <w:r w:rsidRPr="00B54C1C">
              <w:rPr>
                <w:rFonts w:hint="eastAsia"/>
                <w:spacing w:val="21"/>
                <w:kern w:val="0"/>
                <w:fitText w:val="965" w:id="-994374144"/>
              </w:rPr>
              <w:t>フリガ</w:t>
            </w:r>
            <w:r w:rsidRPr="00B54C1C">
              <w:rPr>
                <w:rFonts w:hint="eastAsia"/>
                <w:kern w:val="0"/>
                <w:fitText w:val="965" w:id="-994374144"/>
              </w:rPr>
              <w:t>ナ</w:t>
            </w:r>
          </w:p>
        </w:tc>
        <w:tc>
          <w:tcPr>
            <w:tcW w:w="23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C0C8F5" w14:textId="77777777" w:rsidR="00331514" w:rsidRPr="00F9663C" w:rsidRDefault="00331514" w:rsidP="00B24DF7"/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22EA49C7" w14:textId="77777777" w:rsidR="00331514" w:rsidRPr="00F9663C" w:rsidRDefault="00331514" w:rsidP="00B54C1C">
            <w:pPr>
              <w:jc w:val="center"/>
            </w:pPr>
            <w:r w:rsidRPr="00F9663C">
              <w:rPr>
                <w:rFonts w:hint="eastAsia"/>
              </w:rPr>
              <w:t>所属部署</w:t>
            </w:r>
          </w:p>
          <w:p w14:paraId="111D2AFE" w14:textId="77777777" w:rsidR="00331514" w:rsidRPr="00F9663C" w:rsidRDefault="00331514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197248"/>
              </w:rPr>
              <w:t>役職</w:t>
            </w:r>
            <w:r w:rsidRPr="00B54C1C">
              <w:rPr>
                <w:rFonts w:hint="eastAsia"/>
                <w:spacing w:val="-1"/>
                <w:kern w:val="0"/>
                <w:fitText w:val="772" w:id="-994197248"/>
              </w:rPr>
              <w:t>名</w:t>
            </w: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 w14:paraId="270701A1" w14:textId="77777777" w:rsidR="00331514" w:rsidRPr="00F9663C" w:rsidRDefault="00331514" w:rsidP="00B24DF7"/>
          <w:p w14:paraId="52D64F89" w14:textId="77777777" w:rsidR="00331514" w:rsidRPr="00B54C1C" w:rsidRDefault="00331514" w:rsidP="00B24DF7">
            <w:pPr>
              <w:rPr>
                <w:szCs w:val="21"/>
              </w:rPr>
            </w:pPr>
          </w:p>
        </w:tc>
      </w:tr>
      <w:tr w:rsidR="00331514" w:rsidRPr="00F9663C" w14:paraId="3B2B0553" w14:textId="77777777" w:rsidTr="00BD2F4A">
        <w:trPr>
          <w:trHeight w:val="77"/>
        </w:trPr>
        <w:tc>
          <w:tcPr>
            <w:tcW w:w="22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91D33" w14:textId="77777777"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1FB27" w14:textId="77777777" w:rsidR="00331514" w:rsidRPr="00F9663C" w:rsidRDefault="00331514" w:rsidP="00B24DF7">
            <w:r w:rsidRPr="00B54C1C">
              <w:rPr>
                <w:rFonts w:hint="eastAsia"/>
                <w:spacing w:val="272"/>
                <w:kern w:val="0"/>
                <w:fitText w:val="965" w:id="-994374143"/>
              </w:rPr>
              <w:t>氏</w:t>
            </w:r>
            <w:r w:rsidRPr="00B54C1C">
              <w:rPr>
                <w:rFonts w:hint="eastAsia"/>
                <w:kern w:val="0"/>
                <w:fitText w:val="965" w:id="-994374143"/>
              </w:rPr>
              <w:t>名</w:t>
            </w:r>
          </w:p>
        </w:tc>
        <w:tc>
          <w:tcPr>
            <w:tcW w:w="23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CFEE7" w14:textId="77777777" w:rsidR="00331514" w:rsidRPr="00F9663C" w:rsidRDefault="00331514" w:rsidP="00B24DF7"/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C7F3" w14:textId="77777777" w:rsidR="00331514" w:rsidRPr="00F9663C" w:rsidRDefault="00331514" w:rsidP="00B24DF7"/>
        </w:tc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27B8F" w14:textId="77777777" w:rsidR="00331514" w:rsidRPr="00F9663C" w:rsidRDefault="00331514" w:rsidP="00B24DF7"/>
        </w:tc>
      </w:tr>
      <w:tr w:rsidR="00331514" w:rsidRPr="00F9663C" w14:paraId="1CCA513C" w14:textId="77777777" w:rsidTr="00BD2F4A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7C781C09" w14:textId="77777777"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D89223" w14:textId="77777777" w:rsidR="00331514" w:rsidRPr="00F9663C" w:rsidRDefault="00331514" w:rsidP="00B24DF7">
            <w:r w:rsidRPr="00B54C1C">
              <w:rPr>
                <w:rFonts w:hint="eastAsia"/>
                <w:spacing w:val="84"/>
                <w:kern w:val="0"/>
                <w:fitText w:val="965" w:id="-994374140"/>
              </w:rPr>
              <w:t>所在</w:t>
            </w:r>
            <w:r w:rsidRPr="00B54C1C">
              <w:rPr>
                <w:rFonts w:hint="eastAsia"/>
                <w:kern w:val="0"/>
                <w:fitText w:val="965" w:id="-994374140"/>
              </w:rPr>
              <w:t>地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5D6B0EC5" w14:textId="77777777" w:rsidR="00331514" w:rsidRPr="00F9663C" w:rsidRDefault="00331514" w:rsidP="00B24DF7">
            <w:r w:rsidRPr="00F9663C">
              <w:rPr>
                <w:rFonts w:hint="eastAsia"/>
              </w:rPr>
              <w:t>〒</w:t>
            </w:r>
          </w:p>
          <w:p w14:paraId="6F229566" w14:textId="77777777" w:rsidR="00331514" w:rsidRPr="00F9663C" w:rsidRDefault="00331514" w:rsidP="00B24DF7"/>
        </w:tc>
      </w:tr>
      <w:tr w:rsidR="00331514" w:rsidRPr="00F9663C" w14:paraId="718A9802" w14:textId="77777777" w:rsidTr="00BD2F4A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189B22EC" w14:textId="77777777"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76D16" w14:textId="77777777" w:rsidR="00331514" w:rsidRPr="00F9663C" w:rsidRDefault="00331514" w:rsidP="00B24DF7">
            <w:r w:rsidRPr="00B54C1C">
              <w:rPr>
                <w:rFonts w:hint="eastAsia"/>
                <w:spacing w:val="84"/>
                <w:kern w:val="0"/>
                <w:fitText w:val="965" w:id="-994374139"/>
              </w:rPr>
              <w:t>ＴＥ</w:t>
            </w:r>
            <w:r w:rsidRPr="00B54C1C">
              <w:rPr>
                <w:rFonts w:hint="eastAsia"/>
                <w:kern w:val="0"/>
                <w:fitText w:val="965" w:id="-994374139"/>
              </w:rPr>
              <w:t>Ｌ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640A50E" w14:textId="77777777" w:rsidR="00331514" w:rsidRPr="00F9663C" w:rsidRDefault="00331514" w:rsidP="00B24DF7"/>
        </w:tc>
        <w:tc>
          <w:tcPr>
            <w:tcW w:w="1158" w:type="dxa"/>
            <w:shd w:val="clear" w:color="auto" w:fill="auto"/>
            <w:vAlign w:val="center"/>
          </w:tcPr>
          <w:p w14:paraId="0908EF8B" w14:textId="77777777" w:rsidR="00331514" w:rsidRPr="00F9663C" w:rsidRDefault="00331514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74138"/>
              </w:rPr>
              <w:t>ＦＡ</w:t>
            </w:r>
            <w:r w:rsidRPr="00B54C1C">
              <w:rPr>
                <w:rFonts w:hint="eastAsia"/>
                <w:spacing w:val="-1"/>
                <w:kern w:val="0"/>
                <w:fitText w:val="772" w:id="-994374138"/>
              </w:rPr>
              <w:t>Ｘ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6DA58BA" w14:textId="77777777" w:rsidR="00331514" w:rsidRPr="00F9663C" w:rsidRDefault="00331514" w:rsidP="00B24DF7"/>
        </w:tc>
      </w:tr>
      <w:tr w:rsidR="00331514" w:rsidRPr="00F9663C" w14:paraId="00DC7C19" w14:textId="77777777" w:rsidTr="00BD2F4A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6CF666A8" w14:textId="77777777"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CD2475" w14:textId="77777777" w:rsidR="00331514" w:rsidRPr="00F9663C" w:rsidRDefault="00331514" w:rsidP="00B24DF7">
            <w:r w:rsidRPr="00B54C1C">
              <w:rPr>
                <w:rFonts w:hint="eastAsia"/>
                <w:spacing w:val="66"/>
                <w:kern w:val="0"/>
                <w:fitText w:val="965" w:id="-994374137"/>
              </w:rPr>
              <w:t>E-mai</w:t>
            </w:r>
            <w:r w:rsidRPr="00B54C1C">
              <w:rPr>
                <w:rFonts w:hint="eastAsia"/>
                <w:spacing w:val="5"/>
                <w:kern w:val="0"/>
                <w:fitText w:val="965" w:id="-994374137"/>
              </w:rPr>
              <w:t>l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2FFC65DC" w14:textId="77777777" w:rsidR="00331514" w:rsidRPr="00F9663C" w:rsidRDefault="00331514" w:rsidP="00B24DF7"/>
        </w:tc>
      </w:tr>
    </w:tbl>
    <w:p w14:paraId="25917006" w14:textId="77777777" w:rsidR="0008748E" w:rsidRDefault="0008748E" w:rsidP="00884099"/>
    <w:sectPr w:rsidR="0008748E" w:rsidSect="00066BB8">
      <w:headerReference w:type="default" r:id="rId8"/>
      <w:footerReference w:type="even" r:id="rId9"/>
      <w:pgSz w:w="11906" w:h="16838" w:code="9"/>
      <w:pgMar w:top="1134" w:right="1134" w:bottom="1134" w:left="1134" w:header="851" w:footer="397" w:gutter="0"/>
      <w:pgNumType w:fmt="numberInDash" w:start="1" w:chapStyle="1"/>
      <w:cols w:space="425"/>
      <w:docGrid w:type="linesAndChars" w:linePitch="29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D873" w14:textId="77777777" w:rsidR="008864E5" w:rsidRDefault="008864E5">
      <w:r>
        <w:separator/>
      </w:r>
    </w:p>
  </w:endnote>
  <w:endnote w:type="continuationSeparator" w:id="0">
    <w:p w14:paraId="761E97F0" w14:textId="77777777" w:rsidR="008864E5" w:rsidRDefault="0088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396C" w14:textId="77777777" w:rsidR="00887682" w:rsidRDefault="00887682" w:rsidP="00D172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909757" w14:textId="77777777" w:rsidR="00887682" w:rsidRDefault="008876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614F" w14:textId="77777777" w:rsidR="008864E5" w:rsidRDefault="008864E5">
      <w:r>
        <w:separator/>
      </w:r>
    </w:p>
  </w:footnote>
  <w:footnote w:type="continuationSeparator" w:id="0">
    <w:p w14:paraId="14DD7088" w14:textId="77777777" w:rsidR="008864E5" w:rsidRDefault="0088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A40B" w14:textId="77777777" w:rsidR="00887682" w:rsidRPr="001D61FC" w:rsidRDefault="00887682" w:rsidP="00450CE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E11"/>
    <w:multiLevelType w:val="hybridMultilevel"/>
    <w:tmpl w:val="853A6176"/>
    <w:lvl w:ilvl="0" w:tplc="B8B2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6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222D589D"/>
    <w:multiLevelType w:val="hybridMultilevel"/>
    <w:tmpl w:val="F4C60410"/>
    <w:lvl w:ilvl="0" w:tplc="C6C03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F53649"/>
    <w:multiLevelType w:val="hybridMultilevel"/>
    <w:tmpl w:val="374498EA"/>
    <w:lvl w:ilvl="0" w:tplc="6666D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9C3875"/>
    <w:multiLevelType w:val="hybridMultilevel"/>
    <w:tmpl w:val="A1D27148"/>
    <w:lvl w:ilvl="0" w:tplc="FF14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62581B0A"/>
    <w:multiLevelType w:val="hybridMultilevel"/>
    <w:tmpl w:val="DA78BE6A"/>
    <w:lvl w:ilvl="0" w:tplc="0EE84052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19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1" w15:restartNumberingAfterBreak="0">
    <w:nsid w:val="6F6B2F8E"/>
    <w:multiLevelType w:val="hybridMultilevel"/>
    <w:tmpl w:val="F52671D4"/>
    <w:lvl w:ilvl="0" w:tplc="368C0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9572167">
    <w:abstractNumId w:val="12"/>
  </w:num>
  <w:num w:numId="2" w16cid:durableId="1732072680">
    <w:abstractNumId w:val="16"/>
  </w:num>
  <w:num w:numId="3" w16cid:durableId="849565356">
    <w:abstractNumId w:val="4"/>
  </w:num>
  <w:num w:numId="4" w16cid:durableId="904143665">
    <w:abstractNumId w:val="11"/>
  </w:num>
  <w:num w:numId="5" w16cid:durableId="751977090">
    <w:abstractNumId w:val="13"/>
  </w:num>
  <w:num w:numId="6" w16cid:durableId="264507540">
    <w:abstractNumId w:val="15"/>
  </w:num>
  <w:num w:numId="7" w16cid:durableId="293751014">
    <w:abstractNumId w:val="10"/>
  </w:num>
  <w:num w:numId="8" w16cid:durableId="902909886">
    <w:abstractNumId w:val="3"/>
  </w:num>
  <w:num w:numId="9" w16cid:durableId="1288590097">
    <w:abstractNumId w:val="17"/>
  </w:num>
  <w:num w:numId="10" w16cid:durableId="746540499">
    <w:abstractNumId w:val="19"/>
  </w:num>
  <w:num w:numId="11" w16cid:durableId="772700998">
    <w:abstractNumId w:val="2"/>
  </w:num>
  <w:num w:numId="12" w16cid:durableId="897203755">
    <w:abstractNumId w:val="1"/>
  </w:num>
  <w:num w:numId="13" w16cid:durableId="796489105">
    <w:abstractNumId w:val="20"/>
  </w:num>
  <w:num w:numId="14" w16cid:durableId="1445614649">
    <w:abstractNumId w:val="8"/>
  </w:num>
  <w:num w:numId="15" w16cid:durableId="1386484240">
    <w:abstractNumId w:val="5"/>
  </w:num>
  <w:num w:numId="16" w16cid:durableId="1493256149">
    <w:abstractNumId w:val="6"/>
  </w:num>
  <w:num w:numId="17" w16cid:durableId="1257445694">
    <w:abstractNumId w:val="21"/>
  </w:num>
  <w:num w:numId="18" w16cid:durableId="1646352555">
    <w:abstractNumId w:val="7"/>
  </w:num>
  <w:num w:numId="19" w16cid:durableId="1512331853">
    <w:abstractNumId w:val="14"/>
  </w:num>
  <w:num w:numId="20" w16cid:durableId="1055856184">
    <w:abstractNumId w:val="18"/>
  </w:num>
  <w:num w:numId="21" w16cid:durableId="916015274">
    <w:abstractNumId w:val="0"/>
  </w:num>
  <w:num w:numId="22" w16cid:durableId="150947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960"/>
    <w:rsid w:val="0001053F"/>
    <w:rsid w:val="000178DD"/>
    <w:rsid w:val="00022560"/>
    <w:rsid w:val="0003189E"/>
    <w:rsid w:val="0003422C"/>
    <w:rsid w:val="00041313"/>
    <w:rsid w:val="000434E0"/>
    <w:rsid w:val="0004679D"/>
    <w:rsid w:val="0005106D"/>
    <w:rsid w:val="00051BFD"/>
    <w:rsid w:val="000536EC"/>
    <w:rsid w:val="000547AB"/>
    <w:rsid w:val="0006018E"/>
    <w:rsid w:val="00065820"/>
    <w:rsid w:val="00066229"/>
    <w:rsid w:val="00066BB8"/>
    <w:rsid w:val="000679C3"/>
    <w:rsid w:val="00067E04"/>
    <w:rsid w:val="00073862"/>
    <w:rsid w:val="0007438D"/>
    <w:rsid w:val="00076873"/>
    <w:rsid w:val="00082B8D"/>
    <w:rsid w:val="0008748E"/>
    <w:rsid w:val="00091039"/>
    <w:rsid w:val="00092048"/>
    <w:rsid w:val="000A6B6B"/>
    <w:rsid w:val="000B5C18"/>
    <w:rsid w:val="000C3788"/>
    <w:rsid w:val="000C41EC"/>
    <w:rsid w:val="000C7F62"/>
    <w:rsid w:val="000D0553"/>
    <w:rsid w:val="000E110F"/>
    <w:rsid w:val="000E2B63"/>
    <w:rsid w:val="000E3E17"/>
    <w:rsid w:val="000E4521"/>
    <w:rsid w:val="000E4F4C"/>
    <w:rsid w:val="000E5046"/>
    <w:rsid w:val="000F4785"/>
    <w:rsid w:val="000F578B"/>
    <w:rsid w:val="000F7AF3"/>
    <w:rsid w:val="001017EB"/>
    <w:rsid w:val="00112C5E"/>
    <w:rsid w:val="00113CE1"/>
    <w:rsid w:val="00113DC3"/>
    <w:rsid w:val="0011564D"/>
    <w:rsid w:val="00127F1D"/>
    <w:rsid w:val="00131633"/>
    <w:rsid w:val="00131674"/>
    <w:rsid w:val="00136AA8"/>
    <w:rsid w:val="00141DA5"/>
    <w:rsid w:val="00142DEE"/>
    <w:rsid w:val="00144625"/>
    <w:rsid w:val="00144D90"/>
    <w:rsid w:val="00144E3B"/>
    <w:rsid w:val="00152304"/>
    <w:rsid w:val="00153EE2"/>
    <w:rsid w:val="00157665"/>
    <w:rsid w:val="00175973"/>
    <w:rsid w:val="001827A9"/>
    <w:rsid w:val="001831A4"/>
    <w:rsid w:val="00192A07"/>
    <w:rsid w:val="001938CC"/>
    <w:rsid w:val="00197450"/>
    <w:rsid w:val="001A24BB"/>
    <w:rsid w:val="001B26BD"/>
    <w:rsid w:val="001B3037"/>
    <w:rsid w:val="001B4593"/>
    <w:rsid w:val="001C0159"/>
    <w:rsid w:val="001C5F79"/>
    <w:rsid w:val="001D61FC"/>
    <w:rsid w:val="001D7A90"/>
    <w:rsid w:val="001D7EF6"/>
    <w:rsid w:val="001E134F"/>
    <w:rsid w:val="001F70A6"/>
    <w:rsid w:val="00203835"/>
    <w:rsid w:val="0020574B"/>
    <w:rsid w:val="00206534"/>
    <w:rsid w:val="00212906"/>
    <w:rsid w:val="00214323"/>
    <w:rsid w:val="00215646"/>
    <w:rsid w:val="00215BEB"/>
    <w:rsid w:val="002162BB"/>
    <w:rsid w:val="00221F39"/>
    <w:rsid w:val="00224207"/>
    <w:rsid w:val="00233029"/>
    <w:rsid w:val="002339CE"/>
    <w:rsid w:val="00234EAD"/>
    <w:rsid w:val="002352A8"/>
    <w:rsid w:val="00235D3B"/>
    <w:rsid w:val="002442D2"/>
    <w:rsid w:val="00247693"/>
    <w:rsid w:val="00251CF8"/>
    <w:rsid w:val="00257960"/>
    <w:rsid w:val="00261ECF"/>
    <w:rsid w:val="00262EC3"/>
    <w:rsid w:val="002634F7"/>
    <w:rsid w:val="002677FA"/>
    <w:rsid w:val="00271096"/>
    <w:rsid w:val="00273A98"/>
    <w:rsid w:val="00280BDF"/>
    <w:rsid w:val="00287098"/>
    <w:rsid w:val="002916A7"/>
    <w:rsid w:val="002A28F9"/>
    <w:rsid w:val="002A40BC"/>
    <w:rsid w:val="002A50DB"/>
    <w:rsid w:val="002A558D"/>
    <w:rsid w:val="002A7ECF"/>
    <w:rsid w:val="002B3E34"/>
    <w:rsid w:val="002B401A"/>
    <w:rsid w:val="002C0574"/>
    <w:rsid w:val="002C0F9D"/>
    <w:rsid w:val="002C646D"/>
    <w:rsid w:val="002D04C1"/>
    <w:rsid w:val="002E367E"/>
    <w:rsid w:val="002E37B0"/>
    <w:rsid w:val="002F13BB"/>
    <w:rsid w:val="002F270D"/>
    <w:rsid w:val="002F4744"/>
    <w:rsid w:val="002F7C08"/>
    <w:rsid w:val="002F7E56"/>
    <w:rsid w:val="003015B7"/>
    <w:rsid w:val="00303930"/>
    <w:rsid w:val="00306AB5"/>
    <w:rsid w:val="00314A62"/>
    <w:rsid w:val="00316D11"/>
    <w:rsid w:val="00317E61"/>
    <w:rsid w:val="00317F6B"/>
    <w:rsid w:val="00324F03"/>
    <w:rsid w:val="00327420"/>
    <w:rsid w:val="00331514"/>
    <w:rsid w:val="00335409"/>
    <w:rsid w:val="0034011F"/>
    <w:rsid w:val="003419D9"/>
    <w:rsid w:val="00343C63"/>
    <w:rsid w:val="00346639"/>
    <w:rsid w:val="003514AA"/>
    <w:rsid w:val="003515C2"/>
    <w:rsid w:val="003531C8"/>
    <w:rsid w:val="003543A7"/>
    <w:rsid w:val="00355147"/>
    <w:rsid w:val="0035653B"/>
    <w:rsid w:val="003576E0"/>
    <w:rsid w:val="003606BB"/>
    <w:rsid w:val="00363E41"/>
    <w:rsid w:val="00364DCB"/>
    <w:rsid w:val="00365633"/>
    <w:rsid w:val="003743B6"/>
    <w:rsid w:val="0038052B"/>
    <w:rsid w:val="00384EDF"/>
    <w:rsid w:val="00390EA0"/>
    <w:rsid w:val="003A47F4"/>
    <w:rsid w:val="003B574E"/>
    <w:rsid w:val="003D2FA3"/>
    <w:rsid w:val="003D309B"/>
    <w:rsid w:val="003D54CC"/>
    <w:rsid w:val="003D550A"/>
    <w:rsid w:val="003F0180"/>
    <w:rsid w:val="003F16E8"/>
    <w:rsid w:val="003F72B2"/>
    <w:rsid w:val="003F763A"/>
    <w:rsid w:val="00401657"/>
    <w:rsid w:val="00402935"/>
    <w:rsid w:val="004031FB"/>
    <w:rsid w:val="0040366A"/>
    <w:rsid w:val="00411EE8"/>
    <w:rsid w:val="00413AE5"/>
    <w:rsid w:val="0042186D"/>
    <w:rsid w:val="00430FD0"/>
    <w:rsid w:val="00433A0D"/>
    <w:rsid w:val="00433BEF"/>
    <w:rsid w:val="004356E0"/>
    <w:rsid w:val="004367BF"/>
    <w:rsid w:val="00444C1A"/>
    <w:rsid w:val="00450424"/>
    <w:rsid w:val="00450CE0"/>
    <w:rsid w:val="0045426A"/>
    <w:rsid w:val="00454B23"/>
    <w:rsid w:val="00460087"/>
    <w:rsid w:val="00460D4F"/>
    <w:rsid w:val="00464341"/>
    <w:rsid w:val="00466C80"/>
    <w:rsid w:val="00467836"/>
    <w:rsid w:val="00467BF2"/>
    <w:rsid w:val="00472021"/>
    <w:rsid w:val="00474D83"/>
    <w:rsid w:val="00476129"/>
    <w:rsid w:val="004837EE"/>
    <w:rsid w:val="004951E8"/>
    <w:rsid w:val="004A11BE"/>
    <w:rsid w:val="004A59AE"/>
    <w:rsid w:val="004B5DC4"/>
    <w:rsid w:val="004D0C83"/>
    <w:rsid w:val="004D180C"/>
    <w:rsid w:val="004D21F6"/>
    <w:rsid w:val="004D4EF8"/>
    <w:rsid w:val="004E1C2F"/>
    <w:rsid w:val="004E2C96"/>
    <w:rsid w:val="004E3F72"/>
    <w:rsid w:val="004E76DB"/>
    <w:rsid w:val="004F1E50"/>
    <w:rsid w:val="004F558B"/>
    <w:rsid w:val="004F55F2"/>
    <w:rsid w:val="005028E1"/>
    <w:rsid w:val="005052A4"/>
    <w:rsid w:val="005254B3"/>
    <w:rsid w:val="00525837"/>
    <w:rsid w:val="00525EED"/>
    <w:rsid w:val="00534C84"/>
    <w:rsid w:val="00535419"/>
    <w:rsid w:val="00540C28"/>
    <w:rsid w:val="005414E9"/>
    <w:rsid w:val="005448C5"/>
    <w:rsid w:val="00544BED"/>
    <w:rsid w:val="0055162B"/>
    <w:rsid w:val="005553A5"/>
    <w:rsid w:val="00560B6B"/>
    <w:rsid w:val="00566C67"/>
    <w:rsid w:val="005763A4"/>
    <w:rsid w:val="005868CB"/>
    <w:rsid w:val="00591928"/>
    <w:rsid w:val="00594B21"/>
    <w:rsid w:val="005A0249"/>
    <w:rsid w:val="005A4498"/>
    <w:rsid w:val="005A5B47"/>
    <w:rsid w:val="005B1D72"/>
    <w:rsid w:val="005B3C19"/>
    <w:rsid w:val="005B5AFE"/>
    <w:rsid w:val="005C15CE"/>
    <w:rsid w:val="005D48B6"/>
    <w:rsid w:val="005D6B68"/>
    <w:rsid w:val="005E276B"/>
    <w:rsid w:val="005E435C"/>
    <w:rsid w:val="005F04D9"/>
    <w:rsid w:val="00607618"/>
    <w:rsid w:val="00610A2B"/>
    <w:rsid w:val="00614E20"/>
    <w:rsid w:val="006177C1"/>
    <w:rsid w:val="00621832"/>
    <w:rsid w:val="00624C04"/>
    <w:rsid w:val="006256D8"/>
    <w:rsid w:val="0062778E"/>
    <w:rsid w:val="00632756"/>
    <w:rsid w:val="00633ACD"/>
    <w:rsid w:val="006415D0"/>
    <w:rsid w:val="006438B8"/>
    <w:rsid w:val="0065241F"/>
    <w:rsid w:val="00664392"/>
    <w:rsid w:val="00666031"/>
    <w:rsid w:val="006672A9"/>
    <w:rsid w:val="00676186"/>
    <w:rsid w:val="00681737"/>
    <w:rsid w:val="00683CAE"/>
    <w:rsid w:val="00684438"/>
    <w:rsid w:val="006866CC"/>
    <w:rsid w:val="00697407"/>
    <w:rsid w:val="00697631"/>
    <w:rsid w:val="006A02FE"/>
    <w:rsid w:val="006A0BE9"/>
    <w:rsid w:val="006A2320"/>
    <w:rsid w:val="006A4A2E"/>
    <w:rsid w:val="006B03F9"/>
    <w:rsid w:val="006B123B"/>
    <w:rsid w:val="006B4C11"/>
    <w:rsid w:val="006B76F7"/>
    <w:rsid w:val="006C0DCB"/>
    <w:rsid w:val="006C2A4B"/>
    <w:rsid w:val="006C348A"/>
    <w:rsid w:val="006C3D07"/>
    <w:rsid w:val="006C58E8"/>
    <w:rsid w:val="006D3DCC"/>
    <w:rsid w:val="006D436F"/>
    <w:rsid w:val="006E5662"/>
    <w:rsid w:val="006E5A20"/>
    <w:rsid w:val="006F5A4E"/>
    <w:rsid w:val="006F709F"/>
    <w:rsid w:val="0070016B"/>
    <w:rsid w:val="007017ED"/>
    <w:rsid w:val="00713A86"/>
    <w:rsid w:val="00723D74"/>
    <w:rsid w:val="007259A0"/>
    <w:rsid w:val="0073023A"/>
    <w:rsid w:val="00730FCB"/>
    <w:rsid w:val="00733B3B"/>
    <w:rsid w:val="0073547F"/>
    <w:rsid w:val="007354F8"/>
    <w:rsid w:val="00736C41"/>
    <w:rsid w:val="00737BBB"/>
    <w:rsid w:val="007408E6"/>
    <w:rsid w:val="00740D98"/>
    <w:rsid w:val="007435D1"/>
    <w:rsid w:val="007443BC"/>
    <w:rsid w:val="00744DDE"/>
    <w:rsid w:val="0075072F"/>
    <w:rsid w:val="007536D9"/>
    <w:rsid w:val="007541CF"/>
    <w:rsid w:val="007566B6"/>
    <w:rsid w:val="0075749D"/>
    <w:rsid w:val="00757DD1"/>
    <w:rsid w:val="007626E3"/>
    <w:rsid w:val="00763D90"/>
    <w:rsid w:val="007870DA"/>
    <w:rsid w:val="007A1C7E"/>
    <w:rsid w:val="007A565D"/>
    <w:rsid w:val="007B4F65"/>
    <w:rsid w:val="007D2306"/>
    <w:rsid w:val="007D2B2D"/>
    <w:rsid w:val="007E3A0C"/>
    <w:rsid w:val="007E4A9F"/>
    <w:rsid w:val="0080020A"/>
    <w:rsid w:val="00800556"/>
    <w:rsid w:val="008030D4"/>
    <w:rsid w:val="00804B27"/>
    <w:rsid w:val="00805351"/>
    <w:rsid w:val="00807395"/>
    <w:rsid w:val="00822C9C"/>
    <w:rsid w:val="008272EB"/>
    <w:rsid w:val="00827E81"/>
    <w:rsid w:val="00831CC9"/>
    <w:rsid w:val="00832332"/>
    <w:rsid w:val="00832350"/>
    <w:rsid w:val="00833686"/>
    <w:rsid w:val="00835563"/>
    <w:rsid w:val="008446D8"/>
    <w:rsid w:val="00844AF4"/>
    <w:rsid w:val="00847CC6"/>
    <w:rsid w:val="0086096C"/>
    <w:rsid w:val="00861F13"/>
    <w:rsid w:val="008701A6"/>
    <w:rsid w:val="00871ADE"/>
    <w:rsid w:val="00884099"/>
    <w:rsid w:val="0088583D"/>
    <w:rsid w:val="008864E5"/>
    <w:rsid w:val="00887682"/>
    <w:rsid w:val="00887C68"/>
    <w:rsid w:val="008924AE"/>
    <w:rsid w:val="00893CA8"/>
    <w:rsid w:val="008A0947"/>
    <w:rsid w:val="008A1421"/>
    <w:rsid w:val="008A1D5D"/>
    <w:rsid w:val="008A564D"/>
    <w:rsid w:val="008A7BF1"/>
    <w:rsid w:val="008B2A6B"/>
    <w:rsid w:val="008B2B1F"/>
    <w:rsid w:val="008B31F8"/>
    <w:rsid w:val="008B516D"/>
    <w:rsid w:val="008B543B"/>
    <w:rsid w:val="008B75AE"/>
    <w:rsid w:val="008C262C"/>
    <w:rsid w:val="008C53C3"/>
    <w:rsid w:val="008C5E9D"/>
    <w:rsid w:val="008D19DD"/>
    <w:rsid w:val="008D5FB9"/>
    <w:rsid w:val="008D740B"/>
    <w:rsid w:val="008D77AE"/>
    <w:rsid w:val="008D78FC"/>
    <w:rsid w:val="008E6777"/>
    <w:rsid w:val="008E7A8E"/>
    <w:rsid w:val="008F09EA"/>
    <w:rsid w:val="008F6C58"/>
    <w:rsid w:val="00901199"/>
    <w:rsid w:val="0090217F"/>
    <w:rsid w:val="009027A5"/>
    <w:rsid w:val="009054F2"/>
    <w:rsid w:val="00907F7A"/>
    <w:rsid w:val="00911F5F"/>
    <w:rsid w:val="00912EC3"/>
    <w:rsid w:val="00914B9F"/>
    <w:rsid w:val="00915C0E"/>
    <w:rsid w:val="00922BEF"/>
    <w:rsid w:val="00923DC0"/>
    <w:rsid w:val="009240A6"/>
    <w:rsid w:val="00925B03"/>
    <w:rsid w:val="00925B32"/>
    <w:rsid w:val="00930544"/>
    <w:rsid w:val="00940F61"/>
    <w:rsid w:val="00941176"/>
    <w:rsid w:val="00946CC8"/>
    <w:rsid w:val="00951D84"/>
    <w:rsid w:val="00965BCC"/>
    <w:rsid w:val="00970745"/>
    <w:rsid w:val="009861A8"/>
    <w:rsid w:val="0099073A"/>
    <w:rsid w:val="00992F90"/>
    <w:rsid w:val="00994C25"/>
    <w:rsid w:val="00995D02"/>
    <w:rsid w:val="009A033D"/>
    <w:rsid w:val="009B0939"/>
    <w:rsid w:val="009B21F8"/>
    <w:rsid w:val="009B500E"/>
    <w:rsid w:val="009C73C5"/>
    <w:rsid w:val="009D0A7D"/>
    <w:rsid w:val="009D670E"/>
    <w:rsid w:val="009E07F2"/>
    <w:rsid w:val="00A00D43"/>
    <w:rsid w:val="00A01684"/>
    <w:rsid w:val="00A01DC2"/>
    <w:rsid w:val="00A044B7"/>
    <w:rsid w:val="00A06A80"/>
    <w:rsid w:val="00A12D48"/>
    <w:rsid w:val="00A15310"/>
    <w:rsid w:val="00A17325"/>
    <w:rsid w:val="00A2022E"/>
    <w:rsid w:val="00A3059E"/>
    <w:rsid w:val="00A401D1"/>
    <w:rsid w:val="00A408D6"/>
    <w:rsid w:val="00A42BAB"/>
    <w:rsid w:val="00A43B68"/>
    <w:rsid w:val="00A45620"/>
    <w:rsid w:val="00A46635"/>
    <w:rsid w:val="00A5339F"/>
    <w:rsid w:val="00A54FA8"/>
    <w:rsid w:val="00A553CA"/>
    <w:rsid w:val="00A611EB"/>
    <w:rsid w:val="00A64097"/>
    <w:rsid w:val="00A65241"/>
    <w:rsid w:val="00A660D8"/>
    <w:rsid w:val="00A667F2"/>
    <w:rsid w:val="00A72BED"/>
    <w:rsid w:val="00A72BF5"/>
    <w:rsid w:val="00A77E03"/>
    <w:rsid w:val="00A77E46"/>
    <w:rsid w:val="00A8229A"/>
    <w:rsid w:val="00A8479F"/>
    <w:rsid w:val="00A86CC4"/>
    <w:rsid w:val="00A90B7A"/>
    <w:rsid w:val="00A9312A"/>
    <w:rsid w:val="00AA1CA8"/>
    <w:rsid w:val="00AA6582"/>
    <w:rsid w:val="00AA6CFC"/>
    <w:rsid w:val="00AB21A5"/>
    <w:rsid w:val="00AB2205"/>
    <w:rsid w:val="00AB7FA3"/>
    <w:rsid w:val="00AC066C"/>
    <w:rsid w:val="00AC48EE"/>
    <w:rsid w:val="00AC4DB5"/>
    <w:rsid w:val="00AC4DC1"/>
    <w:rsid w:val="00AD333C"/>
    <w:rsid w:val="00AE2F8C"/>
    <w:rsid w:val="00AE6C7D"/>
    <w:rsid w:val="00AF45D2"/>
    <w:rsid w:val="00B00913"/>
    <w:rsid w:val="00B04E25"/>
    <w:rsid w:val="00B07722"/>
    <w:rsid w:val="00B137B0"/>
    <w:rsid w:val="00B15B30"/>
    <w:rsid w:val="00B1701C"/>
    <w:rsid w:val="00B23B05"/>
    <w:rsid w:val="00B24DF7"/>
    <w:rsid w:val="00B30513"/>
    <w:rsid w:val="00B42AA2"/>
    <w:rsid w:val="00B53BEF"/>
    <w:rsid w:val="00B54683"/>
    <w:rsid w:val="00B54C1C"/>
    <w:rsid w:val="00B65CF1"/>
    <w:rsid w:val="00B66196"/>
    <w:rsid w:val="00B74444"/>
    <w:rsid w:val="00B822FB"/>
    <w:rsid w:val="00B84948"/>
    <w:rsid w:val="00B85112"/>
    <w:rsid w:val="00B873AC"/>
    <w:rsid w:val="00B90CBA"/>
    <w:rsid w:val="00BA5C96"/>
    <w:rsid w:val="00BB0E1A"/>
    <w:rsid w:val="00BB1326"/>
    <w:rsid w:val="00BB3C51"/>
    <w:rsid w:val="00BB413B"/>
    <w:rsid w:val="00BB4221"/>
    <w:rsid w:val="00BB583E"/>
    <w:rsid w:val="00BC09B8"/>
    <w:rsid w:val="00BC2B4C"/>
    <w:rsid w:val="00BC39A0"/>
    <w:rsid w:val="00BC43F2"/>
    <w:rsid w:val="00BC4A97"/>
    <w:rsid w:val="00BC75F6"/>
    <w:rsid w:val="00BD04B9"/>
    <w:rsid w:val="00BD2F4A"/>
    <w:rsid w:val="00BE22E4"/>
    <w:rsid w:val="00BE3C28"/>
    <w:rsid w:val="00C01295"/>
    <w:rsid w:val="00C036FE"/>
    <w:rsid w:val="00C04751"/>
    <w:rsid w:val="00C061E4"/>
    <w:rsid w:val="00C118E6"/>
    <w:rsid w:val="00C13B8C"/>
    <w:rsid w:val="00C161D8"/>
    <w:rsid w:val="00C16263"/>
    <w:rsid w:val="00C173B9"/>
    <w:rsid w:val="00C17AD3"/>
    <w:rsid w:val="00C200A7"/>
    <w:rsid w:val="00C20C85"/>
    <w:rsid w:val="00C277DF"/>
    <w:rsid w:val="00C336DE"/>
    <w:rsid w:val="00C343E4"/>
    <w:rsid w:val="00C346B4"/>
    <w:rsid w:val="00C34BCA"/>
    <w:rsid w:val="00C400DA"/>
    <w:rsid w:val="00C41D31"/>
    <w:rsid w:val="00C44CC9"/>
    <w:rsid w:val="00C45351"/>
    <w:rsid w:val="00C52691"/>
    <w:rsid w:val="00C5466F"/>
    <w:rsid w:val="00C65AE1"/>
    <w:rsid w:val="00C67DAC"/>
    <w:rsid w:val="00C72686"/>
    <w:rsid w:val="00C83DB1"/>
    <w:rsid w:val="00C9554F"/>
    <w:rsid w:val="00C97D29"/>
    <w:rsid w:val="00CA112F"/>
    <w:rsid w:val="00CA2031"/>
    <w:rsid w:val="00CB162B"/>
    <w:rsid w:val="00CB5393"/>
    <w:rsid w:val="00CC22B6"/>
    <w:rsid w:val="00CC5D9E"/>
    <w:rsid w:val="00CD1837"/>
    <w:rsid w:val="00CD1D16"/>
    <w:rsid w:val="00CD283A"/>
    <w:rsid w:val="00CD2D19"/>
    <w:rsid w:val="00CD55D9"/>
    <w:rsid w:val="00CD64B0"/>
    <w:rsid w:val="00CE10EE"/>
    <w:rsid w:val="00CE167E"/>
    <w:rsid w:val="00CE3215"/>
    <w:rsid w:val="00CE711C"/>
    <w:rsid w:val="00CF43A7"/>
    <w:rsid w:val="00CF626D"/>
    <w:rsid w:val="00D1326B"/>
    <w:rsid w:val="00D13C03"/>
    <w:rsid w:val="00D13E7B"/>
    <w:rsid w:val="00D1721F"/>
    <w:rsid w:val="00D22A99"/>
    <w:rsid w:val="00D343F6"/>
    <w:rsid w:val="00D46A5D"/>
    <w:rsid w:val="00D515B3"/>
    <w:rsid w:val="00D5602E"/>
    <w:rsid w:val="00D56236"/>
    <w:rsid w:val="00D56FB8"/>
    <w:rsid w:val="00D60CD5"/>
    <w:rsid w:val="00D65EF9"/>
    <w:rsid w:val="00D67EFC"/>
    <w:rsid w:val="00D74038"/>
    <w:rsid w:val="00D75F5D"/>
    <w:rsid w:val="00D815F8"/>
    <w:rsid w:val="00D87F73"/>
    <w:rsid w:val="00D93C2E"/>
    <w:rsid w:val="00DA68BC"/>
    <w:rsid w:val="00DB2829"/>
    <w:rsid w:val="00DC45BD"/>
    <w:rsid w:val="00DC5A23"/>
    <w:rsid w:val="00DC5BD1"/>
    <w:rsid w:val="00DC61CA"/>
    <w:rsid w:val="00DD0821"/>
    <w:rsid w:val="00DE6C5B"/>
    <w:rsid w:val="00DF0030"/>
    <w:rsid w:val="00DF1B82"/>
    <w:rsid w:val="00DF5292"/>
    <w:rsid w:val="00DF62FD"/>
    <w:rsid w:val="00DF77AF"/>
    <w:rsid w:val="00E0248E"/>
    <w:rsid w:val="00E072D5"/>
    <w:rsid w:val="00E10351"/>
    <w:rsid w:val="00E11F8F"/>
    <w:rsid w:val="00E12077"/>
    <w:rsid w:val="00E13050"/>
    <w:rsid w:val="00E15A2D"/>
    <w:rsid w:val="00E20D36"/>
    <w:rsid w:val="00E30D0A"/>
    <w:rsid w:val="00E31E56"/>
    <w:rsid w:val="00E31FA3"/>
    <w:rsid w:val="00E3255C"/>
    <w:rsid w:val="00E44AFC"/>
    <w:rsid w:val="00E53E5A"/>
    <w:rsid w:val="00E558B1"/>
    <w:rsid w:val="00E56488"/>
    <w:rsid w:val="00E5659B"/>
    <w:rsid w:val="00E658E1"/>
    <w:rsid w:val="00E66A46"/>
    <w:rsid w:val="00E670D4"/>
    <w:rsid w:val="00E67563"/>
    <w:rsid w:val="00E716ED"/>
    <w:rsid w:val="00E724BB"/>
    <w:rsid w:val="00E75A3F"/>
    <w:rsid w:val="00E8122F"/>
    <w:rsid w:val="00E83278"/>
    <w:rsid w:val="00E8368E"/>
    <w:rsid w:val="00E85B41"/>
    <w:rsid w:val="00E85D6D"/>
    <w:rsid w:val="00E866E6"/>
    <w:rsid w:val="00E942FE"/>
    <w:rsid w:val="00E948BF"/>
    <w:rsid w:val="00E96DC9"/>
    <w:rsid w:val="00EA2696"/>
    <w:rsid w:val="00EA60D5"/>
    <w:rsid w:val="00EB12BC"/>
    <w:rsid w:val="00EB5248"/>
    <w:rsid w:val="00EC213E"/>
    <w:rsid w:val="00EC4ED7"/>
    <w:rsid w:val="00ED0BA5"/>
    <w:rsid w:val="00ED270C"/>
    <w:rsid w:val="00EE3E8D"/>
    <w:rsid w:val="00EE475D"/>
    <w:rsid w:val="00EE71CD"/>
    <w:rsid w:val="00EE7577"/>
    <w:rsid w:val="00EE76DE"/>
    <w:rsid w:val="00EE7BC5"/>
    <w:rsid w:val="00EF2B95"/>
    <w:rsid w:val="00EF6FDD"/>
    <w:rsid w:val="00EF7629"/>
    <w:rsid w:val="00F03B8A"/>
    <w:rsid w:val="00F06A79"/>
    <w:rsid w:val="00F1002D"/>
    <w:rsid w:val="00F12525"/>
    <w:rsid w:val="00F1669E"/>
    <w:rsid w:val="00F20BB4"/>
    <w:rsid w:val="00F21854"/>
    <w:rsid w:val="00F234CF"/>
    <w:rsid w:val="00F262D6"/>
    <w:rsid w:val="00F279D2"/>
    <w:rsid w:val="00F3166A"/>
    <w:rsid w:val="00F32393"/>
    <w:rsid w:val="00F35243"/>
    <w:rsid w:val="00F376EF"/>
    <w:rsid w:val="00F37B3D"/>
    <w:rsid w:val="00F4209F"/>
    <w:rsid w:val="00F42684"/>
    <w:rsid w:val="00F43C44"/>
    <w:rsid w:val="00F45216"/>
    <w:rsid w:val="00F46713"/>
    <w:rsid w:val="00F519E3"/>
    <w:rsid w:val="00F56E2E"/>
    <w:rsid w:val="00F576F4"/>
    <w:rsid w:val="00F61CF5"/>
    <w:rsid w:val="00F636EF"/>
    <w:rsid w:val="00F63C48"/>
    <w:rsid w:val="00F7515C"/>
    <w:rsid w:val="00F809DD"/>
    <w:rsid w:val="00F840BB"/>
    <w:rsid w:val="00F8602A"/>
    <w:rsid w:val="00F91442"/>
    <w:rsid w:val="00F95800"/>
    <w:rsid w:val="00F9663C"/>
    <w:rsid w:val="00FA1546"/>
    <w:rsid w:val="00FA24E6"/>
    <w:rsid w:val="00FA26BA"/>
    <w:rsid w:val="00FA2D12"/>
    <w:rsid w:val="00FB39CE"/>
    <w:rsid w:val="00FB5625"/>
    <w:rsid w:val="00FB563E"/>
    <w:rsid w:val="00FB59AF"/>
    <w:rsid w:val="00FB7060"/>
    <w:rsid w:val="00FC4A8A"/>
    <w:rsid w:val="00FC6F0C"/>
    <w:rsid w:val="00FD186D"/>
    <w:rsid w:val="00FE1E2A"/>
    <w:rsid w:val="00FE3F0E"/>
    <w:rsid w:val="00FE46A6"/>
    <w:rsid w:val="00FF2830"/>
    <w:rsid w:val="00FF371A"/>
    <w:rsid w:val="00FF3CA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62F84"/>
  <w15:chartTrackingRefBased/>
  <w15:docId w15:val="{69FF4B6B-4AB3-4E4F-B237-026A8270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03930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8F21-DBE5-4D62-9098-2EED8108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8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文部科学省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文部科学省</dc:creator>
  <cp:keywords/>
  <cp:lastModifiedBy>松田梨奈</cp:lastModifiedBy>
  <cp:revision>33</cp:revision>
  <cp:lastPrinted>2023-10-20T07:34:00Z</cp:lastPrinted>
  <dcterms:created xsi:type="dcterms:W3CDTF">2020-12-10T12:51:00Z</dcterms:created>
  <dcterms:modified xsi:type="dcterms:W3CDTF">2023-11-28T05:27:00Z</dcterms:modified>
</cp:coreProperties>
</file>